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997BA" w14:textId="6D29690C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8A7F63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8A7F6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1CC1D065" w:rsidR="00FB33C1" w:rsidRPr="00D015E3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bCs w:val="0"/>
          <w:sz w:val="22"/>
          <w:szCs w:val="22"/>
        </w:rPr>
      </w:pPr>
      <w:r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Sygn. akt </w:t>
      </w:r>
      <w:r w:rsidR="00D015E3" w:rsidRPr="00D015E3">
        <w:rPr>
          <w:rFonts w:ascii="Open Sans" w:hAnsi="Open Sans" w:cs="Open Sans"/>
          <w:b w:val="0"/>
          <w:bCs w:val="0"/>
          <w:sz w:val="22"/>
          <w:szCs w:val="22"/>
        </w:rPr>
        <w:t>56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/B/</w:t>
      </w:r>
      <w:r w:rsidR="00D015E3" w:rsidRPr="00D015E3">
        <w:rPr>
          <w:rFonts w:ascii="Open Sans" w:hAnsi="Open Sans" w:cs="Open Sans"/>
          <w:b w:val="0"/>
          <w:bCs w:val="0"/>
          <w:sz w:val="22"/>
          <w:szCs w:val="22"/>
        </w:rPr>
        <w:t>PP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/202</w:t>
      </w:r>
      <w:r w:rsidR="00764F6E" w:rsidRPr="00D015E3">
        <w:rPr>
          <w:rFonts w:ascii="Open Sans" w:hAnsi="Open Sans" w:cs="Open Sans"/>
          <w:b w:val="0"/>
          <w:bCs w:val="0"/>
          <w:sz w:val="22"/>
          <w:szCs w:val="22"/>
        </w:rPr>
        <w:t>5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 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ab/>
        <w:t xml:space="preserve">          Gdańsk, dnia </w:t>
      </w:r>
      <w:r w:rsidR="009A33EF">
        <w:rPr>
          <w:rFonts w:ascii="Open Sans" w:hAnsi="Open Sans" w:cs="Open Sans"/>
          <w:b w:val="0"/>
          <w:bCs w:val="0"/>
          <w:sz w:val="22"/>
          <w:szCs w:val="22"/>
        </w:rPr>
        <w:t>2</w:t>
      </w:r>
      <w:r w:rsidR="00C52AD9">
        <w:rPr>
          <w:rFonts w:ascii="Open Sans" w:hAnsi="Open Sans" w:cs="Open Sans"/>
          <w:b w:val="0"/>
          <w:bCs w:val="0"/>
          <w:sz w:val="22"/>
          <w:szCs w:val="22"/>
        </w:rPr>
        <w:t>4</w:t>
      </w:r>
      <w:r w:rsidR="00F24E47" w:rsidRPr="00D015E3">
        <w:rPr>
          <w:rFonts w:ascii="Open Sans" w:hAnsi="Open Sans" w:cs="Open Sans"/>
          <w:b w:val="0"/>
          <w:bCs w:val="0"/>
          <w:sz w:val="22"/>
          <w:szCs w:val="22"/>
        </w:rPr>
        <w:t>.0</w:t>
      </w:r>
      <w:r w:rsidR="001B6A74">
        <w:rPr>
          <w:rFonts w:ascii="Open Sans" w:hAnsi="Open Sans" w:cs="Open Sans"/>
          <w:b w:val="0"/>
          <w:bCs w:val="0"/>
          <w:sz w:val="22"/>
          <w:szCs w:val="22"/>
        </w:rPr>
        <w:t>9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.202</w:t>
      </w:r>
      <w:r w:rsidR="00764F6E" w:rsidRPr="00D015E3">
        <w:rPr>
          <w:rFonts w:ascii="Open Sans" w:hAnsi="Open Sans" w:cs="Open Sans"/>
          <w:b w:val="0"/>
          <w:bCs w:val="0"/>
          <w:sz w:val="22"/>
          <w:szCs w:val="22"/>
        </w:rPr>
        <w:t>5</w:t>
      </w:r>
      <w:r w:rsidR="0073686C" w:rsidRPr="00D015E3">
        <w:rPr>
          <w:rFonts w:ascii="Open Sans" w:hAnsi="Open Sans" w:cs="Open Sans"/>
          <w:b w:val="0"/>
          <w:bCs w:val="0"/>
          <w:sz w:val="22"/>
          <w:szCs w:val="22"/>
        </w:rPr>
        <w:t xml:space="preserve"> </w:t>
      </w:r>
      <w:r w:rsidRPr="00D015E3">
        <w:rPr>
          <w:rFonts w:ascii="Open Sans" w:hAnsi="Open Sans" w:cs="Open Sans"/>
          <w:b w:val="0"/>
          <w:bCs w:val="0"/>
          <w:sz w:val="22"/>
          <w:szCs w:val="22"/>
        </w:rPr>
        <w:t>r.</w:t>
      </w:r>
    </w:p>
    <w:p w14:paraId="4FF1D80C" w14:textId="77777777" w:rsidR="00E63AA8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2A87ADD5" w14:textId="77777777" w:rsidR="008A7F63" w:rsidRPr="008A7F63" w:rsidRDefault="008A7F63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5995B6EF" w14:textId="05B5CD0A" w:rsidR="006E1E00" w:rsidRPr="008A7F63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8A7F63">
        <w:rPr>
          <w:rFonts w:ascii="Open Sans" w:eastAsia="Calibri" w:hAnsi="Open Sans" w:cs="Open Sans"/>
          <w:b/>
          <w:bCs/>
        </w:rPr>
        <w:t>Strona internetowa</w:t>
      </w:r>
    </w:p>
    <w:p w14:paraId="131DBD6E" w14:textId="77777777" w:rsidR="006E1E00" w:rsidRPr="008A7F63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1DDCA4E1" w:rsidR="00344573" w:rsidRPr="008A7F63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hAnsi="Open Sans" w:cs="Open Sans"/>
        </w:rPr>
        <w:t xml:space="preserve">dot.: </w:t>
      </w:r>
      <w:r w:rsidR="00344573" w:rsidRPr="008A7F63">
        <w:rPr>
          <w:rFonts w:ascii="Open Sans" w:eastAsia="Times New Roman" w:hAnsi="Open Sans" w:cs="Open Sans"/>
        </w:rPr>
        <w:t>wyjaśnienia</w:t>
      </w:r>
      <w:r w:rsidR="00463987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</w:rPr>
        <w:t xml:space="preserve">treści specyfikacji warunków zamówienia w postępowaniu o udzielenie zamówienia publicznego </w:t>
      </w:r>
      <w:r w:rsidR="00040EBC">
        <w:rPr>
          <w:rFonts w:ascii="Open Sans" w:eastAsia="Times New Roman" w:hAnsi="Open Sans" w:cs="Open Sans"/>
        </w:rPr>
        <w:t>pn.</w:t>
      </w:r>
      <w:r w:rsidR="00344573" w:rsidRPr="008A7F63">
        <w:rPr>
          <w:rFonts w:ascii="Open Sans" w:eastAsia="Times New Roman" w:hAnsi="Open Sans" w:cs="Open Sans"/>
        </w:rPr>
        <w:t xml:space="preserve"> </w:t>
      </w:r>
      <w:r w:rsidR="00344573" w:rsidRPr="008A7F63">
        <w:rPr>
          <w:rFonts w:ascii="Open Sans" w:eastAsia="Times New Roman" w:hAnsi="Open Sans" w:cs="Open Sans"/>
          <w:b/>
        </w:rPr>
        <w:t>„</w:t>
      </w:r>
      <w:r w:rsidR="00D015E3">
        <w:rPr>
          <w:rFonts w:ascii="Open Sans" w:hAnsi="Open Sans" w:cs="Open Sans"/>
          <w:b/>
          <w:bCs/>
        </w:rPr>
        <w:t>Zagospodarowanie terenu – 3 zadania</w:t>
      </w:r>
      <w:r w:rsidR="00344573" w:rsidRPr="008A7F63">
        <w:rPr>
          <w:rFonts w:ascii="Open Sans" w:eastAsia="Times New Roman" w:hAnsi="Open Sans" w:cs="Open Sans"/>
          <w:b/>
        </w:rPr>
        <w:t>”</w:t>
      </w:r>
    </w:p>
    <w:p w14:paraId="6D2D4DBC" w14:textId="7D9678EE" w:rsidR="00344573" w:rsidRPr="008A7F63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6291D207" w:rsidR="00344573" w:rsidRPr="008A7F63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Gdański Zarząd Dróg i Zieleni, informuje, iż na </w:t>
      </w:r>
      <w:r w:rsidRPr="008A7F63">
        <w:rPr>
          <w:rFonts w:ascii="Open Sans" w:eastAsia="Calibri" w:hAnsi="Open Sans" w:cs="Open Sans"/>
        </w:rPr>
        <w:t xml:space="preserve">podstawie </w:t>
      </w:r>
      <w:r w:rsidRPr="008A7F63">
        <w:rPr>
          <w:rFonts w:ascii="Open Sans" w:eastAsia="Times New Roman" w:hAnsi="Open Sans" w:cs="Open Sans"/>
        </w:rPr>
        <w:t xml:space="preserve">art. </w:t>
      </w:r>
      <w:r w:rsidR="003447CA">
        <w:rPr>
          <w:rFonts w:ascii="Open Sans" w:eastAsia="Times New Roman" w:hAnsi="Open Sans" w:cs="Open Sans"/>
        </w:rPr>
        <w:t>284</w:t>
      </w:r>
      <w:r w:rsidRPr="008A7F63">
        <w:rPr>
          <w:rFonts w:ascii="Open Sans" w:eastAsia="Times New Roman" w:hAnsi="Open Sans" w:cs="Open Sans"/>
        </w:rPr>
        <w:t xml:space="preserve"> ust. 2 ustawy z dnia 11 września 2019 r. Prawo zamówień publicznych (t.j. Dz. U. z 202</w:t>
      </w:r>
      <w:r w:rsidR="00764F6E" w:rsidRPr="008A7F63">
        <w:rPr>
          <w:rFonts w:ascii="Open Sans" w:eastAsia="Times New Roman" w:hAnsi="Open Sans" w:cs="Open Sans"/>
        </w:rPr>
        <w:t>4</w:t>
      </w:r>
      <w:r w:rsidR="0073686C" w:rsidRPr="008A7F63">
        <w:rPr>
          <w:rFonts w:ascii="Open Sans" w:eastAsia="Times New Roman" w:hAnsi="Open Sans" w:cs="Open Sans"/>
        </w:rPr>
        <w:t xml:space="preserve"> </w:t>
      </w:r>
      <w:r w:rsidRPr="008A7F63">
        <w:rPr>
          <w:rFonts w:ascii="Open Sans" w:eastAsia="Times New Roman" w:hAnsi="Open Sans" w:cs="Open Sans"/>
        </w:rPr>
        <w:t xml:space="preserve">r. poz. </w:t>
      </w:r>
      <w:r w:rsidR="00764F6E" w:rsidRPr="008A7F63">
        <w:rPr>
          <w:rFonts w:ascii="Open Sans" w:eastAsia="Times New Roman" w:hAnsi="Open Sans" w:cs="Open Sans"/>
        </w:rPr>
        <w:t>1320</w:t>
      </w:r>
      <w:r w:rsidR="00D015E3">
        <w:rPr>
          <w:rFonts w:ascii="Open Sans" w:eastAsia="Times New Roman" w:hAnsi="Open Sans" w:cs="Open Sans"/>
        </w:rPr>
        <w:t xml:space="preserve"> ze zm.</w:t>
      </w:r>
      <w:r w:rsidRPr="008A7F6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8A7F63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1AE3CD6E" w14:textId="6E3DA223" w:rsidR="00B707D2" w:rsidRDefault="00B707D2" w:rsidP="00786B06">
      <w:pPr>
        <w:spacing w:after="0"/>
        <w:jc w:val="both"/>
        <w:rPr>
          <w:rFonts w:ascii="Open Sans" w:hAnsi="Open Sans" w:cs="Open Sans"/>
          <w:b/>
          <w:bCs/>
        </w:rPr>
      </w:pPr>
      <w:r w:rsidRPr="00B707D2">
        <w:rPr>
          <w:rFonts w:ascii="Open Sans" w:hAnsi="Open Sans" w:cs="Open Sans"/>
          <w:b/>
          <w:bCs/>
        </w:rPr>
        <w:t xml:space="preserve">Pytanie </w:t>
      </w:r>
      <w:r w:rsidR="00CB5977">
        <w:rPr>
          <w:rFonts w:ascii="Open Sans" w:hAnsi="Open Sans" w:cs="Open Sans"/>
          <w:b/>
          <w:bCs/>
        </w:rPr>
        <w:t>7</w:t>
      </w:r>
      <w:r w:rsidRPr="00B707D2">
        <w:rPr>
          <w:rFonts w:ascii="Open Sans" w:hAnsi="Open Sans" w:cs="Open Sans"/>
          <w:b/>
          <w:bCs/>
        </w:rPr>
        <w:t>.</w:t>
      </w:r>
    </w:p>
    <w:p w14:paraId="13339ED9" w14:textId="3A601354" w:rsidR="00CB5977" w:rsidRPr="00CB5977" w:rsidRDefault="00CB5977" w:rsidP="00786B06">
      <w:pPr>
        <w:spacing w:after="0"/>
        <w:jc w:val="both"/>
        <w:rPr>
          <w:rFonts w:ascii="Open Sans" w:hAnsi="Open Sans" w:cs="Open Sans"/>
          <w:i/>
          <w:iCs/>
          <w:u w:val="single"/>
        </w:rPr>
      </w:pPr>
      <w:r w:rsidRPr="00CB5977">
        <w:rPr>
          <w:rFonts w:ascii="Open Sans" w:hAnsi="Open Sans" w:cs="Open Sans"/>
          <w:i/>
          <w:iCs/>
          <w:u w:val="single"/>
        </w:rPr>
        <w:t>Dotyczy Zadania 3</w:t>
      </w:r>
      <w:r w:rsidR="00926683">
        <w:rPr>
          <w:rFonts w:ascii="Open Sans" w:hAnsi="Open Sans" w:cs="Open Sans"/>
          <w:i/>
          <w:iCs/>
          <w:u w:val="single"/>
        </w:rPr>
        <w:t xml:space="preserve"> - </w:t>
      </w:r>
      <w:r w:rsidR="00926683" w:rsidRPr="00926683">
        <w:rPr>
          <w:rFonts w:ascii="Open Sans" w:hAnsi="Open Sans" w:cs="Open Sans"/>
          <w:i/>
          <w:iCs/>
          <w:u w:val="single"/>
        </w:rPr>
        <w:t>Wykonanie parku kieszonkowego przy ulicy Niwki</w:t>
      </w:r>
    </w:p>
    <w:p w14:paraId="304CBF71" w14:textId="57AF5828" w:rsidR="00B707D2" w:rsidRPr="000800F6" w:rsidRDefault="00684BDC" w:rsidP="00786B06">
      <w:pPr>
        <w:spacing w:after="0"/>
        <w:jc w:val="both"/>
        <w:rPr>
          <w:rFonts w:ascii="Open Sans" w:hAnsi="Open Sans" w:cs="Open Sans"/>
          <w:i/>
          <w:iCs/>
        </w:rPr>
      </w:pPr>
      <w:r w:rsidRPr="00684BDC">
        <w:rPr>
          <w:rFonts w:ascii="Open Sans" w:hAnsi="Open Sans" w:cs="Open Sans"/>
          <w:i/>
          <w:iCs/>
        </w:rPr>
        <w:t>Prosimy o potwierdzenie, że trawnik, który podlega renowacji nie jest objęty okresem pielęgnacji.</w:t>
      </w:r>
    </w:p>
    <w:p w14:paraId="0B591AA9" w14:textId="77777777" w:rsidR="00B707D2" w:rsidRPr="00823E13" w:rsidRDefault="00B707D2" w:rsidP="00B707D2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103C2D8C" w14:textId="1266B95F" w:rsidR="00AC6FCC" w:rsidRDefault="00684BDC" w:rsidP="00786B06">
      <w:pPr>
        <w:spacing w:after="0"/>
        <w:jc w:val="both"/>
        <w:rPr>
          <w:rFonts w:ascii="Open Sans" w:hAnsi="Open Sans" w:cs="Open Sans"/>
        </w:rPr>
      </w:pPr>
      <w:r w:rsidRPr="00684BDC">
        <w:rPr>
          <w:rFonts w:ascii="Open Sans" w:hAnsi="Open Sans" w:cs="Open Sans"/>
        </w:rPr>
        <w:t>Trawnik nie podlega 12 miesięcznej pielęgnacji</w:t>
      </w:r>
      <w:r>
        <w:rPr>
          <w:rFonts w:ascii="Open Sans" w:hAnsi="Open Sans" w:cs="Open Sans"/>
        </w:rPr>
        <w:t>.</w:t>
      </w:r>
    </w:p>
    <w:p w14:paraId="4222418F" w14:textId="77777777" w:rsidR="00684BDC" w:rsidRDefault="00684BDC" w:rsidP="00786B06">
      <w:pPr>
        <w:spacing w:after="0"/>
        <w:jc w:val="both"/>
        <w:rPr>
          <w:rFonts w:ascii="Open Sans" w:hAnsi="Open Sans" w:cs="Open Sans"/>
        </w:rPr>
      </w:pPr>
    </w:p>
    <w:p w14:paraId="22782120" w14:textId="5F27B5D0" w:rsidR="00684BDC" w:rsidRDefault="00684BDC" w:rsidP="00684BDC">
      <w:pPr>
        <w:spacing w:after="0"/>
        <w:jc w:val="both"/>
        <w:rPr>
          <w:rFonts w:ascii="Open Sans" w:hAnsi="Open Sans" w:cs="Open Sans"/>
          <w:b/>
          <w:bCs/>
        </w:rPr>
      </w:pPr>
      <w:r w:rsidRPr="00B707D2">
        <w:rPr>
          <w:rFonts w:ascii="Open Sans" w:hAnsi="Open Sans" w:cs="Open Sans"/>
          <w:b/>
          <w:bCs/>
        </w:rPr>
        <w:t xml:space="preserve">Pytanie </w:t>
      </w:r>
      <w:r w:rsidR="005C3813">
        <w:rPr>
          <w:rFonts w:ascii="Open Sans" w:hAnsi="Open Sans" w:cs="Open Sans"/>
          <w:b/>
          <w:bCs/>
        </w:rPr>
        <w:t>8</w:t>
      </w:r>
    </w:p>
    <w:p w14:paraId="759B7ECC" w14:textId="6F6DCE7A" w:rsidR="00684BDC" w:rsidRPr="00CB5977" w:rsidRDefault="00684BDC" w:rsidP="00684BDC">
      <w:pPr>
        <w:spacing w:after="0"/>
        <w:jc w:val="both"/>
        <w:rPr>
          <w:rFonts w:ascii="Open Sans" w:hAnsi="Open Sans" w:cs="Open Sans"/>
          <w:i/>
          <w:iCs/>
          <w:u w:val="single"/>
        </w:rPr>
      </w:pPr>
      <w:r w:rsidRPr="00CB5977">
        <w:rPr>
          <w:rFonts w:ascii="Open Sans" w:hAnsi="Open Sans" w:cs="Open Sans"/>
          <w:i/>
          <w:iCs/>
          <w:u w:val="single"/>
        </w:rPr>
        <w:t>Dotyczy Zadania 3</w:t>
      </w:r>
      <w:r w:rsidR="00926683">
        <w:rPr>
          <w:rFonts w:ascii="Open Sans" w:hAnsi="Open Sans" w:cs="Open Sans"/>
          <w:i/>
          <w:iCs/>
          <w:u w:val="single"/>
        </w:rPr>
        <w:t xml:space="preserve"> - </w:t>
      </w:r>
      <w:r w:rsidR="00926683" w:rsidRPr="00926683">
        <w:rPr>
          <w:rFonts w:ascii="Open Sans" w:hAnsi="Open Sans" w:cs="Open Sans"/>
          <w:i/>
          <w:iCs/>
          <w:u w:val="single"/>
        </w:rPr>
        <w:t>Wykonanie parku kieszonkowego przy ulicy Niwki</w:t>
      </w:r>
    </w:p>
    <w:p w14:paraId="3164877B" w14:textId="6F48878A" w:rsidR="00926683" w:rsidRPr="00926683" w:rsidRDefault="00926683" w:rsidP="00926683">
      <w:pPr>
        <w:spacing w:after="0"/>
        <w:jc w:val="both"/>
        <w:rPr>
          <w:rFonts w:ascii="Open Sans" w:hAnsi="Open Sans" w:cs="Open Sans"/>
          <w:i/>
          <w:iCs/>
        </w:rPr>
      </w:pPr>
      <w:r w:rsidRPr="00926683">
        <w:rPr>
          <w:rFonts w:ascii="Open Sans" w:hAnsi="Open Sans" w:cs="Open Sans"/>
          <w:i/>
          <w:iCs/>
        </w:rPr>
        <w:t>Którym parametrem ma kierować się oferent przy wycenie materiału roślinnego? Wysokością czy objętością pojemnika krzewów/wielkością obwodu drzewa?</w:t>
      </w:r>
    </w:p>
    <w:p w14:paraId="695C3E76" w14:textId="020D10FA" w:rsidR="00684BDC" w:rsidRPr="000800F6" w:rsidRDefault="00926683" w:rsidP="00926683">
      <w:pPr>
        <w:spacing w:after="0"/>
        <w:jc w:val="both"/>
        <w:rPr>
          <w:rFonts w:ascii="Open Sans" w:hAnsi="Open Sans" w:cs="Open Sans"/>
          <w:i/>
          <w:iCs/>
        </w:rPr>
      </w:pPr>
      <w:r w:rsidRPr="00926683">
        <w:rPr>
          <w:rFonts w:ascii="Open Sans" w:hAnsi="Open Sans" w:cs="Open Sans"/>
          <w:i/>
          <w:iCs/>
        </w:rPr>
        <w:t>(podane wysokości nie odpowiadają pojemnikom/obwodom)</w:t>
      </w:r>
    </w:p>
    <w:p w14:paraId="12D51381" w14:textId="77777777" w:rsidR="00684BDC" w:rsidRPr="00823E13" w:rsidRDefault="00684BDC" w:rsidP="00684BDC">
      <w:pPr>
        <w:spacing w:after="0"/>
        <w:jc w:val="both"/>
        <w:rPr>
          <w:rFonts w:ascii="Open Sans" w:hAnsi="Open Sans" w:cs="Open Sans"/>
          <w:b/>
          <w:bCs/>
        </w:rPr>
      </w:pPr>
      <w:r w:rsidRPr="00823E13">
        <w:rPr>
          <w:rFonts w:ascii="Open Sans" w:hAnsi="Open Sans" w:cs="Open Sans"/>
          <w:b/>
          <w:bCs/>
        </w:rPr>
        <w:t>Odpowiedź:</w:t>
      </w:r>
    </w:p>
    <w:p w14:paraId="1359FF27" w14:textId="094E6E22" w:rsidR="00684BDC" w:rsidRDefault="005C3813" w:rsidP="00684BDC">
      <w:pPr>
        <w:spacing w:after="0"/>
        <w:jc w:val="both"/>
        <w:rPr>
          <w:rFonts w:ascii="Open Sans" w:hAnsi="Open Sans" w:cs="Open Sans"/>
        </w:rPr>
      </w:pPr>
      <w:r w:rsidRPr="005C3813">
        <w:rPr>
          <w:rFonts w:ascii="Open Sans" w:hAnsi="Open Sans" w:cs="Open Sans"/>
        </w:rPr>
        <w:t>W przypadku drzew najważniejszym parametrem jest obwód drzewa, a w przypadku krzewów – wielkość pojemnika</w:t>
      </w:r>
      <w:r>
        <w:rPr>
          <w:rFonts w:ascii="Open Sans" w:hAnsi="Open Sans" w:cs="Open Sans"/>
        </w:rPr>
        <w:t>.</w:t>
      </w:r>
    </w:p>
    <w:p w14:paraId="4295105B" w14:textId="77777777" w:rsidR="00684BDC" w:rsidRDefault="00684BDC" w:rsidP="00786B06">
      <w:pPr>
        <w:spacing w:after="0"/>
        <w:jc w:val="both"/>
        <w:rPr>
          <w:rFonts w:ascii="Open Sans" w:hAnsi="Open Sans" w:cs="Open Sans"/>
        </w:rPr>
      </w:pPr>
    </w:p>
    <w:p w14:paraId="4BE400C0" w14:textId="77777777" w:rsidR="00105E8A" w:rsidRDefault="00105E8A" w:rsidP="006D759B">
      <w:pPr>
        <w:spacing w:after="0"/>
        <w:jc w:val="both"/>
        <w:rPr>
          <w:rFonts w:ascii="Open Sans" w:hAnsi="Open Sans" w:cs="Open Sans"/>
        </w:rPr>
      </w:pPr>
    </w:p>
    <w:p w14:paraId="6A58A909" w14:textId="3024132B" w:rsidR="0047211B" w:rsidRPr="008A7F63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8A7F63">
        <w:rPr>
          <w:rFonts w:ascii="Open Sans" w:eastAsia="Times New Roman" w:hAnsi="Open Sans" w:cs="Open Sans"/>
        </w:rPr>
        <w:t>Pozostałe zapisy pozostają bez zmian.</w:t>
      </w:r>
    </w:p>
    <w:p w14:paraId="080119C9" w14:textId="77777777" w:rsidR="001845A0" w:rsidRDefault="001845A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707A2DC0" w14:textId="77777777" w:rsidR="00422070" w:rsidRDefault="00422070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64D6B1EC" w14:textId="77777777" w:rsidR="0047211B" w:rsidRPr="008A7F63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6F9FBCE5" w:rsidR="00025D46" w:rsidRPr="008A7F63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  <w:r w:rsidRPr="008A7F63">
        <w:rPr>
          <w:rFonts w:ascii="Open Sans" w:eastAsia="Times New Roman" w:hAnsi="Open Sans" w:cs="Open Sans"/>
          <w:b/>
        </w:rPr>
        <w:t xml:space="preserve">   </w:t>
      </w:r>
      <w:r w:rsidR="0047211B" w:rsidRPr="008A7F63">
        <w:rPr>
          <w:rFonts w:ascii="Open Sans" w:eastAsia="Times New Roman" w:hAnsi="Open Sans" w:cs="Open Sans"/>
          <w:b/>
        </w:rPr>
        <w:t xml:space="preserve">        </w:t>
      </w:r>
      <w:r w:rsidRPr="008A7F63">
        <w:rPr>
          <w:rFonts w:ascii="Open Sans" w:eastAsia="Times New Roman" w:hAnsi="Open Sans" w:cs="Open Sans"/>
          <w:b/>
        </w:rPr>
        <w:t xml:space="preserve">  Z</w:t>
      </w:r>
      <w:r w:rsidR="00A36B3D">
        <w:rPr>
          <w:rFonts w:ascii="Open Sans" w:eastAsia="Times New Roman" w:hAnsi="Open Sans" w:cs="Open Sans"/>
          <w:b/>
        </w:rPr>
        <w:t>astępca</w:t>
      </w:r>
      <w:r w:rsidRPr="008A7F63">
        <w:rPr>
          <w:rFonts w:ascii="Open Sans" w:eastAsia="Times New Roman" w:hAnsi="Open Sans" w:cs="Open Sans"/>
          <w:b/>
        </w:rPr>
        <w:t xml:space="preserve"> Dyrektora</w:t>
      </w:r>
    </w:p>
    <w:p w14:paraId="78C2B1CF" w14:textId="0D25B26A" w:rsidR="00025D46" w:rsidRPr="008A7F63" w:rsidRDefault="00F45CA2" w:rsidP="00F45CA2">
      <w:pPr>
        <w:tabs>
          <w:tab w:val="left" w:pos="4820"/>
        </w:tabs>
        <w:spacing w:after="0" w:line="276" w:lineRule="auto"/>
        <w:ind w:left="5387" w:firstLine="425"/>
        <w:jc w:val="both"/>
        <w:rPr>
          <w:rFonts w:ascii="Open Sans" w:eastAsia="Times New Roman" w:hAnsi="Open Sans" w:cs="Open Sans"/>
          <w:b/>
        </w:rPr>
      </w:pPr>
      <w:r>
        <w:rPr>
          <w:rFonts w:ascii="Open Sans" w:eastAsia="Times New Roman" w:hAnsi="Open Sans" w:cs="Open Sans"/>
          <w:b/>
        </w:rPr>
        <w:t>d</w:t>
      </w:r>
      <w:r w:rsidR="00025D46" w:rsidRPr="008A7F63">
        <w:rPr>
          <w:rFonts w:ascii="Open Sans" w:eastAsia="Times New Roman" w:hAnsi="Open Sans" w:cs="Open Sans"/>
          <w:b/>
        </w:rPr>
        <w:t xml:space="preserve">s. </w:t>
      </w:r>
      <w:r>
        <w:rPr>
          <w:rFonts w:ascii="Open Sans" w:eastAsia="Times New Roman" w:hAnsi="Open Sans" w:cs="Open Sans"/>
          <w:b/>
        </w:rPr>
        <w:t>Przestrzeni Publicznej</w:t>
      </w:r>
    </w:p>
    <w:p w14:paraId="43967758" w14:textId="59B85946" w:rsidR="00025D46" w:rsidRDefault="002D2908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  <w:r>
        <w:rPr>
          <w:rFonts w:ascii="Open Sans" w:eastAsia="Times New Roman" w:hAnsi="Open Sans" w:cs="Open Sans"/>
          <w:b/>
        </w:rPr>
        <w:t xml:space="preserve"> </w:t>
      </w:r>
      <w:r w:rsidR="00F45CA2">
        <w:rPr>
          <w:rFonts w:ascii="Open Sans" w:eastAsia="Times New Roman" w:hAnsi="Open Sans" w:cs="Open Sans"/>
          <w:b/>
        </w:rPr>
        <w:t>Barbara Tusk</w:t>
      </w:r>
    </w:p>
    <w:p w14:paraId="2C01F6F8" w14:textId="77777777" w:rsidR="008D0B49" w:rsidRDefault="008D0B49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</w:p>
    <w:p w14:paraId="701320BB" w14:textId="77777777" w:rsidR="008D0B49" w:rsidRDefault="008D0B49" w:rsidP="00F45CA2">
      <w:pPr>
        <w:tabs>
          <w:tab w:val="left" w:pos="4820"/>
        </w:tabs>
        <w:spacing w:after="0" w:line="276" w:lineRule="auto"/>
        <w:ind w:left="5387" w:firstLine="992"/>
        <w:jc w:val="both"/>
        <w:rPr>
          <w:rFonts w:ascii="Open Sans" w:eastAsia="Times New Roman" w:hAnsi="Open Sans" w:cs="Open Sans"/>
          <w:b/>
        </w:rPr>
      </w:pPr>
    </w:p>
    <w:sectPr w:rsidR="008D0B49" w:rsidSect="009D7ED8">
      <w:footerReference w:type="default" r:id="rId12"/>
      <w:pgSz w:w="11906" w:h="16838"/>
      <w:pgMar w:top="1107" w:right="1274" w:bottom="1276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6DF8E" w14:textId="77777777" w:rsidR="009721C6" w:rsidRDefault="009721C6" w:rsidP="003B20BC">
      <w:pPr>
        <w:spacing w:after="0" w:line="240" w:lineRule="auto"/>
      </w:pPr>
      <w:r>
        <w:separator/>
      </w:r>
    </w:p>
  </w:endnote>
  <w:endnote w:type="continuationSeparator" w:id="0">
    <w:p w14:paraId="619C4486" w14:textId="77777777" w:rsidR="009721C6" w:rsidRDefault="009721C6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506459"/>
      <w:docPartObj>
        <w:docPartGallery w:val="Page Numbers (Bottom of Page)"/>
        <w:docPartUnique/>
      </w:docPartObj>
    </w:sdtPr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C44CC" w14:textId="77777777" w:rsidR="009721C6" w:rsidRDefault="009721C6" w:rsidP="003B20BC">
      <w:pPr>
        <w:spacing w:after="0" w:line="240" w:lineRule="auto"/>
      </w:pPr>
      <w:r>
        <w:separator/>
      </w:r>
    </w:p>
  </w:footnote>
  <w:footnote w:type="continuationSeparator" w:id="0">
    <w:p w14:paraId="66A6DC7F" w14:textId="77777777" w:rsidR="009721C6" w:rsidRDefault="009721C6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A0870"/>
    <w:multiLevelType w:val="hybridMultilevel"/>
    <w:tmpl w:val="D7AC6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1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F092012"/>
    <w:multiLevelType w:val="hybridMultilevel"/>
    <w:tmpl w:val="7D8CD2D0"/>
    <w:lvl w:ilvl="0" w:tplc="4296FA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9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F3513C3"/>
    <w:multiLevelType w:val="hybridMultilevel"/>
    <w:tmpl w:val="5866D48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FC5218F"/>
    <w:multiLevelType w:val="hybridMultilevel"/>
    <w:tmpl w:val="84985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081C49"/>
    <w:multiLevelType w:val="hybridMultilevel"/>
    <w:tmpl w:val="7A406644"/>
    <w:lvl w:ilvl="0" w:tplc="8A4615D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0C0C11"/>
    <w:multiLevelType w:val="hybridMultilevel"/>
    <w:tmpl w:val="30A23944"/>
    <w:lvl w:ilvl="0" w:tplc="CB90EBA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2" w15:restartNumberingAfterBreak="0">
    <w:nsid w:val="536D3694"/>
    <w:multiLevelType w:val="hybridMultilevel"/>
    <w:tmpl w:val="E19A8A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8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0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761710">
    <w:abstractNumId w:val="5"/>
  </w:num>
  <w:num w:numId="2" w16cid:durableId="900402743">
    <w:abstractNumId w:val="41"/>
  </w:num>
  <w:num w:numId="3" w16cid:durableId="330913067">
    <w:abstractNumId w:val="7"/>
  </w:num>
  <w:num w:numId="4" w16cid:durableId="1412435217">
    <w:abstractNumId w:val="38"/>
  </w:num>
  <w:num w:numId="5" w16cid:durableId="1734229233">
    <w:abstractNumId w:val="12"/>
  </w:num>
  <w:num w:numId="6" w16cid:durableId="1477186556">
    <w:abstractNumId w:val="0"/>
  </w:num>
  <w:num w:numId="7" w16cid:durableId="324093430">
    <w:abstractNumId w:val="33"/>
  </w:num>
  <w:num w:numId="8" w16cid:durableId="2022318540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245274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10327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7583099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806372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58950432">
    <w:abstractNumId w:val="40"/>
  </w:num>
  <w:num w:numId="14" w16cid:durableId="1710640080">
    <w:abstractNumId w:val="37"/>
  </w:num>
  <w:num w:numId="15" w16cid:durableId="228662869">
    <w:abstractNumId w:val="14"/>
  </w:num>
  <w:num w:numId="16" w16cid:durableId="1099451689">
    <w:abstractNumId w:val="4"/>
  </w:num>
  <w:num w:numId="17" w16cid:durableId="114640819">
    <w:abstractNumId w:val="17"/>
  </w:num>
  <w:num w:numId="18" w16cid:durableId="1066488108">
    <w:abstractNumId w:val="27"/>
  </w:num>
  <w:num w:numId="19" w16cid:durableId="397872362">
    <w:abstractNumId w:val="24"/>
  </w:num>
  <w:num w:numId="20" w16cid:durableId="1077283820">
    <w:abstractNumId w:val="30"/>
  </w:num>
  <w:num w:numId="21" w16cid:durableId="11718365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28357420">
    <w:abstractNumId w:val="1"/>
  </w:num>
  <w:num w:numId="23" w16cid:durableId="176429199">
    <w:abstractNumId w:val="2"/>
  </w:num>
  <w:num w:numId="24" w16cid:durableId="1049644737">
    <w:abstractNumId w:val="9"/>
  </w:num>
  <w:num w:numId="25" w16cid:durableId="36203536">
    <w:abstractNumId w:val="3"/>
  </w:num>
  <w:num w:numId="26" w16cid:durableId="1479496152">
    <w:abstractNumId w:val="36"/>
  </w:num>
  <w:num w:numId="27" w16cid:durableId="2102334586">
    <w:abstractNumId w:val="6"/>
  </w:num>
  <w:num w:numId="28" w16cid:durableId="8987886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27945973">
    <w:abstractNumId w:val="39"/>
  </w:num>
  <w:num w:numId="30" w16cid:durableId="1031804898">
    <w:abstractNumId w:val="10"/>
  </w:num>
  <w:num w:numId="31" w16cid:durableId="671562830">
    <w:abstractNumId w:val="18"/>
  </w:num>
  <w:num w:numId="32" w16cid:durableId="704720922">
    <w:abstractNumId w:val="13"/>
  </w:num>
  <w:num w:numId="33" w16cid:durableId="1178348770">
    <w:abstractNumId w:val="25"/>
  </w:num>
  <w:num w:numId="34" w16cid:durableId="1836146223">
    <w:abstractNumId w:val="11"/>
  </w:num>
  <w:num w:numId="35" w16cid:durableId="1073435165">
    <w:abstractNumId w:val="34"/>
  </w:num>
  <w:num w:numId="36" w16cid:durableId="208032718">
    <w:abstractNumId w:val="21"/>
  </w:num>
  <w:num w:numId="37" w16cid:durableId="962619904">
    <w:abstractNumId w:val="29"/>
  </w:num>
  <w:num w:numId="38" w16cid:durableId="899364580">
    <w:abstractNumId w:val="20"/>
  </w:num>
  <w:num w:numId="39" w16cid:durableId="1191182600">
    <w:abstractNumId w:val="35"/>
  </w:num>
  <w:num w:numId="40" w16cid:durableId="1711877768">
    <w:abstractNumId w:val="19"/>
  </w:num>
  <w:num w:numId="41" w16cid:durableId="760221749">
    <w:abstractNumId w:val="8"/>
  </w:num>
  <w:num w:numId="42" w16cid:durableId="2072263476">
    <w:abstractNumId w:val="16"/>
  </w:num>
  <w:num w:numId="43" w16cid:durableId="1850673933">
    <w:abstractNumId w:val="26"/>
  </w:num>
  <w:num w:numId="44" w16cid:durableId="1159661115">
    <w:abstractNumId w:val="23"/>
  </w:num>
  <w:num w:numId="45" w16cid:durableId="1637489416">
    <w:abstractNumId w:val="22"/>
  </w:num>
  <w:num w:numId="46" w16cid:durableId="1185291234">
    <w:abstractNumId w:val="28"/>
  </w:num>
  <w:num w:numId="47" w16cid:durableId="28404662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27838"/>
    <w:rsid w:val="0003070B"/>
    <w:rsid w:val="00034B09"/>
    <w:rsid w:val="00040EBC"/>
    <w:rsid w:val="000478F2"/>
    <w:rsid w:val="000509EA"/>
    <w:rsid w:val="00063B0F"/>
    <w:rsid w:val="00071624"/>
    <w:rsid w:val="000800F6"/>
    <w:rsid w:val="000965D4"/>
    <w:rsid w:val="000A630D"/>
    <w:rsid w:val="000A6AA0"/>
    <w:rsid w:val="000B0169"/>
    <w:rsid w:val="000B0950"/>
    <w:rsid w:val="000D18CF"/>
    <w:rsid w:val="000E486C"/>
    <w:rsid w:val="000F06EE"/>
    <w:rsid w:val="000F783B"/>
    <w:rsid w:val="00105E8A"/>
    <w:rsid w:val="0010780D"/>
    <w:rsid w:val="00107DB1"/>
    <w:rsid w:val="00122F27"/>
    <w:rsid w:val="0013620B"/>
    <w:rsid w:val="00150ECD"/>
    <w:rsid w:val="001529D1"/>
    <w:rsid w:val="00171873"/>
    <w:rsid w:val="001743C8"/>
    <w:rsid w:val="001845A0"/>
    <w:rsid w:val="00185E98"/>
    <w:rsid w:val="00195638"/>
    <w:rsid w:val="001A067B"/>
    <w:rsid w:val="001A194F"/>
    <w:rsid w:val="001B1513"/>
    <w:rsid w:val="001B5E80"/>
    <w:rsid w:val="001B6A74"/>
    <w:rsid w:val="001C5CC9"/>
    <w:rsid w:val="001D6E9A"/>
    <w:rsid w:val="001E0D2A"/>
    <w:rsid w:val="001F18A7"/>
    <w:rsid w:val="0020073D"/>
    <w:rsid w:val="002074E4"/>
    <w:rsid w:val="002130DD"/>
    <w:rsid w:val="0027157F"/>
    <w:rsid w:val="002774D8"/>
    <w:rsid w:val="0028003B"/>
    <w:rsid w:val="00283BAA"/>
    <w:rsid w:val="00290C08"/>
    <w:rsid w:val="002A1C90"/>
    <w:rsid w:val="002A7BE6"/>
    <w:rsid w:val="002B7237"/>
    <w:rsid w:val="002C3678"/>
    <w:rsid w:val="002C3CF6"/>
    <w:rsid w:val="002C45C1"/>
    <w:rsid w:val="002C7BD0"/>
    <w:rsid w:val="002D2908"/>
    <w:rsid w:val="002E2464"/>
    <w:rsid w:val="002F3CEA"/>
    <w:rsid w:val="002F7907"/>
    <w:rsid w:val="00320E02"/>
    <w:rsid w:val="0034009E"/>
    <w:rsid w:val="00342B82"/>
    <w:rsid w:val="00344573"/>
    <w:rsid w:val="003447CA"/>
    <w:rsid w:val="00365D58"/>
    <w:rsid w:val="003707F5"/>
    <w:rsid w:val="00391773"/>
    <w:rsid w:val="00392761"/>
    <w:rsid w:val="003A0A24"/>
    <w:rsid w:val="003B20BC"/>
    <w:rsid w:val="003B2610"/>
    <w:rsid w:val="003C2C0A"/>
    <w:rsid w:val="003C7357"/>
    <w:rsid w:val="003D781B"/>
    <w:rsid w:val="003E4A3B"/>
    <w:rsid w:val="003E4BCC"/>
    <w:rsid w:val="003F2755"/>
    <w:rsid w:val="003F2A9F"/>
    <w:rsid w:val="003F3993"/>
    <w:rsid w:val="00411699"/>
    <w:rsid w:val="004130D7"/>
    <w:rsid w:val="00422070"/>
    <w:rsid w:val="00426EBD"/>
    <w:rsid w:val="0043104B"/>
    <w:rsid w:val="004335A6"/>
    <w:rsid w:val="00435544"/>
    <w:rsid w:val="00446D27"/>
    <w:rsid w:val="00446EEE"/>
    <w:rsid w:val="00463987"/>
    <w:rsid w:val="004674D2"/>
    <w:rsid w:val="0047211B"/>
    <w:rsid w:val="004739AB"/>
    <w:rsid w:val="004769F6"/>
    <w:rsid w:val="004830A3"/>
    <w:rsid w:val="00490E27"/>
    <w:rsid w:val="004B0982"/>
    <w:rsid w:val="004F0256"/>
    <w:rsid w:val="0050248F"/>
    <w:rsid w:val="00511210"/>
    <w:rsid w:val="0051251A"/>
    <w:rsid w:val="00514266"/>
    <w:rsid w:val="00525B40"/>
    <w:rsid w:val="00543D50"/>
    <w:rsid w:val="00573C18"/>
    <w:rsid w:val="005776D8"/>
    <w:rsid w:val="005926CB"/>
    <w:rsid w:val="005A490B"/>
    <w:rsid w:val="005B2524"/>
    <w:rsid w:val="005C091B"/>
    <w:rsid w:val="005C2A9B"/>
    <w:rsid w:val="005C3813"/>
    <w:rsid w:val="005C3E08"/>
    <w:rsid w:val="005D0477"/>
    <w:rsid w:val="005E0490"/>
    <w:rsid w:val="005E3EFA"/>
    <w:rsid w:val="00600636"/>
    <w:rsid w:val="006346AE"/>
    <w:rsid w:val="006427BC"/>
    <w:rsid w:val="00644FCC"/>
    <w:rsid w:val="006525D7"/>
    <w:rsid w:val="00652D0F"/>
    <w:rsid w:val="00654902"/>
    <w:rsid w:val="0066084D"/>
    <w:rsid w:val="00667BD8"/>
    <w:rsid w:val="00673EE7"/>
    <w:rsid w:val="00684BDC"/>
    <w:rsid w:val="00697BA7"/>
    <w:rsid w:val="006A132E"/>
    <w:rsid w:val="006B0254"/>
    <w:rsid w:val="006D30EB"/>
    <w:rsid w:val="006D759B"/>
    <w:rsid w:val="006E1E00"/>
    <w:rsid w:val="006E60F2"/>
    <w:rsid w:val="006F3267"/>
    <w:rsid w:val="006F755B"/>
    <w:rsid w:val="00726746"/>
    <w:rsid w:val="0073686C"/>
    <w:rsid w:val="00736FF2"/>
    <w:rsid w:val="00764F6E"/>
    <w:rsid w:val="00770326"/>
    <w:rsid w:val="007810E2"/>
    <w:rsid w:val="00786B06"/>
    <w:rsid w:val="007A3FB0"/>
    <w:rsid w:val="007B1C0C"/>
    <w:rsid w:val="007C1C76"/>
    <w:rsid w:val="007E2D4A"/>
    <w:rsid w:val="00802DFC"/>
    <w:rsid w:val="00810102"/>
    <w:rsid w:val="008213F2"/>
    <w:rsid w:val="00823E13"/>
    <w:rsid w:val="008375C9"/>
    <w:rsid w:val="0087441B"/>
    <w:rsid w:val="00892A99"/>
    <w:rsid w:val="008A39DD"/>
    <w:rsid w:val="008A7F63"/>
    <w:rsid w:val="008B26B2"/>
    <w:rsid w:val="008C2688"/>
    <w:rsid w:val="008D0B49"/>
    <w:rsid w:val="008E0E04"/>
    <w:rsid w:val="008F2E30"/>
    <w:rsid w:val="009012C5"/>
    <w:rsid w:val="00914C37"/>
    <w:rsid w:val="00926683"/>
    <w:rsid w:val="00934AA8"/>
    <w:rsid w:val="009721C6"/>
    <w:rsid w:val="009843EF"/>
    <w:rsid w:val="009A33EF"/>
    <w:rsid w:val="009C3790"/>
    <w:rsid w:val="009D5617"/>
    <w:rsid w:val="009D7ED8"/>
    <w:rsid w:val="009F1FD5"/>
    <w:rsid w:val="009F5126"/>
    <w:rsid w:val="00A348B8"/>
    <w:rsid w:val="00A36B3D"/>
    <w:rsid w:val="00A46091"/>
    <w:rsid w:val="00A6369E"/>
    <w:rsid w:val="00A82D07"/>
    <w:rsid w:val="00AA77CE"/>
    <w:rsid w:val="00AB6D96"/>
    <w:rsid w:val="00AC4B06"/>
    <w:rsid w:val="00AC6FCC"/>
    <w:rsid w:val="00AE232B"/>
    <w:rsid w:val="00AE6D58"/>
    <w:rsid w:val="00AF215C"/>
    <w:rsid w:val="00AF4D01"/>
    <w:rsid w:val="00B05185"/>
    <w:rsid w:val="00B30260"/>
    <w:rsid w:val="00B32710"/>
    <w:rsid w:val="00B3537E"/>
    <w:rsid w:val="00B356B2"/>
    <w:rsid w:val="00B40AFF"/>
    <w:rsid w:val="00B4401E"/>
    <w:rsid w:val="00B707D2"/>
    <w:rsid w:val="00B964B9"/>
    <w:rsid w:val="00B96CFA"/>
    <w:rsid w:val="00BA5A85"/>
    <w:rsid w:val="00BB679A"/>
    <w:rsid w:val="00BC2781"/>
    <w:rsid w:val="00BD62A6"/>
    <w:rsid w:val="00BE1875"/>
    <w:rsid w:val="00BE326D"/>
    <w:rsid w:val="00C07812"/>
    <w:rsid w:val="00C1324C"/>
    <w:rsid w:val="00C33FE9"/>
    <w:rsid w:val="00C52AD9"/>
    <w:rsid w:val="00C52FF0"/>
    <w:rsid w:val="00C5709C"/>
    <w:rsid w:val="00C57FD4"/>
    <w:rsid w:val="00C66A45"/>
    <w:rsid w:val="00C75844"/>
    <w:rsid w:val="00C86978"/>
    <w:rsid w:val="00C96D88"/>
    <w:rsid w:val="00CB35FF"/>
    <w:rsid w:val="00CB4DCA"/>
    <w:rsid w:val="00CB5977"/>
    <w:rsid w:val="00CF0FBA"/>
    <w:rsid w:val="00D015E3"/>
    <w:rsid w:val="00D03B6E"/>
    <w:rsid w:val="00D16500"/>
    <w:rsid w:val="00D34CA5"/>
    <w:rsid w:val="00D47DDD"/>
    <w:rsid w:val="00D55719"/>
    <w:rsid w:val="00D55DD0"/>
    <w:rsid w:val="00D5601E"/>
    <w:rsid w:val="00D62D10"/>
    <w:rsid w:val="00D713CF"/>
    <w:rsid w:val="00D84B9B"/>
    <w:rsid w:val="00D90896"/>
    <w:rsid w:val="00D95217"/>
    <w:rsid w:val="00DA267C"/>
    <w:rsid w:val="00DA7D2D"/>
    <w:rsid w:val="00DB42A2"/>
    <w:rsid w:val="00DC100E"/>
    <w:rsid w:val="00DC51E4"/>
    <w:rsid w:val="00DD7083"/>
    <w:rsid w:val="00DE2D56"/>
    <w:rsid w:val="00E07924"/>
    <w:rsid w:val="00E1250E"/>
    <w:rsid w:val="00E15F1C"/>
    <w:rsid w:val="00E248E5"/>
    <w:rsid w:val="00E32ED3"/>
    <w:rsid w:val="00E562E1"/>
    <w:rsid w:val="00E61B20"/>
    <w:rsid w:val="00E61F06"/>
    <w:rsid w:val="00E63AA8"/>
    <w:rsid w:val="00E6662E"/>
    <w:rsid w:val="00E722A4"/>
    <w:rsid w:val="00E83218"/>
    <w:rsid w:val="00E833D5"/>
    <w:rsid w:val="00E91983"/>
    <w:rsid w:val="00E95DC0"/>
    <w:rsid w:val="00EA12A2"/>
    <w:rsid w:val="00EA27B8"/>
    <w:rsid w:val="00EB7823"/>
    <w:rsid w:val="00EF2917"/>
    <w:rsid w:val="00F24E47"/>
    <w:rsid w:val="00F270C6"/>
    <w:rsid w:val="00F45C4A"/>
    <w:rsid w:val="00F45CA2"/>
    <w:rsid w:val="00F51361"/>
    <w:rsid w:val="00F7038A"/>
    <w:rsid w:val="00F712F6"/>
    <w:rsid w:val="00F72367"/>
    <w:rsid w:val="00F82B3B"/>
    <w:rsid w:val="00F853B7"/>
    <w:rsid w:val="00F907F4"/>
    <w:rsid w:val="00F9578B"/>
    <w:rsid w:val="00FB0536"/>
    <w:rsid w:val="00FB33C1"/>
    <w:rsid w:val="00FB35C1"/>
    <w:rsid w:val="00FB512B"/>
    <w:rsid w:val="00FC61C1"/>
    <w:rsid w:val="00FF0198"/>
    <w:rsid w:val="00FF10BB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,Colorful List Accent 1,2 heading,A_wyliczenie,K-P_odwolanie,Odstav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,2 heading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Tekstpodstawowy">
    <w:name w:val="Body Text"/>
    <w:basedOn w:val="Normalny"/>
    <w:link w:val="TekstpodstawowyZnak"/>
    <w:uiPriority w:val="99"/>
    <w:unhideWhenUsed/>
    <w:rsid w:val="0073686C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3686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8A7F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F883-31E4-4485-B52B-9B97624A3032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EE53273-BF0D-4D47-8651-B363EAF62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89B57A-8F46-43BE-BD08-87A37A7EC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Jaroszewska Magdalena</cp:lastModifiedBy>
  <cp:revision>16</cp:revision>
  <cp:lastPrinted>2021-07-15T06:54:00Z</cp:lastPrinted>
  <dcterms:created xsi:type="dcterms:W3CDTF">2025-09-22T11:33:00Z</dcterms:created>
  <dcterms:modified xsi:type="dcterms:W3CDTF">2025-09-24T06:34:00Z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