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0B8C2C" w14:textId="4AD4056E" w:rsidR="00FD2EBE" w:rsidRPr="00064411" w:rsidRDefault="00B65B17" w:rsidP="00ED261D">
      <w:pPr>
        <w:rPr>
          <w:rFonts w:cs="Open Sans"/>
          <w:b/>
          <w:bCs/>
          <w:sz w:val="24"/>
          <w:szCs w:val="24"/>
        </w:rPr>
      </w:pPr>
      <w:r w:rsidRPr="00D5688B">
        <w:rPr>
          <w:rFonts w:cs="Open Sans"/>
          <w:noProof/>
          <w:szCs w:val="20"/>
          <w:lang w:eastAsia="pl-PL"/>
        </w:rPr>
        <mc:AlternateContent>
          <mc:Choice Requires="wps">
            <w:drawing>
              <wp:anchor distT="45720" distB="45720" distL="114300" distR="114300" simplePos="0" relativeHeight="251658240" behindDoc="1" locked="0" layoutInCell="1" allowOverlap="1" wp14:anchorId="7901A431" wp14:editId="46FB60D6">
                <wp:simplePos x="0" y="0"/>
                <wp:positionH relativeFrom="margin">
                  <wp:posOffset>3576320</wp:posOffset>
                </wp:positionH>
                <wp:positionV relativeFrom="paragraph">
                  <wp:posOffset>6350</wp:posOffset>
                </wp:positionV>
                <wp:extent cx="1941195" cy="238125"/>
                <wp:effectExtent l="0" t="0" r="1905" b="9525"/>
                <wp:wrapNone/>
                <wp:docPr id="5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1195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1D0353" w14:textId="1DF90CE6" w:rsidR="00462D84" w:rsidRDefault="00462D84" w:rsidP="00B65B17">
                            <w:pPr>
                              <w:jc w:val="right"/>
                            </w:pPr>
                            <w:r>
                              <w:t xml:space="preserve">Gdańsk, </w:t>
                            </w:r>
                            <w:r w:rsidR="0033157C">
                              <w:t>20</w:t>
                            </w:r>
                            <w:r w:rsidR="00C8445B">
                              <w:t xml:space="preserve"> kwietnia </w:t>
                            </w:r>
                            <w:r w:rsidR="0038139E">
                              <w:t>202</w:t>
                            </w:r>
                            <w:r w:rsidR="002136BB">
                              <w:t>6</w:t>
                            </w:r>
                            <w:r w:rsidR="00051635">
                              <w:t xml:space="preserve"> 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01A431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281.6pt;margin-top:.5pt;width:152.85pt;height:18.75pt;z-index:-2516582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" stroked="f">
                <v:textbox>
                  <w:txbxContent>
                    <w:p w14:paraId="641D0353" w14:textId="1DF90CE6" w:rsidR="00462D84" w:rsidRDefault="00462D84" w:rsidP="00B65B17">
                      <w:pPr>
                        <w:jc w:val="right"/>
                      </w:pPr>
                      <w:r>
                        <w:t xml:space="preserve">Gdańsk, </w:t>
                      </w:r>
                      <w:r w:rsidR="0033157C">
                        <w:t>20</w:t>
                      </w:r>
                      <w:r w:rsidR="00C8445B">
                        <w:t xml:space="preserve"> kwietnia </w:t>
                      </w:r>
                      <w:r w:rsidR="0038139E">
                        <w:t>202</w:t>
                      </w:r>
                      <w:r w:rsidR="002136BB">
                        <w:t>6</w:t>
                      </w:r>
                      <w:r w:rsidR="00051635">
                        <w:t xml:space="preserve"> r.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34AC210" w14:textId="77777777" w:rsidR="00DD3834" w:rsidRPr="00064411" w:rsidRDefault="00DD3834" w:rsidP="00892596">
      <w:pPr>
        <w:ind w:left="1135" w:hanging="1135"/>
        <w:rPr>
          <w:rFonts w:cs="Open Sans"/>
          <w:b/>
          <w:bCs/>
          <w:sz w:val="24"/>
          <w:szCs w:val="24"/>
        </w:rPr>
      </w:pPr>
    </w:p>
    <w:p w14:paraId="0AE9B211" w14:textId="7C471DEF" w:rsidR="00892596" w:rsidRPr="00064411" w:rsidRDefault="00892596" w:rsidP="00DD3834">
      <w:pPr>
        <w:ind w:left="1135" w:hanging="1135"/>
        <w:jc w:val="center"/>
        <w:rPr>
          <w:rFonts w:eastAsia="Times New Roman" w:cs="Open Sans"/>
          <w:b/>
          <w:sz w:val="22"/>
          <w:szCs w:val="24"/>
          <w:u w:val="single"/>
          <w:lang w:eastAsia="pl-PL"/>
        </w:rPr>
      </w:pPr>
      <w:r w:rsidRPr="00064411">
        <w:rPr>
          <w:rFonts w:eastAsia="Times New Roman" w:cs="Open Sans"/>
          <w:b/>
          <w:noProof/>
          <w:sz w:val="22"/>
          <w:szCs w:val="24"/>
          <w:u w:val="single"/>
          <w:lang w:eastAsia="pl-PL"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0" wp14:anchorId="1B53FEF7" wp14:editId="081D9AE6">
                <wp:simplePos x="0" y="0"/>
                <wp:positionH relativeFrom="margin">
                  <wp:align>right</wp:align>
                </wp:positionH>
                <wp:positionV relativeFrom="page">
                  <wp:posOffset>1428750</wp:posOffset>
                </wp:positionV>
                <wp:extent cx="2419985" cy="914400"/>
                <wp:effectExtent l="0" t="0" r="0" b="0"/>
                <wp:wrapTopAndBottom/>
                <wp:docPr id="6" name="Pole tekstow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9985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B7555FF" w14:textId="77777777" w:rsidR="00892596" w:rsidRPr="00D5688B" w:rsidRDefault="00892596" w:rsidP="00892596">
                            <w:pPr>
                              <w:pStyle w:val="Adresat"/>
                              <w:rPr>
                                <w:rFonts w:ascii="Open Sans" w:hAnsi="Open Sans" w:cs="Open Sans"/>
                                <w:sz w:val="22"/>
                                <w:szCs w:val="22"/>
                              </w:rPr>
                            </w:pPr>
                            <w:r w:rsidRPr="00D5688B">
                              <w:rPr>
                                <w:rFonts w:ascii="Open Sans" w:hAnsi="Open Sans" w:cs="Open Sans"/>
                                <w:sz w:val="22"/>
                                <w:szCs w:val="22"/>
                              </w:rPr>
                              <w:t>Szkoły i placówki publiczne i niepubliczne prowadzone przez osoby prawne lub fizyczne na terenie Gminy Miasta Gdańska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53FEF7" id="Pole tekstowe 6" o:spid="_x0000_s1027" type="#_x0000_t202" style="position:absolute;left:0;text-align:left;margin-left:139.35pt;margin-top:112.5pt;width:190.55pt;height:1in;z-index:25166438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" o:allowoverlap="f" stroked="f">
                <v:textbox inset="0,0,0,0">
                  <w:txbxContent>
                    <w:p w14:paraId="5B7555FF" w14:textId="77777777" w:rsidR="00892596" w:rsidRPr="00D5688B" w:rsidRDefault="00892596" w:rsidP="00892596">
                      <w:pPr>
                        <w:pStyle w:val="Adresat"/>
                        <w:rPr>
                          <w:rFonts w:ascii="Open Sans" w:hAnsi="Open Sans" w:cs="Open Sans"/>
                          <w:sz w:val="22"/>
                          <w:szCs w:val="22"/>
                        </w:rPr>
                      </w:pPr>
                      <w:r w:rsidRPr="00D5688B">
                        <w:rPr>
                          <w:rFonts w:ascii="Open Sans" w:hAnsi="Open Sans" w:cs="Open Sans"/>
                          <w:sz w:val="22"/>
                          <w:szCs w:val="22"/>
                        </w:rPr>
                        <w:t>Szkoły i placówki publiczne i niepubliczne prowadzone przez osoby prawne lub fizyczne na terenie Gminy Miasta Gdańska</w:t>
                      </w:r>
                    </w:p>
                  </w:txbxContent>
                </v:textbox>
                <w10:wrap type="topAndBottom" anchorx="margin" anchory="page"/>
                <w10:anchorlock/>
              </v:shape>
            </w:pict>
          </mc:Fallback>
        </mc:AlternateContent>
      </w:r>
      <w:r w:rsidRPr="00064411">
        <w:rPr>
          <w:rFonts w:eastAsia="Times New Roman" w:cs="Open Sans"/>
          <w:b/>
          <w:noProof/>
          <w:sz w:val="22"/>
          <w:szCs w:val="24"/>
          <w:u w:val="single"/>
          <w:lang w:eastAsia="pl-PL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00691C75" wp14:editId="1EAE5AA5">
                <wp:simplePos x="0" y="0"/>
                <wp:positionH relativeFrom="margin">
                  <wp:align>left</wp:align>
                </wp:positionH>
                <wp:positionV relativeFrom="margin">
                  <wp:align>top</wp:align>
                </wp:positionV>
                <wp:extent cx="1828800" cy="301625"/>
                <wp:effectExtent l="0" t="0" r="0" b="3175"/>
                <wp:wrapTopAndBottom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301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094893" w14:textId="77777777" w:rsidR="00892596" w:rsidRPr="00D032A0" w:rsidRDefault="00892596" w:rsidP="00892596">
                            <w:pPr>
                              <w:rPr>
                                <w:rFonts w:ascii="Trebuchet MS" w:hAnsi="Trebuchet MS"/>
                                <w:sz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691C75" id="_x0000_s1028" type="#_x0000_t202" style="position:absolute;left:0;text-align:left;margin-left:0;margin-top:0;width:2in;height:23.75pt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top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" stroked="f">
                <v:textbox>
                  <w:txbxContent>
                    <w:p w14:paraId="6C094893" w14:textId="77777777" w:rsidR="00892596" w:rsidRPr="00D032A0" w:rsidRDefault="00892596" w:rsidP="00892596">
                      <w:pPr>
                        <w:rPr>
                          <w:rFonts w:ascii="Trebuchet MS" w:hAnsi="Trebuchet MS"/>
                          <w:sz w:val="16"/>
                        </w:rPr>
                      </w:pPr>
                    </w:p>
                  </w:txbxContent>
                </v:textbox>
                <w10:wrap type="topAndBottom" anchorx="margin" anchory="margin"/>
                <w10:anchorlock/>
              </v:shape>
            </w:pict>
          </mc:Fallback>
        </mc:AlternateContent>
      </w:r>
      <w:r w:rsidR="00443AE8" w:rsidRPr="00064411">
        <w:rPr>
          <w:rFonts w:eastAsia="Times New Roman" w:cs="Open Sans"/>
          <w:b/>
          <w:sz w:val="22"/>
          <w:szCs w:val="24"/>
          <w:u w:val="single"/>
          <w:lang w:eastAsia="pl-PL"/>
        </w:rPr>
        <w:t>I</w:t>
      </w:r>
      <w:r w:rsidRPr="00064411">
        <w:rPr>
          <w:rFonts w:eastAsia="Times New Roman" w:cs="Open Sans"/>
          <w:b/>
          <w:sz w:val="22"/>
          <w:szCs w:val="24"/>
          <w:u w:val="single"/>
          <w:lang w:eastAsia="pl-PL"/>
        </w:rPr>
        <w:t>nformacj</w:t>
      </w:r>
      <w:r w:rsidR="00443AE8" w:rsidRPr="00064411">
        <w:rPr>
          <w:rFonts w:eastAsia="Times New Roman" w:cs="Open Sans"/>
          <w:b/>
          <w:sz w:val="22"/>
          <w:szCs w:val="24"/>
          <w:u w:val="single"/>
          <w:lang w:eastAsia="pl-PL"/>
        </w:rPr>
        <w:t>a</w:t>
      </w:r>
      <w:r w:rsidRPr="00064411">
        <w:rPr>
          <w:rFonts w:eastAsia="Times New Roman" w:cs="Open Sans"/>
          <w:b/>
          <w:sz w:val="22"/>
          <w:szCs w:val="24"/>
          <w:u w:val="single"/>
          <w:lang w:eastAsia="pl-PL"/>
        </w:rPr>
        <w:t xml:space="preserve"> o MIESIĘCZNYCH stawkach dotacji</w:t>
      </w:r>
    </w:p>
    <w:p w14:paraId="4260F9C3" w14:textId="2C81935D" w:rsidR="00892596" w:rsidRPr="00064411" w:rsidRDefault="00892596" w:rsidP="00DD3834">
      <w:pPr>
        <w:spacing w:after="0" w:line="240" w:lineRule="auto"/>
        <w:jc w:val="center"/>
        <w:rPr>
          <w:rFonts w:eastAsia="Times New Roman" w:cs="Open Sans"/>
          <w:b/>
          <w:sz w:val="22"/>
          <w:szCs w:val="24"/>
          <w:u w:val="single"/>
          <w:lang w:eastAsia="pl-PL"/>
        </w:rPr>
      </w:pPr>
      <w:r w:rsidRPr="00064411">
        <w:rPr>
          <w:rFonts w:eastAsia="Times New Roman" w:cs="Open Sans"/>
          <w:b/>
          <w:sz w:val="22"/>
          <w:szCs w:val="24"/>
          <w:u w:val="single"/>
          <w:lang w:eastAsia="pl-PL"/>
        </w:rPr>
        <w:t xml:space="preserve">ustalonych </w:t>
      </w:r>
      <w:r w:rsidR="00954770" w:rsidRPr="00064411">
        <w:rPr>
          <w:rFonts w:eastAsia="Times New Roman" w:cs="Open Sans"/>
          <w:b/>
          <w:sz w:val="22"/>
          <w:szCs w:val="24"/>
          <w:u w:val="single"/>
          <w:lang w:eastAsia="pl-PL"/>
        </w:rPr>
        <w:t xml:space="preserve">na </w:t>
      </w:r>
      <w:r w:rsidRPr="00064411">
        <w:rPr>
          <w:rFonts w:eastAsia="Times New Roman" w:cs="Open Sans"/>
          <w:b/>
          <w:sz w:val="22"/>
          <w:szCs w:val="24"/>
          <w:u w:val="single"/>
          <w:lang w:eastAsia="pl-PL"/>
        </w:rPr>
        <w:t>202</w:t>
      </w:r>
      <w:r w:rsidR="002136BB">
        <w:rPr>
          <w:rFonts w:eastAsia="Times New Roman" w:cs="Open Sans"/>
          <w:b/>
          <w:sz w:val="22"/>
          <w:szCs w:val="24"/>
          <w:u w:val="single"/>
          <w:lang w:eastAsia="pl-PL"/>
        </w:rPr>
        <w:t>6</w:t>
      </w:r>
      <w:r w:rsidRPr="00064411">
        <w:rPr>
          <w:rFonts w:eastAsia="Times New Roman" w:cs="Open Sans"/>
          <w:b/>
          <w:sz w:val="22"/>
          <w:szCs w:val="24"/>
          <w:u w:val="single"/>
          <w:lang w:eastAsia="pl-PL"/>
        </w:rPr>
        <w:t xml:space="preserve"> rok</w:t>
      </w:r>
    </w:p>
    <w:p w14:paraId="1D5A818A" w14:textId="77777777" w:rsidR="00892596" w:rsidRPr="00064411" w:rsidRDefault="00892596" w:rsidP="00892596">
      <w:pPr>
        <w:spacing w:after="0" w:line="240" w:lineRule="auto"/>
        <w:jc w:val="both"/>
        <w:rPr>
          <w:rFonts w:eastAsia="Times New Roman" w:cs="Open Sans"/>
          <w:sz w:val="24"/>
          <w:szCs w:val="24"/>
          <w:lang w:eastAsia="pl-PL"/>
        </w:rPr>
      </w:pPr>
    </w:p>
    <w:tbl>
      <w:tblPr>
        <w:tblW w:w="90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933"/>
        <w:gridCol w:w="1165"/>
      </w:tblGrid>
      <w:tr w:rsidR="00892596" w:rsidRPr="00064411" w14:paraId="10EA2160" w14:textId="77777777" w:rsidTr="001E75A5">
        <w:trPr>
          <w:trHeight w:val="471"/>
          <w:jc w:val="center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34283A7D" w14:textId="1F666C4B" w:rsidR="00892596" w:rsidRPr="00064411" w:rsidRDefault="00892596" w:rsidP="00892596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b/>
                <w:szCs w:val="24"/>
                <w:lang w:eastAsia="pl-PL"/>
              </w:rPr>
              <w:t xml:space="preserve">Dotacja na 1 ucznia uczęszczającego do </w:t>
            </w:r>
            <w:r w:rsidR="008B3526" w:rsidRPr="00006EC1">
              <w:rPr>
                <w:rFonts w:eastAsia="Times New Roman" w:cs="Open Sans"/>
                <w:b/>
                <w:szCs w:val="24"/>
                <w:u w:val="single"/>
                <w:lang w:eastAsia="pl-PL"/>
              </w:rPr>
              <w:t>PLACÓWKI PUBLICZNEJ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06589F76" w14:textId="77777777" w:rsidR="00892596" w:rsidRPr="00064411" w:rsidRDefault="00892596" w:rsidP="00892596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b/>
                <w:szCs w:val="24"/>
                <w:lang w:eastAsia="pl-PL"/>
              </w:rPr>
              <w:t>Kwota</w:t>
            </w:r>
          </w:p>
        </w:tc>
      </w:tr>
      <w:tr w:rsidR="00892596" w:rsidRPr="00064411" w14:paraId="37E919A5" w14:textId="77777777" w:rsidTr="001E75A5">
        <w:trPr>
          <w:jc w:val="center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A81B93" w14:textId="77777777" w:rsidR="00892596" w:rsidRPr="00064411" w:rsidRDefault="00892596" w:rsidP="0089259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szkoła podstawowa kl. I-III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6A873" w14:textId="6C2F053B" w:rsidR="00892596" w:rsidRPr="00064411" w:rsidRDefault="003B2393" w:rsidP="00892596">
            <w:pPr>
              <w:spacing w:after="0" w:line="240" w:lineRule="auto"/>
              <w:jc w:val="right"/>
              <w:rPr>
                <w:rFonts w:eastAsia="Times New Roman" w:cs="Open Sans"/>
                <w:b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szCs w:val="20"/>
                <w:lang w:eastAsia="pl-PL"/>
              </w:rPr>
              <w:t>1.683,78</w:t>
            </w:r>
          </w:p>
        </w:tc>
      </w:tr>
      <w:tr w:rsidR="00892596" w:rsidRPr="00064411" w14:paraId="2F4BA4F1" w14:textId="77777777" w:rsidTr="001E75A5">
        <w:trPr>
          <w:jc w:val="center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9AEEE" w14:textId="77777777" w:rsidR="00892596" w:rsidRPr="00064411" w:rsidRDefault="00892596" w:rsidP="0089259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szkoła podstawowa IV-VIII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887B9" w14:textId="54D30C51" w:rsidR="00892596" w:rsidRPr="00064411" w:rsidRDefault="003B2393" w:rsidP="00892596">
            <w:pPr>
              <w:spacing w:after="0" w:line="240" w:lineRule="auto"/>
              <w:jc w:val="right"/>
              <w:rPr>
                <w:rFonts w:eastAsia="Times New Roman" w:cs="Open Sans"/>
                <w:b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szCs w:val="20"/>
                <w:lang w:eastAsia="pl-PL"/>
              </w:rPr>
              <w:t>1.585,89</w:t>
            </w:r>
          </w:p>
        </w:tc>
      </w:tr>
      <w:tr w:rsidR="00892596" w:rsidRPr="00064411" w14:paraId="5971847D" w14:textId="77777777" w:rsidTr="001E75A5">
        <w:trPr>
          <w:jc w:val="center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037823" w14:textId="47873BF4" w:rsidR="00892596" w:rsidRPr="00064411" w:rsidRDefault="00892596" w:rsidP="0089259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szkoła branżowa kształcąca uczniów w zawodach objętych wagą P</w:t>
            </w:r>
            <w:r w:rsidR="00D8689B">
              <w:rPr>
                <w:rFonts w:eastAsia="Times New Roman" w:cs="Open Sans"/>
                <w:szCs w:val="24"/>
                <w:lang w:eastAsia="pl-PL"/>
              </w:rPr>
              <w:t>23</w:t>
            </w:r>
            <w:r w:rsidRPr="00064411">
              <w:rPr>
                <w:rFonts w:eastAsia="Times New Roman" w:cs="Open Sans"/>
                <w:szCs w:val="24"/>
                <w:lang w:eastAsia="pl-PL"/>
              </w:rPr>
              <w:t>*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248E3D" w14:textId="69B959CF" w:rsidR="00892596" w:rsidRPr="00064411" w:rsidRDefault="00721D80" w:rsidP="00892596">
            <w:pPr>
              <w:spacing w:after="0" w:line="240" w:lineRule="auto"/>
              <w:jc w:val="right"/>
              <w:rPr>
                <w:rFonts w:eastAsia="Times New Roman" w:cs="Open Sans"/>
                <w:b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szCs w:val="20"/>
                <w:lang w:eastAsia="pl-PL"/>
              </w:rPr>
              <w:t>1.270,52</w:t>
            </w:r>
          </w:p>
        </w:tc>
      </w:tr>
      <w:tr w:rsidR="00892596" w:rsidRPr="00064411" w14:paraId="225045C8" w14:textId="77777777" w:rsidTr="001E75A5">
        <w:trPr>
          <w:jc w:val="center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49071" w14:textId="14A24A0C" w:rsidR="00892596" w:rsidRPr="00064411" w:rsidRDefault="00892596" w:rsidP="0089259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szkoła branżowa kształcąca uczniów w zawodach objętych wagą P</w:t>
            </w:r>
            <w:r w:rsidR="00D8689B">
              <w:rPr>
                <w:rFonts w:eastAsia="Times New Roman" w:cs="Open Sans"/>
                <w:szCs w:val="24"/>
                <w:lang w:eastAsia="pl-PL"/>
              </w:rPr>
              <w:t>31</w:t>
            </w:r>
            <w:r w:rsidRPr="00064411">
              <w:rPr>
                <w:rFonts w:eastAsia="Times New Roman" w:cs="Open Sans"/>
                <w:szCs w:val="24"/>
                <w:lang w:eastAsia="pl-PL"/>
              </w:rPr>
              <w:t>*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562182" w14:textId="6F3140DA" w:rsidR="00892596" w:rsidRPr="00064411" w:rsidRDefault="00721D80" w:rsidP="00892596">
            <w:pPr>
              <w:spacing w:after="0" w:line="240" w:lineRule="auto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1.171,19</w:t>
            </w:r>
          </w:p>
        </w:tc>
      </w:tr>
      <w:tr w:rsidR="00892596" w:rsidRPr="00064411" w14:paraId="14FBBCC2" w14:textId="77777777" w:rsidTr="001E75A5">
        <w:trPr>
          <w:jc w:val="center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1BD0E" w14:textId="515BD4C6" w:rsidR="00892596" w:rsidRPr="00064411" w:rsidRDefault="00892596" w:rsidP="0089259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szkoła branżowa kształcąca uczniów w zawodach objętych wagą P</w:t>
            </w:r>
            <w:r w:rsidR="00EC748F" w:rsidRPr="00064411">
              <w:rPr>
                <w:rFonts w:eastAsia="Times New Roman" w:cs="Open Sans"/>
                <w:szCs w:val="24"/>
                <w:lang w:eastAsia="pl-PL"/>
              </w:rPr>
              <w:t>2</w:t>
            </w:r>
            <w:r w:rsidR="00D8689B">
              <w:rPr>
                <w:rFonts w:eastAsia="Times New Roman" w:cs="Open Sans"/>
                <w:szCs w:val="24"/>
                <w:lang w:eastAsia="pl-PL"/>
              </w:rPr>
              <w:t>6</w:t>
            </w:r>
            <w:r w:rsidRPr="00064411">
              <w:rPr>
                <w:rFonts w:eastAsia="Times New Roman" w:cs="Open Sans"/>
                <w:szCs w:val="24"/>
                <w:lang w:eastAsia="pl-PL"/>
              </w:rPr>
              <w:t>*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EB326" w14:textId="536CD594" w:rsidR="00892596" w:rsidRPr="00064411" w:rsidRDefault="00721D80" w:rsidP="00892596">
            <w:pPr>
              <w:spacing w:after="0" w:line="240" w:lineRule="auto"/>
              <w:jc w:val="right"/>
              <w:rPr>
                <w:rFonts w:eastAsia="Times New Roman" w:cs="Open Sans"/>
                <w:b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szCs w:val="20"/>
                <w:lang w:eastAsia="pl-PL"/>
              </w:rPr>
              <w:t>1.089,92</w:t>
            </w:r>
          </w:p>
        </w:tc>
      </w:tr>
      <w:tr w:rsidR="00892596" w:rsidRPr="00064411" w14:paraId="0F757CAC" w14:textId="77777777" w:rsidTr="001E75A5">
        <w:trPr>
          <w:jc w:val="center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850D03" w14:textId="0F0A35B4" w:rsidR="00892596" w:rsidRPr="00064411" w:rsidRDefault="00892596" w:rsidP="0089259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technikum kształcące uczniów w zawodach objętych wagą P</w:t>
            </w:r>
            <w:r w:rsidR="00D8689B">
              <w:rPr>
                <w:rFonts w:eastAsia="Times New Roman" w:cs="Open Sans"/>
                <w:szCs w:val="24"/>
                <w:lang w:eastAsia="pl-PL"/>
              </w:rPr>
              <w:t>21</w:t>
            </w:r>
            <w:r w:rsidRPr="00064411">
              <w:rPr>
                <w:rFonts w:eastAsia="Times New Roman" w:cs="Open Sans"/>
                <w:szCs w:val="24"/>
                <w:lang w:eastAsia="pl-PL"/>
              </w:rPr>
              <w:t>*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0D7D9" w14:textId="6A5B28D9" w:rsidR="00892596" w:rsidRPr="00064411" w:rsidRDefault="00111C18" w:rsidP="00892596">
            <w:pPr>
              <w:spacing w:after="0" w:line="240" w:lineRule="auto"/>
              <w:jc w:val="right"/>
              <w:rPr>
                <w:rFonts w:eastAsia="Times New Roman" w:cs="Open Sans"/>
                <w:b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szCs w:val="20"/>
                <w:lang w:eastAsia="pl-PL"/>
              </w:rPr>
              <w:t>1.455,01</w:t>
            </w:r>
          </w:p>
        </w:tc>
      </w:tr>
      <w:tr w:rsidR="00892596" w:rsidRPr="00064411" w14:paraId="47378412" w14:textId="77777777" w:rsidTr="001E75A5">
        <w:trPr>
          <w:jc w:val="center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C87FC" w14:textId="12E00CF5" w:rsidR="00892596" w:rsidRPr="00064411" w:rsidRDefault="00892596" w:rsidP="0089259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technikum kształcące uczniów w zawodach objętych wagą P</w:t>
            </w:r>
            <w:r w:rsidR="00D8689B">
              <w:rPr>
                <w:rFonts w:eastAsia="Times New Roman" w:cs="Open Sans"/>
                <w:szCs w:val="24"/>
                <w:lang w:eastAsia="pl-PL"/>
              </w:rPr>
              <w:t>23</w:t>
            </w:r>
            <w:r w:rsidRPr="00064411">
              <w:rPr>
                <w:rFonts w:eastAsia="Times New Roman" w:cs="Open Sans"/>
                <w:szCs w:val="24"/>
                <w:lang w:eastAsia="pl-PL"/>
              </w:rPr>
              <w:t>*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99C8D" w14:textId="1C2371EC" w:rsidR="00892596" w:rsidRPr="00064411" w:rsidRDefault="00111C18" w:rsidP="00892596">
            <w:pPr>
              <w:spacing w:after="0" w:line="240" w:lineRule="auto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1.349,50</w:t>
            </w:r>
          </w:p>
        </w:tc>
      </w:tr>
      <w:tr w:rsidR="00892596" w:rsidRPr="00064411" w14:paraId="22C1B039" w14:textId="77777777" w:rsidTr="001E75A5">
        <w:trPr>
          <w:jc w:val="center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27EE1" w14:textId="18CD23DC" w:rsidR="00892596" w:rsidRPr="00064411" w:rsidRDefault="00892596" w:rsidP="0089259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technikum kształcące uczniów w zawodach objętych wagą P</w:t>
            </w:r>
            <w:r w:rsidR="00D8689B">
              <w:rPr>
                <w:rFonts w:eastAsia="Times New Roman" w:cs="Open Sans"/>
                <w:szCs w:val="24"/>
                <w:lang w:eastAsia="pl-PL"/>
              </w:rPr>
              <w:t>24</w:t>
            </w:r>
            <w:r w:rsidRPr="00064411">
              <w:rPr>
                <w:rFonts w:eastAsia="Times New Roman" w:cs="Open Sans"/>
                <w:szCs w:val="24"/>
                <w:lang w:eastAsia="pl-PL"/>
              </w:rPr>
              <w:t>*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5A5D80" w14:textId="3AD89C4C" w:rsidR="00892596" w:rsidRPr="00064411" w:rsidRDefault="00111C18" w:rsidP="00892596">
            <w:pPr>
              <w:spacing w:after="0" w:line="240" w:lineRule="auto"/>
              <w:jc w:val="right"/>
              <w:rPr>
                <w:rFonts w:eastAsia="Times New Roman" w:cs="Open Sans"/>
                <w:b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szCs w:val="20"/>
                <w:lang w:eastAsia="pl-PL"/>
              </w:rPr>
              <w:t>1.291,96</w:t>
            </w:r>
          </w:p>
        </w:tc>
      </w:tr>
      <w:tr w:rsidR="00892596" w:rsidRPr="00064411" w14:paraId="5C74D0C0" w14:textId="77777777" w:rsidTr="001E75A5">
        <w:trPr>
          <w:jc w:val="center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924170" w14:textId="77777777" w:rsidR="00892596" w:rsidRPr="00064411" w:rsidRDefault="00892596" w:rsidP="0089259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liceum ogólnokształcące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55183" w14:textId="3149A8A2" w:rsidR="00892596" w:rsidRPr="00064411" w:rsidRDefault="00111C18" w:rsidP="00892596">
            <w:pPr>
              <w:spacing w:after="0" w:line="240" w:lineRule="auto"/>
              <w:jc w:val="right"/>
              <w:rPr>
                <w:rFonts w:eastAsia="Times New Roman" w:cs="Open Sans"/>
                <w:b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szCs w:val="20"/>
                <w:lang w:eastAsia="pl-PL"/>
              </w:rPr>
              <w:t>1.280,01</w:t>
            </w:r>
          </w:p>
        </w:tc>
      </w:tr>
      <w:tr w:rsidR="007F0EED" w:rsidRPr="00064411" w14:paraId="72A58B2C" w14:textId="77777777" w:rsidTr="003A1FA4">
        <w:trPr>
          <w:jc w:val="center"/>
        </w:trPr>
        <w:tc>
          <w:tcPr>
            <w:tcW w:w="90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9E5166" w14:textId="77777777" w:rsidR="007F0EED" w:rsidRPr="00064411" w:rsidRDefault="007F0EED" w:rsidP="00892596">
            <w:pPr>
              <w:spacing w:after="0" w:line="340" w:lineRule="exact"/>
              <w:rPr>
                <w:rFonts w:eastAsia="Times New Roman" w:cs="Open Sans"/>
                <w:b/>
                <w:szCs w:val="24"/>
                <w:lang w:eastAsia="pl-PL"/>
              </w:rPr>
            </w:pPr>
          </w:p>
        </w:tc>
      </w:tr>
      <w:tr w:rsidR="004C3A33" w:rsidRPr="00064411" w14:paraId="6B2232E3" w14:textId="77777777" w:rsidTr="001E75A5">
        <w:trPr>
          <w:jc w:val="center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7989FED" w14:textId="50A41890" w:rsidR="004C3A33" w:rsidRPr="00064411" w:rsidRDefault="004C3A33" w:rsidP="008B352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b/>
                <w:szCs w:val="24"/>
                <w:lang w:eastAsia="pl-PL"/>
              </w:rPr>
              <w:t xml:space="preserve">Dotacja na 1 ucznia uczęszczającego do </w:t>
            </w:r>
            <w:r w:rsidRPr="00006EC1">
              <w:rPr>
                <w:rFonts w:eastAsia="Times New Roman" w:cs="Open Sans"/>
                <w:b/>
                <w:szCs w:val="24"/>
                <w:u w:val="single"/>
                <w:lang w:eastAsia="pl-PL"/>
              </w:rPr>
              <w:t>PLACÓWKI NIEPUBLICZNEJ</w:t>
            </w:r>
            <w:r w:rsidRPr="00064411">
              <w:rPr>
                <w:rFonts w:eastAsia="Times New Roman" w:cs="Open Sans"/>
                <w:b/>
                <w:szCs w:val="24"/>
                <w:lang w:eastAsia="pl-PL"/>
              </w:rPr>
              <w:t>, w któr</w:t>
            </w:r>
            <w:r w:rsidR="00AD5EED" w:rsidRPr="00064411">
              <w:rPr>
                <w:rFonts w:eastAsia="Times New Roman" w:cs="Open Sans"/>
                <w:b/>
                <w:szCs w:val="24"/>
                <w:lang w:eastAsia="pl-PL"/>
              </w:rPr>
              <w:t>ej</w:t>
            </w:r>
            <w:r w:rsidRPr="00064411">
              <w:rPr>
                <w:rFonts w:eastAsia="Times New Roman" w:cs="Open Sans"/>
                <w:b/>
                <w:szCs w:val="24"/>
                <w:lang w:eastAsia="pl-PL"/>
              </w:rPr>
              <w:t xml:space="preserve"> realizowany jest obowiązek szkolny lub obowiązek nauki  :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53C0897" w14:textId="24CD4D7D" w:rsidR="004C3A33" w:rsidRPr="00064411" w:rsidRDefault="004C3A33" w:rsidP="004C3A33">
            <w:pPr>
              <w:spacing w:after="0" w:line="240" w:lineRule="auto"/>
              <w:jc w:val="center"/>
              <w:rPr>
                <w:rFonts w:eastAsia="Times New Roman" w:cs="Open Sans"/>
                <w:b/>
                <w:iCs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b/>
                <w:iCs/>
                <w:szCs w:val="20"/>
                <w:lang w:eastAsia="pl-PL"/>
              </w:rPr>
              <w:t>Kwota</w:t>
            </w:r>
          </w:p>
        </w:tc>
      </w:tr>
      <w:tr w:rsidR="008B3526" w:rsidRPr="00064411" w14:paraId="5AD15467" w14:textId="77777777" w:rsidTr="001E75A5">
        <w:trPr>
          <w:jc w:val="center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82B5AD" w14:textId="77777777" w:rsidR="008B3526" w:rsidRPr="00064411" w:rsidRDefault="008B3526" w:rsidP="008B352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szkoła podstawowa kl. I-III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8079E7" w14:textId="0F6FE995" w:rsidR="008B3526" w:rsidRPr="00064411" w:rsidRDefault="008E5886" w:rsidP="008B3526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896,58</w:t>
            </w:r>
          </w:p>
        </w:tc>
      </w:tr>
      <w:tr w:rsidR="008B3526" w:rsidRPr="00064411" w14:paraId="4540197D" w14:textId="77777777" w:rsidTr="001E75A5">
        <w:trPr>
          <w:jc w:val="center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9FEA2E" w14:textId="44B4551D" w:rsidR="008B3526" w:rsidRPr="00064411" w:rsidRDefault="008B3526" w:rsidP="008B352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szkoła podstawowa kl. IV-VIII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E7BCBB" w14:textId="62E0B410" w:rsidR="008B3526" w:rsidRPr="00064411" w:rsidRDefault="008E5886" w:rsidP="008B3526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844,46</w:t>
            </w:r>
          </w:p>
        </w:tc>
      </w:tr>
      <w:tr w:rsidR="008B3526" w:rsidRPr="00064411" w14:paraId="0A1654FF" w14:textId="77777777" w:rsidTr="001E75A5">
        <w:trPr>
          <w:jc w:val="center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1EBC28" w14:textId="4DDFB955" w:rsidR="008B3526" w:rsidRPr="00064411" w:rsidRDefault="0077226E" w:rsidP="008B352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>
              <w:rPr>
                <w:rFonts w:eastAsia="Times New Roman" w:cs="Open Sans"/>
                <w:szCs w:val="24"/>
                <w:lang w:eastAsia="pl-PL"/>
              </w:rPr>
              <w:t>mała szkoła</w:t>
            </w:r>
            <w:r w:rsidR="008B3526" w:rsidRPr="00064411">
              <w:rPr>
                <w:rFonts w:eastAsia="Times New Roman" w:cs="Open Sans"/>
                <w:szCs w:val="24"/>
                <w:lang w:eastAsia="pl-PL"/>
              </w:rPr>
              <w:t xml:space="preserve"> kl. I-III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252C04" w14:textId="0E6C8391" w:rsidR="008B3526" w:rsidRPr="00064411" w:rsidRDefault="008E5886" w:rsidP="008B3526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1.056,97</w:t>
            </w:r>
          </w:p>
        </w:tc>
      </w:tr>
      <w:tr w:rsidR="008B3526" w:rsidRPr="00064411" w14:paraId="4A78450B" w14:textId="77777777" w:rsidTr="001E75A5">
        <w:trPr>
          <w:jc w:val="center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76F51" w14:textId="2B41B13A" w:rsidR="008B3526" w:rsidRPr="00064411" w:rsidRDefault="0077226E" w:rsidP="008B352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>
              <w:rPr>
                <w:rFonts w:eastAsia="Times New Roman" w:cs="Open Sans"/>
                <w:szCs w:val="24"/>
                <w:lang w:eastAsia="pl-PL"/>
              </w:rPr>
              <w:t>mała szkoła</w:t>
            </w:r>
            <w:r w:rsidR="008B3526" w:rsidRPr="00064411">
              <w:rPr>
                <w:rFonts w:eastAsia="Times New Roman" w:cs="Open Sans"/>
                <w:szCs w:val="24"/>
                <w:lang w:eastAsia="pl-PL"/>
              </w:rPr>
              <w:t xml:space="preserve"> kl. IV-VIII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629A4" w14:textId="6F807026" w:rsidR="008B3526" w:rsidRPr="00064411" w:rsidRDefault="008E5886" w:rsidP="008B3526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1.004,85</w:t>
            </w:r>
          </w:p>
        </w:tc>
      </w:tr>
      <w:tr w:rsidR="008B3526" w:rsidRPr="00064411" w14:paraId="30641391" w14:textId="77777777" w:rsidTr="001E75A5">
        <w:trPr>
          <w:jc w:val="center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D8BA2" w14:textId="35FEE5F2" w:rsidR="008B3526" w:rsidRPr="00064411" w:rsidRDefault="00C33177" w:rsidP="008B352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s</w:t>
            </w:r>
            <w:r w:rsidR="0023069E" w:rsidRPr="00064411">
              <w:rPr>
                <w:rFonts w:eastAsia="Times New Roman" w:cs="Open Sans"/>
                <w:szCs w:val="24"/>
                <w:lang w:eastAsia="pl-PL"/>
              </w:rPr>
              <w:t xml:space="preserve">zkoła podstawowa </w:t>
            </w:r>
            <w:r w:rsidRPr="00064411">
              <w:rPr>
                <w:rFonts w:eastAsia="Times New Roman" w:cs="Open Sans"/>
                <w:szCs w:val="24"/>
                <w:lang w:eastAsia="pl-PL"/>
              </w:rPr>
              <w:t xml:space="preserve">- </w:t>
            </w:r>
            <w:r w:rsidR="008B3526" w:rsidRPr="00064411">
              <w:rPr>
                <w:rFonts w:eastAsia="Times New Roman" w:cs="Open Sans"/>
                <w:szCs w:val="24"/>
                <w:lang w:eastAsia="pl-PL"/>
              </w:rPr>
              <w:t>edukacja domowa</w:t>
            </w:r>
            <w:r w:rsidRPr="00064411">
              <w:rPr>
                <w:rFonts w:eastAsia="Times New Roman" w:cs="Open Sans"/>
                <w:szCs w:val="24"/>
                <w:lang w:eastAsia="pl-PL"/>
              </w:rPr>
              <w:t xml:space="preserve"> do </w:t>
            </w:r>
            <w:r w:rsidR="00D63607">
              <w:rPr>
                <w:rFonts w:eastAsia="Times New Roman" w:cs="Open Sans"/>
                <w:szCs w:val="24"/>
                <w:lang w:eastAsia="pl-PL"/>
              </w:rPr>
              <w:t>96</w:t>
            </w:r>
            <w:r w:rsidRPr="00064411">
              <w:rPr>
                <w:rFonts w:eastAsia="Times New Roman" w:cs="Open Sans"/>
                <w:szCs w:val="24"/>
                <w:lang w:eastAsia="pl-PL"/>
              </w:rPr>
              <w:t xml:space="preserve"> uczniów</w:t>
            </w:r>
            <w:r w:rsidR="008B3526" w:rsidRPr="00064411">
              <w:rPr>
                <w:rFonts w:eastAsia="Times New Roman" w:cs="Open Sans"/>
                <w:szCs w:val="24"/>
                <w:lang w:eastAsia="pl-PL"/>
              </w:rPr>
              <w:t xml:space="preserve"> kl. I-III 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26C5D" w14:textId="75DD8229" w:rsidR="008B3526" w:rsidRPr="00064411" w:rsidRDefault="00D63607" w:rsidP="008B3526">
            <w:pPr>
              <w:spacing w:after="0" w:line="340" w:lineRule="exact"/>
              <w:jc w:val="right"/>
              <w:rPr>
                <w:rFonts w:eastAsia="Times New Roman" w:cs="Open Sans"/>
                <w:szCs w:val="24"/>
                <w:lang w:eastAsia="pl-PL"/>
              </w:rPr>
            </w:pPr>
            <w:r>
              <w:rPr>
                <w:rFonts w:eastAsia="Times New Roman" w:cs="Open Sans"/>
                <w:szCs w:val="24"/>
                <w:lang w:eastAsia="pl-PL"/>
              </w:rPr>
              <w:t>736,19</w:t>
            </w:r>
          </w:p>
        </w:tc>
      </w:tr>
      <w:tr w:rsidR="008B3526" w:rsidRPr="00064411" w14:paraId="334999E0" w14:textId="77777777" w:rsidTr="001E75A5">
        <w:trPr>
          <w:jc w:val="center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F5BC0" w14:textId="14B9D715" w:rsidR="008B3526" w:rsidRPr="00064411" w:rsidRDefault="00C33177" w:rsidP="008B352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 xml:space="preserve">szkoła podstawowa - edukacja domowa do </w:t>
            </w:r>
            <w:r w:rsidR="00D63607">
              <w:rPr>
                <w:rFonts w:eastAsia="Times New Roman" w:cs="Open Sans"/>
                <w:szCs w:val="24"/>
                <w:lang w:eastAsia="pl-PL"/>
              </w:rPr>
              <w:t>96</w:t>
            </w:r>
            <w:r w:rsidRPr="00064411">
              <w:rPr>
                <w:rFonts w:eastAsia="Times New Roman" w:cs="Open Sans"/>
                <w:szCs w:val="24"/>
                <w:lang w:eastAsia="pl-PL"/>
              </w:rPr>
              <w:t xml:space="preserve"> uczniów kl. IV-VIII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7F7F76" w14:textId="70F98A7B" w:rsidR="008B3526" w:rsidRPr="00064411" w:rsidRDefault="00D63607" w:rsidP="008B3526">
            <w:pPr>
              <w:spacing w:after="0" w:line="340" w:lineRule="exact"/>
              <w:jc w:val="right"/>
              <w:rPr>
                <w:rFonts w:eastAsia="Times New Roman" w:cs="Open Sans"/>
                <w:szCs w:val="24"/>
                <w:lang w:eastAsia="pl-PL"/>
              </w:rPr>
            </w:pPr>
            <w:r>
              <w:rPr>
                <w:rFonts w:eastAsia="Times New Roman" w:cs="Open Sans"/>
                <w:szCs w:val="24"/>
                <w:lang w:eastAsia="pl-PL"/>
              </w:rPr>
              <w:t>684,07</w:t>
            </w:r>
          </w:p>
        </w:tc>
      </w:tr>
      <w:tr w:rsidR="008B3526" w:rsidRPr="00064411" w14:paraId="55FF6DE0" w14:textId="77777777" w:rsidTr="001E75A5">
        <w:trPr>
          <w:jc w:val="center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A0EF35" w14:textId="77777777" w:rsidR="008B3526" w:rsidRPr="00064411" w:rsidRDefault="008B3526" w:rsidP="008B352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szkoła podstawowa z oddziałem sportowym kl. I-III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058D03" w14:textId="212A9A9E" w:rsidR="008B3526" w:rsidRPr="00064411" w:rsidRDefault="00307DCF" w:rsidP="008B3526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1.056,97</w:t>
            </w:r>
          </w:p>
        </w:tc>
      </w:tr>
      <w:tr w:rsidR="008B3526" w:rsidRPr="00064411" w14:paraId="0D46382A" w14:textId="77777777" w:rsidTr="001E75A5">
        <w:trPr>
          <w:jc w:val="center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716A6" w14:textId="6FDF49A4" w:rsidR="008B3526" w:rsidRPr="00064411" w:rsidRDefault="008B3526" w:rsidP="008B352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szkoła podstawowa z oddziałem sportowym kl. IV-VIII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9CA3D6" w14:textId="3C2412E1" w:rsidR="008B3526" w:rsidRPr="00064411" w:rsidRDefault="00B010E9" w:rsidP="008B3526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1.004,85</w:t>
            </w:r>
          </w:p>
        </w:tc>
      </w:tr>
      <w:tr w:rsidR="00EC739B" w:rsidRPr="00064411" w14:paraId="6CF94E7B" w14:textId="77777777" w:rsidTr="001E75A5">
        <w:trPr>
          <w:jc w:val="center"/>
        </w:trPr>
        <w:tc>
          <w:tcPr>
            <w:tcW w:w="793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D6DE7D" w14:textId="77777777" w:rsidR="00EC739B" w:rsidRPr="00064411" w:rsidRDefault="00EC739B" w:rsidP="006460D1">
            <w:pPr>
              <w:spacing w:after="0" w:line="340" w:lineRule="exact"/>
              <w:jc w:val="center"/>
              <w:rPr>
                <w:rFonts w:eastAsia="Times New Roman" w:cs="Open Sans"/>
                <w:szCs w:val="24"/>
                <w:lang w:eastAsia="pl-PL"/>
              </w:rPr>
            </w:pPr>
          </w:p>
          <w:p w14:paraId="2EAEA53A" w14:textId="77777777" w:rsidR="00541754" w:rsidRPr="00064411" w:rsidRDefault="00541754" w:rsidP="006460D1">
            <w:pPr>
              <w:spacing w:after="0" w:line="340" w:lineRule="exact"/>
              <w:jc w:val="center"/>
              <w:rPr>
                <w:rFonts w:eastAsia="Times New Roman" w:cs="Open Sans"/>
                <w:szCs w:val="24"/>
                <w:lang w:eastAsia="pl-PL"/>
              </w:rPr>
            </w:pPr>
          </w:p>
          <w:p w14:paraId="55BD3355" w14:textId="77777777" w:rsidR="00541754" w:rsidRPr="00064411" w:rsidRDefault="00541754" w:rsidP="006460D1">
            <w:pPr>
              <w:spacing w:after="0" w:line="340" w:lineRule="exact"/>
              <w:jc w:val="center"/>
              <w:rPr>
                <w:rFonts w:eastAsia="Times New Roman" w:cs="Open Sans"/>
                <w:szCs w:val="24"/>
                <w:lang w:eastAsia="pl-PL"/>
              </w:rPr>
            </w:pPr>
          </w:p>
          <w:p w14:paraId="50A64294" w14:textId="77777777" w:rsidR="00541754" w:rsidRPr="00064411" w:rsidRDefault="00541754" w:rsidP="006460D1">
            <w:pPr>
              <w:spacing w:after="0" w:line="340" w:lineRule="exact"/>
              <w:jc w:val="center"/>
              <w:rPr>
                <w:rFonts w:eastAsia="Times New Roman" w:cs="Open Sans"/>
                <w:szCs w:val="24"/>
                <w:lang w:eastAsia="pl-PL"/>
              </w:rPr>
            </w:pPr>
          </w:p>
          <w:p w14:paraId="13FB341D" w14:textId="77777777" w:rsidR="00541754" w:rsidRPr="00064411" w:rsidRDefault="00541754" w:rsidP="006460D1">
            <w:pPr>
              <w:spacing w:after="0" w:line="340" w:lineRule="exact"/>
              <w:jc w:val="center"/>
              <w:rPr>
                <w:rFonts w:eastAsia="Times New Roman" w:cs="Open Sans"/>
                <w:szCs w:val="24"/>
                <w:lang w:eastAsia="pl-PL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70B0631" w14:textId="77777777" w:rsidR="00EC739B" w:rsidRPr="00064411" w:rsidRDefault="00EC739B" w:rsidP="008B3526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</w:p>
        </w:tc>
      </w:tr>
      <w:tr w:rsidR="00AD3F5F" w:rsidRPr="00064411" w14:paraId="763CFEE5" w14:textId="77777777" w:rsidTr="001E75A5">
        <w:trPr>
          <w:jc w:val="center"/>
        </w:trPr>
        <w:tc>
          <w:tcPr>
            <w:tcW w:w="793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FBA562" w14:textId="77777777" w:rsidR="009414AA" w:rsidRPr="00064411" w:rsidRDefault="009414AA" w:rsidP="008B352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E044E4F" w14:textId="77777777" w:rsidR="00AD3F5F" w:rsidRPr="00064411" w:rsidRDefault="00AD3F5F" w:rsidP="008B3526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</w:p>
        </w:tc>
      </w:tr>
      <w:tr w:rsidR="00AD3F5F" w:rsidRPr="00064411" w14:paraId="170E5286" w14:textId="77777777" w:rsidTr="001E75A5">
        <w:trPr>
          <w:jc w:val="center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60AD49D" w14:textId="0214A6B5" w:rsidR="00AD3F5F" w:rsidRPr="00064411" w:rsidRDefault="00AD3F5F" w:rsidP="00AD3F5F">
            <w:pPr>
              <w:spacing w:after="0" w:line="340" w:lineRule="exact"/>
              <w:jc w:val="center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b/>
                <w:szCs w:val="24"/>
                <w:lang w:eastAsia="pl-PL"/>
              </w:rPr>
              <w:t xml:space="preserve">Dotacja na 1 ucznia uczęszczającego do </w:t>
            </w:r>
            <w:r w:rsidRPr="00B010E9">
              <w:rPr>
                <w:rFonts w:eastAsia="Times New Roman" w:cs="Open Sans"/>
                <w:b/>
                <w:szCs w:val="24"/>
                <w:u w:val="single"/>
                <w:lang w:eastAsia="pl-PL"/>
              </w:rPr>
              <w:t>PLACÓWKI NIEPUBLICZNEJ</w:t>
            </w:r>
            <w:r w:rsidRPr="00064411">
              <w:rPr>
                <w:rFonts w:eastAsia="Times New Roman" w:cs="Open Sans"/>
                <w:b/>
                <w:szCs w:val="24"/>
                <w:lang w:eastAsia="pl-PL"/>
              </w:rPr>
              <w:t>, w której realizowany jest obowiązek szkolny lub obowiązek nauki  :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88B677E" w14:textId="6D4C0CD9" w:rsidR="00AD3F5F" w:rsidRPr="00064411" w:rsidRDefault="00AD3F5F" w:rsidP="00AD3F5F">
            <w:pPr>
              <w:spacing w:after="0" w:line="240" w:lineRule="auto"/>
              <w:jc w:val="center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b/>
                <w:iCs/>
                <w:szCs w:val="20"/>
                <w:lang w:eastAsia="pl-PL"/>
              </w:rPr>
              <w:t>Kwota</w:t>
            </w:r>
          </w:p>
        </w:tc>
      </w:tr>
      <w:tr w:rsidR="00787B3B" w:rsidRPr="00064411" w14:paraId="6860D96F" w14:textId="77777777" w:rsidTr="001E75A5">
        <w:trPr>
          <w:jc w:val="center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2521D" w14:textId="5F4C7F59" w:rsidR="00787B3B" w:rsidRPr="00064411" w:rsidRDefault="003D3DFF" w:rsidP="00AD3F5F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szkoła podstawowa mistrzostwa sportowego kl. I-III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50080" w14:textId="24ECEB10" w:rsidR="00787B3B" w:rsidRPr="00064411" w:rsidRDefault="00B010E9" w:rsidP="00AD3F5F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1.698,53</w:t>
            </w:r>
          </w:p>
        </w:tc>
      </w:tr>
      <w:tr w:rsidR="003D3DFF" w:rsidRPr="00064411" w14:paraId="374B89CE" w14:textId="77777777" w:rsidTr="001E75A5">
        <w:trPr>
          <w:jc w:val="center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D4305" w14:textId="0CE6C684" w:rsidR="003D3DFF" w:rsidRPr="00064411" w:rsidRDefault="003D3DFF" w:rsidP="003D3DFF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szkoła podstawowa mistrzostwa sportowego kl. IV-VIII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90CE69" w14:textId="3BE1CC6A" w:rsidR="003D3DFF" w:rsidRPr="00064411" w:rsidRDefault="00B010E9" w:rsidP="003D3DFF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1.646,41</w:t>
            </w:r>
          </w:p>
        </w:tc>
      </w:tr>
      <w:tr w:rsidR="003D3DFF" w:rsidRPr="00064411" w14:paraId="19FF33DD" w14:textId="77777777" w:rsidTr="001E75A5">
        <w:trPr>
          <w:jc w:val="center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C4BCC" w14:textId="30E664A1" w:rsidR="003D3DFF" w:rsidRPr="00064411" w:rsidRDefault="003D3DFF" w:rsidP="003D3DFF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specjalna szkoła podstawowa kl. I-III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4B0CB" w14:textId="00B5412F" w:rsidR="003D3DFF" w:rsidRPr="00064411" w:rsidRDefault="008E43C8" w:rsidP="003D3DFF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854,08</w:t>
            </w:r>
          </w:p>
        </w:tc>
      </w:tr>
      <w:tr w:rsidR="003D3DFF" w:rsidRPr="00064411" w14:paraId="1E86A548" w14:textId="77777777" w:rsidTr="001E75A5">
        <w:trPr>
          <w:jc w:val="center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2C79D" w14:textId="77777777" w:rsidR="003D3DFF" w:rsidRPr="00064411" w:rsidRDefault="003D3DFF" w:rsidP="003D3DFF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specjalna szkoła podstawowa kl. IV-VIII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00AA00" w14:textId="28B6DCF9" w:rsidR="003D3DFF" w:rsidRPr="00064411" w:rsidRDefault="008E43C8" w:rsidP="003D3DFF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801,95</w:t>
            </w:r>
          </w:p>
        </w:tc>
      </w:tr>
      <w:tr w:rsidR="003D3DFF" w:rsidRPr="00064411" w14:paraId="1B2D3081" w14:textId="77777777" w:rsidTr="001E75A5">
        <w:trPr>
          <w:jc w:val="center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C35B00" w14:textId="71EF4E96" w:rsidR="003D3DFF" w:rsidRPr="00064411" w:rsidRDefault="003D3DFF" w:rsidP="003D3DFF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liceum ogólnokształcące</w:t>
            </w:r>
            <w:r w:rsidR="00945447" w:rsidRPr="00064411">
              <w:rPr>
                <w:rFonts w:eastAsia="Times New Roman" w:cs="Open Sans"/>
                <w:szCs w:val="24"/>
                <w:lang w:eastAsia="pl-PL"/>
              </w:rPr>
              <w:t xml:space="preserve"> dla młodzieży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86C480" w14:textId="64622388" w:rsidR="003D3DFF" w:rsidRPr="00064411" w:rsidRDefault="003E43F9" w:rsidP="003D3DFF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907,81</w:t>
            </w:r>
          </w:p>
        </w:tc>
      </w:tr>
      <w:tr w:rsidR="003D3DFF" w:rsidRPr="00064411" w14:paraId="7BCEE142" w14:textId="77777777" w:rsidTr="001E75A5">
        <w:trPr>
          <w:jc w:val="center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AA7BB6" w14:textId="3A3E9E81" w:rsidR="003D3DFF" w:rsidRPr="00064411" w:rsidRDefault="0083784C" w:rsidP="003D3DFF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 xml:space="preserve">liceum ogólnokształcące </w:t>
            </w:r>
            <w:r w:rsidR="00945447" w:rsidRPr="00064411">
              <w:rPr>
                <w:rFonts w:eastAsia="Times New Roman" w:cs="Open Sans"/>
                <w:szCs w:val="24"/>
                <w:lang w:eastAsia="pl-PL"/>
              </w:rPr>
              <w:t xml:space="preserve">dla młodzieży </w:t>
            </w:r>
            <w:r w:rsidRPr="00064411">
              <w:rPr>
                <w:rFonts w:eastAsia="Times New Roman" w:cs="Open Sans"/>
                <w:szCs w:val="24"/>
                <w:lang w:eastAsia="pl-PL"/>
              </w:rPr>
              <w:t xml:space="preserve">- </w:t>
            </w:r>
            <w:r w:rsidR="003D3DFF" w:rsidRPr="00064411">
              <w:rPr>
                <w:rFonts w:eastAsia="Times New Roman" w:cs="Open Sans"/>
                <w:szCs w:val="24"/>
                <w:lang w:eastAsia="pl-PL"/>
              </w:rPr>
              <w:t>szkoła mistrzostwa sportowego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8CD75" w14:textId="6714D275" w:rsidR="003D3DFF" w:rsidRPr="00064411" w:rsidRDefault="003E43F9" w:rsidP="003D3DFF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1.709,76</w:t>
            </w:r>
          </w:p>
        </w:tc>
      </w:tr>
      <w:tr w:rsidR="003D3DFF" w:rsidRPr="00064411" w14:paraId="4AABE435" w14:textId="77777777" w:rsidTr="001E75A5">
        <w:trPr>
          <w:jc w:val="center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4A66C" w14:textId="13D74EE9" w:rsidR="003D3DFF" w:rsidRPr="00064411" w:rsidRDefault="003D3DFF" w:rsidP="003D3DFF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technikum kształcące uczniów w zawodach objętych wagą P</w:t>
            </w:r>
            <w:r w:rsidR="006401AA">
              <w:rPr>
                <w:rFonts w:eastAsia="Times New Roman" w:cs="Open Sans"/>
                <w:szCs w:val="24"/>
                <w:lang w:eastAsia="pl-PL"/>
              </w:rPr>
              <w:t>23</w:t>
            </w:r>
            <w:r w:rsidRPr="00064411">
              <w:rPr>
                <w:rFonts w:eastAsia="Times New Roman" w:cs="Open Sans"/>
                <w:szCs w:val="24"/>
                <w:lang w:eastAsia="pl-PL"/>
              </w:rPr>
              <w:t>*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916A68" w14:textId="7C8FD903" w:rsidR="003D3DFF" w:rsidRPr="00064411" w:rsidRDefault="00880065" w:rsidP="003D3DFF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1.113,91</w:t>
            </w:r>
          </w:p>
        </w:tc>
      </w:tr>
      <w:tr w:rsidR="003D3DFF" w:rsidRPr="00064411" w14:paraId="6BFE1768" w14:textId="77777777" w:rsidTr="001E75A5">
        <w:trPr>
          <w:jc w:val="center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EA995" w14:textId="7366D7DA" w:rsidR="003D3DFF" w:rsidRPr="00064411" w:rsidRDefault="003D3DFF" w:rsidP="003D3DFF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technikum kształcące uczniów w zawodach objętych wagą P</w:t>
            </w:r>
            <w:r w:rsidR="006401AA">
              <w:rPr>
                <w:rFonts w:eastAsia="Times New Roman" w:cs="Open Sans"/>
                <w:szCs w:val="24"/>
                <w:lang w:eastAsia="pl-PL"/>
              </w:rPr>
              <w:t>24</w:t>
            </w:r>
            <w:r w:rsidRPr="00064411">
              <w:rPr>
                <w:rFonts w:eastAsia="Times New Roman" w:cs="Open Sans"/>
                <w:szCs w:val="24"/>
                <w:lang w:eastAsia="pl-PL"/>
              </w:rPr>
              <w:t>*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C9B49" w14:textId="6E9EA985" w:rsidR="003D3DFF" w:rsidRPr="00064411" w:rsidRDefault="00880065" w:rsidP="003D3DFF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1.064,99</w:t>
            </w:r>
          </w:p>
        </w:tc>
      </w:tr>
      <w:tr w:rsidR="00C17737" w:rsidRPr="00064411" w14:paraId="492EAA58" w14:textId="77777777" w:rsidTr="001E75A5">
        <w:trPr>
          <w:jc w:val="center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6FCAA" w14:textId="37E17C1A" w:rsidR="00C17737" w:rsidRPr="00064411" w:rsidRDefault="00C17737" w:rsidP="003D3DFF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>
              <w:rPr>
                <w:rFonts w:eastAsia="Times New Roman" w:cs="Open Sans"/>
                <w:szCs w:val="24"/>
                <w:lang w:eastAsia="pl-PL"/>
              </w:rPr>
              <w:t>branżowa szkoła I stopnia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D7C85F" w14:textId="7500BBF6" w:rsidR="00C17737" w:rsidRDefault="009B4185" w:rsidP="003D3DFF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941,49</w:t>
            </w:r>
          </w:p>
        </w:tc>
      </w:tr>
      <w:tr w:rsidR="00A419D2" w:rsidRPr="00064411" w14:paraId="23C6923B" w14:textId="77777777" w:rsidTr="00A419D2">
        <w:trPr>
          <w:jc w:val="center"/>
        </w:trPr>
        <w:tc>
          <w:tcPr>
            <w:tcW w:w="90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150751" w14:textId="77777777" w:rsidR="00A419D2" w:rsidRPr="00064411" w:rsidRDefault="00A419D2" w:rsidP="003D3DFF">
            <w:pPr>
              <w:spacing w:after="0" w:line="340" w:lineRule="exact"/>
              <w:rPr>
                <w:rFonts w:eastAsia="Times New Roman" w:cs="Open Sans"/>
                <w:b/>
                <w:szCs w:val="24"/>
                <w:lang w:eastAsia="pl-PL"/>
              </w:rPr>
            </w:pPr>
          </w:p>
        </w:tc>
      </w:tr>
      <w:tr w:rsidR="00C626D2" w:rsidRPr="00064411" w14:paraId="6448D809" w14:textId="77777777" w:rsidTr="001E75A5">
        <w:trPr>
          <w:trHeight w:val="439"/>
          <w:jc w:val="center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0DC33DC" w14:textId="20C17994" w:rsidR="00C626D2" w:rsidRPr="00064411" w:rsidRDefault="00C626D2" w:rsidP="00C626D2">
            <w:pPr>
              <w:spacing w:after="0" w:line="340" w:lineRule="exact"/>
              <w:jc w:val="center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b/>
                <w:szCs w:val="24"/>
                <w:lang w:eastAsia="pl-PL"/>
              </w:rPr>
              <w:t xml:space="preserve">Dotacja na 1 ucznia uczęszczającego do </w:t>
            </w:r>
            <w:r w:rsidRPr="009D57FF">
              <w:rPr>
                <w:rFonts w:eastAsia="Times New Roman" w:cs="Open Sans"/>
                <w:b/>
                <w:szCs w:val="24"/>
                <w:u w:val="single"/>
                <w:lang w:eastAsia="pl-PL"/>
              </w:rPr>
              <w:t xml:space="preserve">PLACÓWKI </w:t>
            </w:r>
            <w:r w:rsidR="00D541C0" w:rsidRPr="009D57FF">
              <w:rPr>
                <w:rFonts w:eastAsia="Times New Roman" w:cs="Open Sans"/>
                <w:b/>
                <w:szCs w:val="24"/>
                <w:u w:val="single"/>
                <w:lang w:eastAsia="pl-PL"/>
              </w:rPr>
              <w:t>NIE</w:t>
            </w:r>
            <w:r w:rsidRPr="009D57FF">
              <w:rPr>
                <w:rFonts w:eastAsia="Times New Roman" w:cs="Open Sans"/>
                <w:b/>
                <w:szCs w:val="24"/>
                <w:u w:val="single"/>
                <w:lang w:eastAsia="pl-PL"/>
              </w:rPr>
              <w:t>PUBLICZNEJ</w:t>
            </w:r>
            <w:r w:rsidR="00D541C0" w:rsidRPr="00064411">
              <w:rPr>
                <w:rFonts w:eastAsia="Times New Roman" w:cs="Open Sans"/>
                <w:b/>
                <w:szCs w:val="24"/>
                <w:lang w:eastAsia="pl-PL"/>
              </w:rPr>
              <w:t>: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ABE5ED5" w14:textId="7AD1D02B" w:rsidR="00C626D2" w:rsidRPr="00064411" w:rsidRDefault="00C626D2" w:rsidP="00C626D2">
            <w:pPr>
              <w:spacing w:after="0" w:line="340" w:lineRule="exact"/>
              <w:jc w:val="center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b/>
                <w:szCs w:val="24"/>
                <w:lang w:eastAsia="pl-PL"/>
              </w:rPr>
              <w:t>Kwota</w:t>
            </w:r>
          </w:p>
        </w:tc>
      </w:tr>
      <w:tr w:rsidR="00C626D2" w:rsidRPr="00064411" w14:paraId="305E339C" w14:textId="77777777" w:rsidTr="001E75A5">
        <w:trPr>
          <w:jc w:val="center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77520" w14:textId="11A84C62" w:rsidR="00C626D2" w:rsidRPr="00064411" w:rsidRDefault="00C626D2" w:rsidP="00C626D2">
            <w:pPr>
              <w:spacing w:after="0" w:line="340" w:lineRule="exact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 xml:space="preserve">dziecko </w:t>
            </w:r>
            <w:r w:rsidR="006143F4">
              <w:rPr>
                <w:rFonts w:eastAsia="Times New Roman" w:cs="Open Sans"/>
                <w:szCs w:val="24"/>
                <w:lang w:eastAsia="pl-PL"/>
              </w:rPr>
              <w:t>5</w:t>
            </w:r>
            <w:r w:rsidRPr="00064411">
              <w:rPr>
                <w:rFonts w:eastAsia="Times New Roman" w:cs="Open Sans"/>
                <w:szCs w:val="24"/>
                <w:lang w:eastAsia="pl-PL"/>
              </w:rPr>
              <w:t>-letnie w przedszkolu z orzeczeniem o potrzebie kształcenia specjalnego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52736" w14:textId="6A0366D8" w:rsidR="00C626D2" w:rsidRPr="00064411" w:rsidRDefault="00CA481E" w:rsidP="00C626D2">
            <w:pPr>
              <w:spacing w:after="0" w:line="340" w:lineRule="exact"/>
              <w:jc w:val="right"/>
              <w:rPr>
                <w:rFonts w:eastAsia="Times New Roman" w:cs="Open Sans"/>
                <w:szCs w:val="24"/>
                <w:lang w:eastAsia="pl-PL"/>
              </w:rPr>
            </w:pPr>
            <w:r>
              <w:rPr>
                <w:rFonts w:eastAsia="Times New Roman" w:cs="Open Sans"/>
                <w:szCs w:val="24"/>
                <w:lang w:eastAsia="pl-PL"/>
              </w:rPr>
              <w:t>572,59</w:t>
            </w:r>
          </w:p>
        </w:tc>
      </w:tr>
      <w:tr w:rsidR="006143F4" w:rsidRPr="00064411" w14:paraId="712CA808" w14:textId="77777777" w:rsidTr="001E75A5">
        <w:trPr>
          <w:jc w:val="center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40147" w14:textId="3561A660" w:rsidR="004D1E27" w:rsidRDefault="004D1E27" w:rsidP="004D1E27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 xml:space="preserve">dziecko </w:t>
            </w:r>
            <w:r>
              <w:rPr>
                <w:rFonts w:eastAsia="Times New Roman" w:cs="Open Sans"/>
                <w:szCs w:val="24"/>
                <w:lang w:eastAsia="pl-PL"/>
              </w:rPr>
              <w:t>5</w:t>
            </w:r>
            <w:r w:rsidRPr="00064411">
              <w:rPr>
                <w:rFonts w:eastAsia="Times New Roman" w:cs="Open Sans"/>
                <w:szCs w:val="24"/>
                <w:lang w:eastAsia="pl-PL"/>
              </w:rPr>
              <w:t>-letnie w oddziale rocznego przygotowania przedszkolnego w niepublicznej szkole podstawowej oraz innych formach wychowania przedszkolnego</w:t>
            </w:r>
          </w:p>
          <w:p w14:paraId="74684720" w14:textId="1081FD67" w:rsidR="006143F4" w:rsidRPr="00064411" w:rsidRDefault="004D1E27" w:rsidP="004D1E27">
            <w:pPr>
              <w:spacing w:after="0" w:line="340" w:lineRule="exact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z orzeczeniem o potrzebie kształcenia specjalnego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D9E3E" w14:textId="755AF816" w:rsidR="006143F4" w:rsidRPr="00064411" w:rsidRDefault="00CA481E" w:rsidP="00C626D2">
            <w:pPr>
              <w:spacing w:after="0" w:line="340" w:lineRule="exact"/>
              <w:jc w:val="right"/>
              <w:rPr>
                <w:rFonts w:eastAsia="Times New Roman" w:cs="Open Sans"/>
                <w:szCs w:val="24"/>
                <w:lang w:eastAsia="pl-PL"/>
              </w:rPr>
            </w:pPr>
            <w:r>
              <w:rPr>
                <w:rFonts w:eastAsia="Times New Roman" w:cs="Open Sans"/>
                <w:szCs w:val="24"/>
                <w:lang w:eastAsia="pl-PL"/>
              </w:rPr>
              <w:t>508,44</w:t>
            </w:r>
          </w:p>
        </w:tc>
      </w:tr>
      <w:tr w:rsidR="006143F4" w:rsidRPr="00064411" w14:paraId="06327876" w14:textId="77777777" w:rsidTr="001E75A5">
        <w:trPr>
          <w:jc w:val="center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D6774" w14:textId="5DE3C231" w:rsidR="006143F4" w:rsidRPr="00064411" w:rsidRDefault="006143F4" w:rsidP="00C626D2">
            <w:pPr>
              <w:spacing w:after="0" w:line="340" w:lineRule="exact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dziecko 6-letnie w przedszkolu z orzeczeniem o potrzebie kształcenia specjalnego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6A987" w14:textId="456380CB" w:rsidR="006143F4" w:rsidRPr="00064411" w:rsidRDefault="00CA481E" w:rsidP="00C626D2">
            <w:pPr>
              <w:spacing w:after="0" w:line="340" w:lineRule="exact"/>
              <w:jc w:val="right"/>
              <w:rPr>
                <w:rFonts w:eastAsia="Times New Roman" w:cs="Open Sans"/>
                <w:szCs w:val="24"/>
                <w:lang w:eastAsia="pl-PL"/>
              </w:rPr>
            </w:pPr>
            <w:r>
              <w:rPr>
                <w:rFonts w:eastAsia="Times New Roman" w:cs="Open Sans"/>
                <w:szCs w:val="24"/>
                <w:lang w:eastAsia="pl-PL"/>
              </w:rPr>
              <w:t>628,73</w:t>
            </w:r>
          </w:p>
        </w:tc>
      </w:tr>
      <w:tr w:rsidR="00C626D2" w:rsidRPr="00064411" w14:paraId="39CB008A" w14:textId="77777777" w:rsidTr="001E75A5">
        <w:trPr>
          <w:jc w:val="center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F6BCC" w14:textId="77777777" w:rsidR="001E75A5" w:rsidRDefault="00C626D2" w:rsidP="00C626D2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dziecko 6-letnie w oddziale rocznego przygotowania przedszkolnego w niepublicznej szkole podstawowej oraz innych formach wychowania przedszkolnego</w:t>
            </w:r>
          </w:p>
          <w:p w14:paraId="28EEBE37" w14:textId="3477494D" w:rsidR="00C626D2" w:rsidRPr="00064411" w:rsidRDefault="00C626D2" w:rsidP="00C626D2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z orzeczeniem o potrzebie kształcenia specjalnego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415F3" w14:textId="371897EE" w:rsidR="00C626D2" w:rsidRPr="00064411" w:rsidRDefault="00CA481E" w:rsidP="00C626D2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556,56</w:t>
            </w:r>
          </w:p>
        </w:tc>
      </w:tr>
      <w:tr w:rsidR="00C626D2" w:rsidRPr="00064411" w14:paraId="70F7CF65" w14:textId="77777777" w:rsidTr="001E75A5">
        <w:trPr>
          <w:jc w:val="center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0923D" w14:textId="5DF94FB3" w:rsidR="00C626D2" w:rsidRPr="00064411" w:rsidRDefault="00C626D2" w:rsidP="00C626D2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wczesne wspomaganie rozwoju – w placówkach</w:t>
            </w:r>
            <w:r w:rsidR="00CA481E">
              <w:rPr>
                <w:rFonts w:eastAsia="Times New Roman" w:cs="Open Sans"/>
                <w:szCs w:val="24"/>
                <w:lang w:eastAsia="pl-PL"/>
              </w:rPr>
              <w:t xml:space="preserve"> i poradniach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56FB6A" w14:textId="2899947D" w:rsidR="00C626D2" w:rsidRPr="00064411" w:rsidRDefault="00CA481E" w:rsidP="00C626D2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673,64</w:t>
            </w:r>
          </w:p>
        </w:tc>
      </w:tr>
      <w:tr w:rsidR="00C626D2" w:rsidRPr="00064411" w14:paraId="092F81E6" w14:textId="77777777" w:rsidTr="001E75A5">
        <w:trPr>
          <w:jc w:val="center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BBE7C" w14:textId="77777777" w:rsidR="00C626D2" w:rsidRPr="00064411" w:rsidRDefault="00C626D2" w:rsidP="00C626D2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 xml:space="preserve">szkoła zawodowa specjalna przysposabiająca do pracy 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C77065" w14:textId="46F67905" w:rsidR="00C626D2" w:rsidRPr="00064411" w:rsidRDefault="00540D79" w:rsidP="00C626D2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1.052,16</w:t>
            </w:r>
          </w:p>
        </w:tc>
      </w:tr>
      <w:tr w:rsidR="00C626D2" w:rsidRPr="00064411" w14:paraId="025F96E3" w14:textId="77777777" w:rsidTr="001E75A5">
        <w:trPr>
          <w:jc w:val="center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9718A9" w14:textId="56712933" w:rsidR="00C626D2" w:rsidRPr="00064411" w:rsidRDefault="00C626D2" w:rsidP="00C626D2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 xml:space="preserve">liceum ogólnokształcące dla dorosłych kształcące w </w:t>
            </w:r>
            <w:r w:rsidR="00B8578E">
              <w:rPr>
                <w:rFonts w:eastAsia="Times New Roman" w:cs="Open Sans"/>
                <w:szCs w:val="24"/>
                <w:lang w:eastAsia="pl-PL"/>
              </w:rPr>
              <w:t>formie</w:t>
            </w:r>
            <w:r w:rsidRPr="00064411">
              <w:rPr>
                <w:rFonts w:eastAsia="Times New Roman" w:cs="Open Sans"/>
                <w:szCs w:val="24"/>
                <w:lang w:eastAsia="pl-PL"/>
              </w:rPr>
              <w:t xml:space="preserve"> zaoczn</w:t>
            </w:r>
            <w:r w:rsidR="00B8578E">
              <w:rPr>
                <w:rFonts w:eastAsia="Times New Roman" w:cs="Open Sans"/>
                <w:szCs w:val="24"/>
                <w:lang w:eastAsia="pl-PL"/>
              </w:rPr>
              <w:t>ej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A0FDF" w14:textId="250062B6" w:rsidR="00C626D2" w:rsidRPr="00064411" w:rsidRDefault="00540D79" w:rsidP="00C626D2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4,01</w:t>
            </w:r>
          </w:p>
        </w:tc>
      </w:tr>
      <w:tr w:rsidR="00C626D2" w:rsidRPr="00064411" w14:paraId="3F3260A5" w14:textId="77777777" w:rsidTr="001E75A5">
        <w:trPr>
          <w:jc w:val="center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C30C6" w14:textId="07EA67CD" w:rsidR="00C626D2" w:rsidRPr="00064411" w:rsidRDefault="00C626D2" w:rsidP="00C626D2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 xml:space="preserve">szkoła policealna </w:t>
            </w:r>
            <w:r w:rsidR="0063683F">
              <w:rPr>
                <w:rFonts w:eastAsia="Times New Roman" w:cs="Open Sans"/>
                <w:szCs w:val="24"/>
                <w:lang w:eastAsia="pl-PL"/>
              </w:rPr>
              <w:t>kształcąca w formie dziennej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7D926" w14:textId="33D54FFA" w:rsidR="00C626D2" w:rsidRPr="00064411" w:rsidRDefault="00540D79" w:rsidP="00C626D2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319,98</w:t>
            </w:r>
          </w:p>
        </w:tc>
      </w:tr>
      <w:tr w:rsidR="0063683F" w:rsidRPr="00064411" w14:paraId="648A9B73" w14:textId="77777777" w:rsidTr="001E75A5">
        <w:trPr>
          <w:jc w:val="center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76EE8" w14:textId="2CD94BE1" w:rsidR="0063683F" w:rsidRPr="00064411" w:rsidRDefault="0063683F" w:rsidP="00C626D2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 xml:space="preserve">szkoła policealna </w:t>
            </w:r>
            <w:r>
              <w:rPr>
                <w:rFonts w:eastAsia="Times New Roman" w:cs="Open Sans"/>
                <w:szCs w:val="24"/>
                <w:lang w:eastAsia="pl-PL"/>
              </w:rPr>
              <w:t>kształcąca w formie stacjonarnej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E6A668" w14:textId="0EC700AC" w:rsidR="0063683F" w:rsidRPr="00064411" w:rsidRDefault="00540D79" w:rsidP="00C626D2">
            <w:pPr>
              <w:spacing w:after="0" w:line="340" w:lineRule="exact"/>
              <w:jc w:val="right"/>
              <w:rPr>
                <w:rFonts w:eastAsia="Times New Roman" w:cs="Open Sans"/>
                <w:szCs w:val="24"/>
                <w:lang w:eastAsia="pl-PL"/>
              </w:rPr>
            </w:pPr>
            <w:r>
              <w:rPr>
                <w:rFonts w:eastAsia="Times New Roman" w:cs="Open Sans"/>
                <w:szCs w:val="24"/>
                <w:lang w:eastAsia="pl-PL"/>
              </w:rPr>
              <w:t>191,67</w:t>
            </w:r>
          </w:p>
        </w:tc>
      </w:tr>
      <w:tr w:rsidR="0063683F" w:rsidRPr="00064411" w14:paraId="1FB04F41" w14:textId="77777777" w:rsidTr="001E75A5">
        <w:trPr>
          <w:jc w:val="center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3AC1B" w14:textId="782827DF" w:rsidR="0063683F" w:rsidRPr="00064411" w:rsidRDefault="0063683F" w:rsidP="00C626D2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 xml:space="preserve">szkoła policealna </w:t>
            </w:r>
            <w:r>
              <w:rPr>
                <w:rFonts w:eastAsia="Times New Roman" w:cs="Open Sans"/>
                <w:szCs w:val="24"/>
                <w:lang w:eastAsia="pl-PL"/>
              </w:rPr>
              <w:t>kształcąca w formie zaocznej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E3C69" w14:textId="2DCE670B" w:rsidR="0063683F" w:rsidRPr="00064411" w:rsidRDefault="0037189C" w:rsidP="00C626D2">
            <w:pPr>
              <w:spacing w:after="0" w:line="340" w:lineRule="exact"/>
              <w:jc w:val="right"/>
              <w:rPr>
                <w:rFonts w:eastAsia="Times New Roman" w:cs="Open Sans"/>
                <w:szCs w:val="24"/>
                <w:lang w:eastAsia="pl-PL"/>
              </w:rPr>
            </w:pPr>
            <w:r>
              <w:rPr>
                <w:rFonts w:eastAsia="Times New Roman" w:cs="Open Sans"/>
                <w:szCs w:val="24"/>
                <w:lang w:eastAsia="pl-PL"/>
              </w:rPr>
              <w:t>190,06</w:t>
            </w:r>
          </w:p>
        </w:tc>
      </w:tr>
      <w:tr w:rsidR="00C626D2" w:rsidRPr="00064411" w14:paraId="51A906D2" w14:textId="77777777" w:rsidTr="001E75A5">
        <w:trPr>
          <w:jc w:val="center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26B9E" w14:textId="727F4CF5" w:rsidR="00C626D2" w:rsidRPr="00064411" w:rsidRDefault="00C626D2" w:rsidP="00C626D2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szkoła policealna</w:t>
            </w:r>
            <w:r w:rsidR="00C65042">
              <w:rPr>
                <w:rFonts w:eastAsia="Times New Roman" w:cs="Open Sans"/>
                <w:szCs w:val="24"/>
                <w:lang w:eastAsia="pl-PL"/>
              </w:rPr>
              <w:t xml:space="preserve"> </w:t>
            </w:r>
            <w:r w:rsidRPr="00064411">
              <w:rPr>
                <w:rFonts w:eastAsia="Times New Roman" w:cs="Open Sans"/>
                <w:szCs w:val="24"/>
                <w:lang w:eastAsia="pl-PL"/>
              </w:rPr>
              <w:t xml:space="preserve">kształcąca w </w:t>
            </w:r>
            <w:r w:rsidR="00C65042">
              <w:rPr>
                <w:rFonts w:eastAsia="Times New Roman" w:cs="Open Sans"/>
                <w:szCs w:val="24"/>
                <w:lang w:eastAsia="pl-PL"/>
              </w:rPr>
              <w:t xml:space="preserve">formie zaocznej w </w:t>
            </w:r>
            <w:r w:rsidRPr="00064411">
              <w:rPr>
                <w:rFonts w:eastAsia="Times New Roman" w:cs="Open Sans"/>
                <w:szCs w:val="24"/>
                <w:lang w:eastAsia="pl-PL"/>
              </w:rPr>
              <w:t>zawodach wymienionych</w:t>
            </w:r>
            <w:r w:rsidR="00C65042">
              <w:rPr>
                <w:rFonts w:eastAsia="Times New Roman" w:cs="Open Sans"/>
                <w:szCs w:val="24"/>
                <w:lang w:eastAsia="pl-PL"/>
              </w:rPr>
              <w:t xml:space="preserve"> </w:t>
            </w:r>
            <w:r w:rsidRPr="00064411">
              <w:rPr>
                <w:rFonts w:eastAsia="Times New Roman" w:cs="Open Sans"/>
                <w:szCs w:val="24"/>
                <w:lang w:eastAsia="pl-PL"/>
              </w:rPr>
              <w:t>w</w:t>
            </w:r>
            <w:r w:rsidR="00F857AD" w:rsidRPr="00064411">
              <w:rPr>
                <w:rFonts w:eastAsia="Times New Roman" w:cs="Open Sans"/>
                <w:szCs w:val="24"/>
                <w:lang w:eastAsia="pl-PL"/>
              </w:rPr>
              <w:t> </w:t>
            </w:r>
            <w:r w:rsidRPr="00064411">
              <w:rPr>
                <w:rFonts w:eastAsia="Times New Roman" w:cs="Open Sans"/>
                <w:szCs w:val="24"/>
                <w:lang w:eastAsia="pl-PL"/>
              </w:rPr>
              <w:t>ust.</w:t>
            </w:r>
            <w:r w:rsidR="00F857AD" w:rsidRPr="00064411">
              <w:rPr>
                <w:rFonts w:eastAsia="Times New Roman" w:cs="Open Sans"/>
                <w:szCs w:val="24"/>
                <w:lang w:eastAsia="pl-PL"/>
              </w:rPr>
              <w:t>2</w:t>
            </w:r>
            <w:r w:rsidR="0063683F">
              <w:rPr>
                <w:rFonts w:eastAsia="Times New Roman" w:cs="Open Sans"/>
                <w:szCs w:val="24"/>
                <w:lang w:eastAsia="pl-PL"/>
              </w:rPr>
              <w:t>0</w:t>
            </w:r>
            <w:r w:rsidRPr="00064411">
              <w:rPr>
                <w:rFonts w:eastAsia="Times New Roman" w:cs="Open Sans"/>
                <w:szCs w:val="24"/>
                <w:lang w:eastAsia="pl-PL"/>
              </w:rPr>
              <w:t xml:space="preserve"> rozporządzenia ME </w:t>
            </w:r>
            <w:r w:rsidR="000758A1">
              <w:rPr>
                <w:rFonts w:eastAsia="Times New Roman" w:cs="Open Sans"/>
                <w:szCs w:val="24"/>
                <w:lang w:eastAsia="pl-PL"/>
              </w:rPr>
              <w:t>w sprawie</w:t>
            </w:r>
            <w:r w:rsidR="005C6EF3">
              <w:rPr>
                <w:rFonts w:eastAsia="Times New Roman" w:cs="Open Sans"/>
                <w:szCs w:val="24"/>
                <w:lang w:eastAsia="pl-PL"/>
              </w:rPr>
              <w:t xml:space="preserve"> sposobu </w:t>
            </w:r>
            <w:r w:rsidRPr="00064411">
              <w:rPr>
                <w:rFonts w:eastAsia="Times New Roman" w:cs="Open Sans"/>
                <w:szCs w:val="24"/>
                <w:lang w:eastAsia="pl-PL"/>
              </w:rPr>
              <w:t>podzia</w:t>
            </w:r>
            <w:r w:rsidR="005C6EF3">
              <w:rPr>
                <w:rFonts w:eastAsia="Times New Roman" w:cs="Open Sans"/>
                <w:szCs w:val="24"/>
                <w:lang w:eastAsia="pl-PL"/>
              </w:rPr>
              <w:t>łu</w:t>
            </w:r>
            <w:r w:rsidRPr="00064411">
              <w:rPr>
                <w:rFonts w:eastAsia="Times New Roman" w:cs="Open Sans"/>
                <w:szCs w:val="24"/>
                <w:lang w:eastAsia="pl-PL"/>
              </w:rPr>
              <w:t xml:space="preserve"> </w:t>
            </w:r>
            <w:r w:rsidR="00C65042">
              <w:rPr>
                <w:rFonts w:eastAsia="Times New Roman" w:cs="Open Sans"/>
                <w:szCs w:val="24"/>
                <w:lang w:eastAsia="pl-PL"/>
              </w:rPr>
              <w:t>kwoty potrzeb oświatowych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D73F6C" w14:textId="4F2C6E6F" w:rsidR="00C626D2" w:rsidRPr="00064411" w:rsidRDefault="0037189C" w:rsidP="00C626D2">
            <w:pPr>
              <w:spacing w:after="0" w:line="340" w:lineRule="exact"/>
              <w:jc w:val="right"/>
              <w:rPr>
                <w:rFonts w:eastAsia="Times New Roman" w:cs="Open Sans"/>
                <w:szCs w:val="24"/>
                <w:lang w:eastAsia="pl-PL"/>
              </w:rPr>
            </w:pPr>
            <w:r>
              <w:rPr>
                <w:rFonts w:eastAsia="Times New Roman" w:cs="Open Sans"/>
                <w:szCs w:val="24"/>
                <w:lang w:eastAsia="pl-PL"/>
              </w:rPr>
              <w:t>84,21</w:t>
            </w:r>
          </w:p>
        </w:tc>
      </w:tr>
      <w:tr w:rsidR="00C626D2" w:rsidRPr="00064411" w14:paraId="79E05B4E" w14:textId="77777777" w:rsidTr="001E75A5">
        <w:trPr>
          <w:jc w:val="center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35EF2" w14:textId="2ED36936" w:rsidR="00C626D2" w:rsidRPr="00064411" w:rsidRDefault="00C626D2" w:rsidP="00C626D2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 xml:space="preserve">medyczna szkoła policealna </w:t>
            </w:r>
            <w:r w:rsidR="0063683F">
              <w:rPr>
                <w:rFonts w:eastAsia="Times New Roman" w:cs="Open Sans"/>
                <w:szCs w:val="24"/>
                <w:lang w:eastAsia="pl-PL"/>
              </w:rPr>
              <w:t>kształcąca w formie dziennej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E5284" w14:textId="0ADE97AF" w:rsidR="00C626D2" w:rsidRPr="00064411" w:rsidRDefault="001B1403" w:rsidP="00C626D2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826,01</w:t>
            </w:r>
          </w:p>
        </w:tc>
      </w:tr>
      <w:tr w:rsidR="0063683F" w:rsidRPr="00064411" w14:paraId="1224769E" w14:textId="77777777" w:rsidTr="001E75A5">
        <w:trPr>
          <w:jc w:val="center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E26110" w14:textId="17FCBFEC" w:rsidR="0063683F" w:rsidRPr="00064411" w:rsidRDefault="0063683F" w:rsidP="0063683F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 xml:space="preserve">medyczna szkoła policealna </w:t>
            </w:r>
            <w:r>
              <w:rPr>
                <w:rFonts w:eastAsia="Times New Roman" w:cs="Open Sans"/>
                <w:szCs w:val="24"/>
                <w:lang w:eastAsia="pl-PL"/>
              </w:rPr>
              <w:t>kształcąca w formie stacjonarnej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2A9AE" w14:textId="4BD546F2" w:rsidR="0063683F" w:rsidRPr="00064411" w:rsidRDefault="001B1403" w:rsidP="0063683F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697,70</w:t>
            </w:r>
          </w:p>
        </w:tc>
      </w:tr>
      <w:tr w:rsidR="0063683F" w:rsidRPr="00064411" w14:paraId="670D41C2" w14:textId="77777777" w:rsidTr="001E75A5">
        <w:trPr>
          <w:jc w:val="center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ADDC5" w14:textId="3A268360" w:rsidR="0063683F" w:rsidRPr="00064411" w:rsidRDefault="0063683F" w:rsidP="0063683F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 xml:space="preserve">medyczna szkoła policealna </w:t>
            </w:r>
            <w:r>
              <w:rPr>
                <w:rFonts w:eastAsia="Times New Roman" w:cs="Open Sans"/>
                <w:szCs w:val="24"/>
                <w:lang w:eastAsia="pl-PL"/>
              </w:rPr>
              <w:t>kształcąca w formie zaocznej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A8B43" w14:textId="7D5063BE" w:rsidR="0063683F" w:rsidRPr="00064411" w:rsidRDefault="001E75A5" w:rsidP="0063683F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696,09</w:t>
            </w:r>
          </w:p>
        </w:tc>
      </w:tr>
      <w:tr w:rsidR="0063683F" w:rsidRPr="00064411" w14:paraId="5108E601" w14:textId="77777777" w:rsidTr="001E75A5">
        <w:trPr>
          <w:jc w:val="center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A0023" w14:textId="77777777" w:rsidR="0063683F" w:rsidRPr="00064411" w:rsidRDefault="0063683F" w:rsidP="0063683F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bursy i internaty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41F13" w14:textId="30724F3D" w:rsidR="0063683F" w:rsidRPr="00064411" w:rsidRDefault="001E75A5" w:rsidP="0063683F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1.202,93</w:t>
            </w:r>
          </w:p>
        </w:tc>
      </w:tr>
    </w:tbl>
    <w:p w14:paraId="5D6CA6DA" w14:textId="697E56BD" w:rsidR="00892596" w:rsidRPr="0074537B" w:rsidRDefault="00892596" w:rsidP="00C17086">
      <w:pPr>
        <w:spacing w:after="0" w:line="340" w:lineRule="exact"/>
        <w:ind w:left="-284" w:right="-286"/>
        <w:jc w:val="both"/>
        <w:rPr>
          <w:rFonts w:eastAsia="Times New Roman" w:cs="Open Sans"/>
          <w:sz w:val="18"/>
          <w:szCs w:val="18"/>
          <w:lang w:eastAsia="pl-PL"/>
        </w:rPr>
      </w:pPr>
      <w:r w:rsidRPr="0074537B">
        <w:rPr>
          <w:rFonts w:eastAsia="Times New Roman" w:cs="Open Sans"/>
          <w:sz w:val="18"/>
          <w:szCs w:val="18"/>
          <w:lang w:eastAsia="pl-PL"/>
        </w:rPr>
        <w:t>* zgodnie z wagami określonymi w  Rozporządzeniu Ministra Edukacji</w:t>
      </w:r>
      <w:r w:rsidR="00F85C5D" w:rsidRPr="0074537B">
        <w:rPr>
          <w:rFonts w:eastAsia="Times New Roman" w:cs="Open Sans"/>
          <w:sz w:val="18"/>
          <w:szCs w:val="18"/>
          <w:lang w:eastAsia="pl-PL"/>
        </w:rPr>
        <w:t xml:space="preserve"> </w:t>
      </w:r>
      <w:r w:rsidRPr="0074537B">
        <w:rPr>
          <w:rFonts w:eastAsia="Times New Roman" w:cs="Open Sans"/>
          <w:sz w:val="18"/>
          <w:szCs w:val="18"/>
          <w:lang w:eastAsia="pl-PL"/>
        </w:rPr>
        <w:t xml:space="preserve">z dnia </w:t>
      </w:r>
      <w:r w:rsidR="00CA0C51" w:rsidRPr="0074537B">
        <w:rPr>
          <w:rFonts w:eastAsia="Times New Roman" w:cs="Open Sans"/>
          <w:sz w:val="18"/>
          <w:szCs w:val="18"/>
          <w:lang w:eastAsia="pl-PL"/>
        </w:rPr>
        <w:t>28 lipca</w:t>
      </w:r>
      <w:r w:rsidRPr="0074537B">
        <w:rPr>
          <w:rFonts w:eastAsia="Times New Roman" w:cs="Open Sans"/>
          <w:sz w:val="18"/>
          <w:szCs w:val="18"/>
          <w:lang w:eastAsia="pl-PL"/>
        </w:rPr>
        <w:t xml:space="preserve"> 202</w:t>
      </w:r>
      <w:r w:rsidR="00CA0C51" w:rsidRPr="0074537B">
        <w:rPr>
          <w:rFonts w:eastAsia="Times New Roman" w:cs="Open Sans"/>
          <w:sz w:val="18"/>
          <w:szCs w:val="18"/>
          <w:lang w:eastAsia="pl-PL"/>
        </w:rPr>
        <w:t>5</w:t>
      </w:r>
      <w:r w:rsidRPr="0074537B">
        <w:rPr>
          <w:rFonts w:eastAsia="Times New Roman" w:cs="Open Sans"/>
          <w:sz w:val="18"/>
          <w:szCs w:val="18"/>
          <w:lang w:eastAsia="pl-PL"/>
        </w:rPr>
        <w:t> r. w</w:t>
      </w:r>
      <w:r w:rsidR="00F00DF3" w:rsidRPr="0074537B">
        <w:rPr>
          <w:rFonts w:eastAsia="Times New Roman" w:cs="Open Sans"/>
          <w:sz w:val="18"/>
          <w:szCs w:val="18"/>
          <w:lang w:eastAsia="pl-PL"/>
        </w:rPr>
        <w:t> </w:t>
      </w:r>
      <w:r w:rsidRPr="0074537B">
        <w:rPr>
          <w:rFonts w:eastAsia="Times New Roman" w:cs="Open Sans"/>
          <w:sz w:val="18"/>
          <w:szCs w:val="18"/>
          <w:lang w:eastAsia="pl-PL"/>
        </w:rPr>
        <w:t xml:space="preserve">sprawie sposobu podziału </w:t>
      </w:r>
      <w:r w:rsidR="00264E1B" w:rsidRPr="0074537B">
        <w:rPr>
          <w:rFonts w:eastAsia="Times New Roman" w:cs="Open Sans"/>
          <w:sz w:val="18"/>
          <w:szCs w:val="18"/>
          <w:lang w:eastAsia="pl-PL"/>
        </w:rPr>
        <w:t>łącznej kwoty potrzeb oświatowych między jednostkami samorządu terytorialnego w roku 2026.</w:t>
      </w:r>
    </w:p>
    <w:p w14:paraId="20C51ADB" w14:textId="77777777" w:rsidR="00892596" w:rsidRDefault="00892596" w:rsidP="00892596">
      <w:pPr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5AF5C3F3" w14:textId="77777777" w:rsidR="000B261D" w:rsidRPr="00064411" w:rsidRDefault="000B261D" w:rsidP="00892596">
      <w:pPr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54A1EBDD" w14:textId="77777777" w:rsidR="009414AA" w:rsidRPr="00011544" w:rsidRDefault="009414AA" w:rsidP="00892596">
      <w:pPr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tbl>
      <w:tblPr>
        <w:tblW w:w="9782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230"/>
        <w:gridCol w:w="2552"/>
      </w:tblGrid>
      <w:tr w:rsidR="00892596" w:rsidRPr="00064411" w14:paraId="543E9FC5" w14:textId="77777777" w:rsidTr="001C6591"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A3FE01" w14:textId="1CB2845E" w:rsidR="00892596" w:rsidRPr="00064411" w:rsidRDefault="00892596" w:rsidP="0089259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Jednorazowa dotacja za efekt kształcenia</w:t>
            </w:r>
            <w:r w:rsidR="00950500" w:rsidRPr="00064411">
              <w:rPr>
                <w:rFonts w:eastAsia="Times New Roman" w:cs="Open Sans"/>
                <w:szCs w:val="24"/>
                <w:lang w:eastAsia="pl-PL"/>
              </w:rPr>
              <w:t xml:space="preserve"> w liceum ogólnokształcącym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439EA" w14:textId="52A54EEA" w:rsidR="00892596" w:rsidRPr="00064411" w:rsidRDefault="006C369B" w:rsidP="00892596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9.142,26</w:t>
            </w:r>
          </w:p>
        </w:tc>
      </w:tr>
      <w:tr w:rsidR="000D7D66" w:rsidRPr="00064411" w14:paraId="7F6FDB43" w14:textId="77777777" w:rsidTr="001C6591"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712AFC" w14:textId="309911E8" w:rsidR="000D7D66" w:rsidRPr="00064411" w:rsidRDefault="00950500" w:rsidP="0089259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Jednorazowa dotacja za efekt kształcenia w szkole policealnej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AC336" w14:textId="346ED484" w:rsidR="000D7D66" w:rsidRPr="00064411" w:rsidRDefault="006C369B" w:rsidP="00892596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8.179,92</w:t>
            </w:r>
          </w:p>
        </w:tc>
      </w:tr>
      <w:tr w:rsidR="005B2A07" w:rsidRPr="00064411" w14:paraId="6C891DEF" w14:textId="77777777" w:rsidTr="001C6591"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372C8" w14:textId="7A610D7E" w:rsidR="005B2A07" w:rsidRPr="00064411" w:rsidRDefault="005B2A07" w:rsidP="0089259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Jednorazowa dotacja za kwalifikacyjne kursy zawodowe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C71BFA" w14:textId="3DD7D54A" w:rsidR="005B2A07" w:rsidRPr="00064411" w:rsidRDefault="006C369B" w:rsidP="00892596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6.640,17</w:t>
            </w:r>
          </w:p>
        </w:tc>
      </w:tr>
    </w:tbl>
    <w:p w14:paraId="00F748F8" w14:textId="77777777" w:rsidR="0046325E" w:rsidRDefault="0046325E" w:rsidP="00892596">
      <w:pPr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2EAC72F5" w14:textId="77777777" w:rsidR="000B261D" w:rsidRDefault="000B261D" w:rsidP="00892596">
      <w:pPr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tbl>
      <w:tblPr>
        <w:tblW w:w="9782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30"/>
        <w:gridCol w:w="1965"/>
        <w:gridCol w:w="1487"/>
      </w:tblGrid>
      <w:tr w:rsidR="002A637E" w:rsidRPr="00D5688B" w14:paraId="7B38F889" w14:textId="3954CEA7" w:rsidTr="002A637E">
        <w:tc>
          <w:tcPr>
            <w:tcW w:w="6330" w:type="dxa"/>
            <w:shd w:val="clear" w:color="auto" w:fill="D9D9D9" w:themeFill="background1" w:themeFillShade="D9"/>
            <w:vAlign w:val="center"/>
          </w:tcPr>
          <w:p w14:paraId="5B74BC77" w14:textId="77777777" w:rsidR="002A637E" w:rsidRPr="00064411" w:rsidRDefault="002A637E" w:rsidP="002A637E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b/>
                <w:szCs w:val="20"/>
                <w:lang w:eastAsia="pl-PL"/>
              </w:rPr>
              <w:t>Miesięczna dotacja</w:t>
            </w:r>
          </w:p>
          <w:p w14:paraId="2C1E7C2C" w14:textId="017849F4" w:rsidR="002A637E" w:rsidRPr="00064411" w:rsidRDefault="002A637E" w:rsidP="002A637E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b/>
                <w:szCs w:val="20"/>
                <w:lang w:eastAsia="pl-PL"/>
              </w:rPr>
              <w:t>na ucznia niepełnosprawnego</w:t>
            </w:r>
            <w:r>
              <w:rPr>
                <w:rFonts w:eastAsia="Times New Roman" w:cs="Open Sans"/>
                <w:b/>
                <w:szCs w:val="20"/>
                <w:lang w:eastAsia="pl-PL"/>
              </w:rPr>
              <w:t xml:space="preserve"> w </w:t>
            </w:r>
            <w:r w:rsidRPr="00387EBB">
              <w:rPr>
                <w:rFonts w:eastAsia="Times New Roman" w:cs="Open Sans"/>
                <w:b/>
                <w:szCs w:val="20"/>
                <w:u w:val="single"/>
                <w:lang w:eastAsia="pl-PL"/>
              </w:rPr>
              <w:t>PLACÓWCE NIEPUBLICZNEJ</w:t>
            </w:r>
          </w:p>
        </w:tc>
        <w:tc>
          <w:tcPr>
            <w:tcW w:w="1965" w:type="dxa"/>
            <w:shd w:val="clear" w:color="auto" w:fill="D9D9D9" w:themeFill="background1" w:themeFillShade="D9"/>
            <w:vAlign w:val="center"/>
          </w:tcPr>
          <w:p w14:paraId="288E6BFE" w14:textId="1A6DF073" w:rsidR="002A637E" w:rsidRPr="00064411" w:rsidRDefault="002A637E" w:rsidP="002A637E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>
              <w:rPr>
                <w:rFonts w:eastAsia="Times New Roman" w:cs="Open Sans"/>
                <w:b/>
                <w:szCs w:val="20"/>
                <w:lang w:eastAsia="pl-PL"/>
              </w:rPr>
              <w:t>Punkt przedszkolny oraz Przedszkole</w:t>
            </w:r>
          </w:p>
        </w:tc>
        <w:tc>
          <w:tcPr>
            <w:tcW w:w="1487" w:type="dxa"/>
            <w:shd w:val="clear" w:color="auto" w:fill="D9D9D9" w:themeFill="background1" w:themeFillShade="D9"/>
          </w:tcPr>
          <w:p w14:paraId="0588A700" w14:textId="6261FA38" w:rsidR="002A637E" w:rsidRDefault="00825931" w:rsidP="002A637E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>
              <w:rPr>
                <w:rFonts w:eastAsia="Times New Roman" w:cs="Open Sans"/>
                <w:b/>
                <w:szCs w:val="20"/>
                <w:lang w:eastAsia="pl-PL"/>
              </w:rPr>
              <w:t>Pozostałe placówki</w:t>
            </w:r>
          </w:p>
        </w:tc>
      </w:tr>
      <w:tr w:rsidR="002A637E" w:rsidRPr="00D5688B" w14:paraId="1DCE2D8E" w14:textId="1ADF822B" w:rsidTr="002A637E">
        <w:trPr>
          <w:trHeight w:val="680"/>
        </w:trPr>
        <w:tc>
          <w:tcPr>
            <w:tcW w:w="6330" w:type="dxa"/>
            <w:vAlign w:val="center"/>
          </w:tcPr>
          <w:p w14:paraId="53A39302" w14:textId="116E9E90" w:rsidR="002A637E" w:rsidRPr="00064411" w:rsidRDefault="002A637E" w:rsidP="002A637E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szCs w:val="20"/>
                <w:lang w:eastAsia="pl-PL"/>
              </w:rPr>
              <w:t>Niepełnosprawność intelektualna w stopniu lekkim, niedostosowanie społeczne</w:t>
            </w:r>
            <w:r w:rsidR="00831922">
              <w:rPr>
                <w:rFonts w:eastAsia="Times New Roman" w:cs="Open Sans"/>
                <w:szCs w:val="20"/>
                <w:lang w:eastAsia="pl-PL"/>
              </w:rPr>
              <w:t>*</w:t>
            </w:r>
            <w:r w:rsidRPr="00064411">
              <w:rPr>
                <w:rFonts w:eastAsia="Times New Roman" w:cs="Open Sans"/>
                <w:szCs w:val="20"/>
                <w:lang w:eastAsia="pl-PL"/>
              </w:rPr>
              <w:t>, zagrożenie niedostosowaniem społecznym</w:t>
            </w:r>
            <w:r w:rsidR="002C53D0">
              <w:rPr>
                <w:rFonts w:eastAsia="Times New Roman" w:cs="Open Sans"/>
                <w:szCs w:val="20"/>
                <w:lang w:eastAsia="pl-PL"/>
              </w:rPr>
              <w:t>*</w:t>
            </w:r>
          </w:p>
        </w:tc>
        <w:tc>
          <w:tcPr>
            <w:tcW w:w="1965" w:type="dxa"/>
            <w:vAlign w:val="center"/>
          </w:tcPr>
          <w:p w14:paraId="454B9BA7" w14:textId="19A4A736" w:rsidR="002A637E" w:rsidRPr="00064411" w:rsidRDefault="0076794C" w:rsidP="002A637E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2.325,66</w:t>
            </w:r>
          </w:p>
        </w:tc>
        <w:tc>
          <w:tcPr>
            <w:tcW w:w="1487" w:type="dxa"/>
            <w:vAlign w:val="center"/>
          </w:tcPr>
          <w:p w14:paraId="0B917774" w14:textId="22494A7C" w:rsidR="002A637E" w:rsidRDefault="002A637E" w:rsidP="002A637E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1.122,73</w:t>
            </w:r>
          </w:p>
        </w:tc>
      </w:tr>
      <w:tr w:rsidR="002A637E" w:rsidRPr="00D5688B" w14:paraId="6964756E" w14:textId="5FCC70FC" w:rsidTr="002A637E">
        <w:trPr>
          <w:trHeight w:val="680"/>
        </w:trPr>
        <w:tc>
          <w:tcPr>
            <w:tcW w:w="6330" w:type="dxa"/>
            <w:vAlign w:val="center"/>
          </w:tcPr>
          <w:p w14:paraId="713FC0D5" w14:textId="77777777" w:rsidR="002A637E" w:rsidRDefault="002A637E" w:rsidP="002A637E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szCs w:val="20"/>
                <w:lang w:eastAsia="pl-PL"/>
              </w:rPr>
              <w:t>Niewidomi, słabowidzący, niepełnosprawność ruchowa</w:t>
            </w:r>
            <w:r>
              <w:rPr>
                <w:rFonts w:eastAsia="Times New Roman" w:cs="Open Sans"/>
                <w:szCs w:val="20"/>
                <w:lang w:eastAsia="pl-PL"/>
              </w:rPr>
              <w:t>,</w:t>
            </w:r>
          </w:p>
          <w:p w14:paraId="09B66DFE" w14:textId="35D5A4B0" w:rsidR="002A637E" w:rsidRPr="00064411" w:rsidRDefault="002A637E" w:rsidP="002A637E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w tym afazja</w:t>
            </w:r>
          </w:p>
        </w:tc>
        <w:tc>
          <w:tcPr>
            <w:tcW w:w="1965" w:type="dxa"/>
            <w:vAlign w:val="center"/>
          </w:tcPr>
          <w:p w14:paraId="36A64EBD" w14:textId="197A10FA" w:rsidR="002A637E" w:rsidRPr="00064411" w:rsidRDefault="002A637E" w:rsidP="002A637E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2.325,66</w:t>
            </w:r>
          </w:p>
        </w:tc>
        <w:tc>
          <w:tcPr>
            <w:tcW w:w="1487" w:type="dxa"/>
            <w:vAlign w:val="center"/>
          </w:tcPr>
          <w:p w14:paraId="41176C08" w14:textId="70BB3CF4" w:rsidR="002A637E" w:rsidRDefault="002A637E" w:rsidP="002A637E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2.325,66</w:t>
            </w:r>
          </w:p>
        </w:tc>
      </w:tr>
      <w:tr w:rsidR="002A637E" w:rsidRPr="00D5688B" w14:paraId="64721459" w14:textId="019C3978" w:rsidTr="002A637E">
        <w:trPr>
          <w:trHeight w:val="680"/>
        </w:trPr>
        <w:tc>
          <w:tcPr>
            <w:tcW w:w="6330" w:type="dxa"/>
            <w:vAlign w:val="center"/>
          </w:tcPr>
          <w:p w14:paraId="4DF9F585" w14:textId="77777777" w:rsidR="002A637E" w:rsidRPr="00064411" w:rsidRDefault="002A637E" w:rsidP="002A637E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szCs w:val="20"/>
                <w:lang w:eastAsia="pl-PL"/>
              </w:rPr>
              <w:t>Niesłyszący, słabosłyszący, niepełnosprawność intelektualna w stopniu umiarkowanym lub znacznym</w:t>
            </w:r>
          </w:p>
        </w:tc>
        <w:tc>
          <w:tcPr>
            <w:tcW w:w="1965" w:type="dxa"/>
            <w:vAlign w:val="center"/>
          </w:tcPr>
          <w:p w14:paraId="094CD320" w14:textId="00A789A2" w:rsidR="002A637E" w:rsidRPr="00064411" w:rsidRDefault="002A637E" w:rsidP="002A637E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2.887,03</w:t>
            </w:r>
          </w:p>
        </w:tc>
        <w:tc>
          <w:tcPr>
            <w:tcW w:w="1487" w:type="dxa"/>
            <w:vAlign w:val="center"/>
          </w:tcPr>
          <w:p w14:paraId="61556784" w14:textId="5A1E4889" w:rsidR="002A637E" w:rsidRDefault="002A637E" w:rsidP="002A637E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2.887,03</w:t>
            </w:r>
          </w:p>
        </w:tc>
      </w:tr>
      <w:tr w:rsidR="002A637E" w:rsidRPr="00D5688B" w14:paraId="5ABE32FF" w14:textId="5F4A757E" w:rsidTr="002A637E">
        <w:trPr>
          <w:trHeight w:val="680"/>
        </w:trPr>
        <w:tc>
          <w:tcPr>
            <w:tcW w:w="6330" w:type="dxa"/>
            <w:vAlign w:val="center"/>
          </w:tcPr>
          <w:p w14:paraId="129D2418" w14:textId="2E5035AC" w:rsidR="002A637E" w:rsidRPr="00064411" w:rsidRDefault="002A637E" w:rsidP="002A637E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N</w:t>
            </w:r>
            <w:r w:rsidRPr="00064411">
              <w:rPr>
                <w:rFonts w:eastAsia="Times New Roman" w:cs="Open Sans"/>
                <w:szCs w:val="20"/>
                <w:lang w:eastAsia="pl-PL"/>
              </w:rPr>
              <w:t>iepełnosprawność intelektualna w stopniu</w:t>
            </w:r>
            <w:r>
              <w:rPr>
                <w:rFonts w:eastAsia="Times New Roman" w:cs="Open Sans"/>
                <w:szCs w:val="20"/>
                <w:lang w:eastAsia="pl-PL"/>
              </w:rPr>
              <w:t xml:space="preserve"> głębokim</w:t>
            </w:r>
          </w:p>
        </w:tc>
        <w:tc>
          <w:tcPr>
            <w:tcW w:w="1965" w:type="dxa"/>
            <w:vAlign w:val="center"/>
          </w:tcPr>
          <w:p w14:paraId="317E70E8" w14:textId="0CD0B192" w:rsidR="002A637E" w:rsidRPr="00064411" w:rsidRDefault="002A637E" w:rsidP="002A637E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7.618,55</w:t>
            </w:r>
          </w:p>
        </w:tc>
        <w:tc>
          <w:tcPr>
            <w:tcW w:w="1487" w:type="dxa"/>
            <w:vAlign w:val="center"/>
          </w:tcPr>
          <w:p w14:paraId="468A3BA3" w14:textId="56D19F30" w:rsidR="002A637E" w:rsidRDefault="002A637E" w:rsidP="002A637E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7.618,55</w:t>
            </w:r>
          </w:p>
        </w:tc>
      </w:tr>
      <w:tr w:rsidR="002A637E" w:rsidRPr="00D5688B" w14:paraId="245BCB58" w14:textId="5CC20007" w:rsidTr="002A637E">
        <w:trPr>
          <w:trHeight w:val="680"/>
        </w:trPr>
        <w:tc>
          <w:tcPr>
            <w:tcW w:w="6330" w:type="dxa"/>
            <w:vAlign w:val="center"/>
          </w:tcPr>
          <w:p w14:paraId="2FEBDFF2" w14:textId="77777777" w:rsidR="002A637E" w:rsidRDefault="002A637E" w:rsidP="002A637E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N</w:t>
            </w:r>
            <w:r w:rsidRPr="00064411">
              <w:rPr>
                <w:rFonts w:eastAsia="Times New Roman" w:cs="Open Sans"/>
                <w:szCs w:val="20"/>
                <w:lang w:eastAsia="pl-PL"/>
              </w:rPr>
              <w:t>iepełnosprawność sprzężona</w:t>
            </w:r>
            <w:r>
              <w:rPr>
                <w:rFonts w:eastAsia="Times New Roman" w:cs="Open Sans"/>
                <w:szCs w:val="20"/>
                <w:lang w:eastAsia="pl-PL"/>
              </w:rPr>
              <w:t>,</w:t>
            </w:r>
            <w:r w:rsidRPr="00064411">
              <w:rPr>
                <w:rFonts w:eastAsia="Times New Roman" w:cs="Open Sans"/>
                <w:szCs w:val="20"/>
                <w:lang w:eastAsia="pl-PL"/>
              </w:rPr>
              <w:t xml:space="preserve"> autyzm, w tym zespół Aspergera</w:t>
            </w:r>
          </w:p>
          <w:p w14:paraId="5B7F3176" w14:textId="06FB14FE" w:rsidR="002A637E" w:rsidRPr="00064411" w:rsidRDefault="002A637E" w:rsidP="002A637E">
            <w:pPr>
              <w:spacing w:after="0" w:line="340" w:lineRule="exact"/>
              <w:rPr>
                <w:rFonts w:eastAsia="Times New Roman" w:cs="Open Sans"/>
                <w:sz w:val="16"/>
                <w:szCs w:val="16"/>
                <w:lang w:eastAsia="pl-PL"/>
              </w:rPr>
            </w:pPr>
            <w:r w:rsidRPr="00432B5E">
              <w:rPr>
                <w:rFonts w:eastAsia="Times New Roman" w:cs="Open Sans"/>
                <w:b/>
                <w:bCs/>
                <w:szCs w:val="20"/>
                <w:u w:val="single"/>
                <w:lang w:eastAsia="pl-PL"/>
              </w:rPr>
              <w:t>w oddziale specjalnym</w:t>
            </w:r>
          </w:p>
        </w:tc>
        <w:tc>
          <w:tcPr>
            <w:tcW w:w="1965" w:type="dxa"/>
            <w:vAlign w:val="center"/>
          </w:tcPr>
          <w:p w14:paraId="39996B96" w14:textId="3EA03D01" w:rsidR="002A637E" w:rsidRPr="00FB2F34" w:rsidRDefault="002A637E" w:rsidP="002A637E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highlight w:val="yellow"/>
                <w:lang w:eastAsia="pl-PL"/>
              </w:rPr>
            </w:pPr>
            <w:r w:rsidRPr="009712E5">
              <w:rPr>
                <w:rFonts w:eastAsia="Times New Roman" w:cs="Open Sans"/>
                <w:szCs w:val="20"/>
                <w:lang w:eastAsia="pl-PL"/>
              </w:rPr>
              <w:t>8.019,53</w:t>
            </w:r>
          </w:p>
        </w:tc>
        <w:tc>
          <w:tcPr>
            <w:tcW w:w="1487" w:type="dxa"/>
            <w:vAlign w:val="center"/>
          </w:tcPr>
          <w:p w14:paraId="19880627" w14:textId="42D4D219" w:rsidR="002A637E" w:rsidRPr="009712E5" w:rsidRDefault="002A637E" w:rsidP="002A637E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 w:rsidRPr="009712E5">
              <w:rPr>
                <w:rFonts w:eastAsia="Times New Roman" w:cs="Open Sans"/>
                <w:szCs w:val="20"/>
                <w:lang w:eastAsia="pl-PL"/>
              </w:rPr>
              <w:t>8.019,53</w:t>
            </w:r>
          </w:p>
        </w:tc>
      </w:tr>
    </w:tbl>
    <w:p w14:paraId="5CF95B57" w14:textId="3B0E6827" w:rsidR="00B372DC" w:rsidRDefault="00B372DC" w:rsidP="00085FC2">
      <w:pPr>
        <w:spacing w:after="0" w:line="340" w:lineRule="exact"/>
        <w:ind w:left="-284" w:right="-995"/>
        <w:jc w:val="both"/>
        <w:rPr>
          <w:rFonts w:eastAsia="Times New Roman" w:cs="Open Sans"/>
          <w:sz w:val="18"/>
          <w:szCs w:val="18"/>
          <w:lang w:eastAsia="pl-PL"/>
        </w:rPr>
      </w:pPr>
      <w:r w:rsidRPr="0074537B">
        <w:rPr>
          <w:rFonts w:eastAsia="Times New Roman" w:cs="Open Sans"/>
          <w:sz w:val="18"/>
          <w:szCs w:val="18"/>
          <w:lang w:eastAsia="pl-PL"/>
        </w:rPr>
        <w:t xml:space="preserve">* </w:t>
      </w:r>
      <w:r w:rsidR="00085FC2">
        <w:rPr>
          <w:rFonts w:eastAsia="Times New Roman" w:cs="Open Sans"/>
          <w:sz w:val="18"/>
          <w:szCs w:val="18"/>
          <w:lang w:eastAsia="pl-PL"/>
        </w:rPr>
        <w:t xml:space="preserve">nie dotyczy przedszkoli, </w:t>
      </w:r>
      <w:r w:rsidR="00546822">
        <w:rPr>
          <w:rFonts w:eastAsia="Times New Roman" w:cs="Open Sans"/>
          <w:sz w:val="18"/>
          <w:szCs w:val="18"/>
          <w:lang w:eastAsia="pl-PL"/>
        </w:rPr>
        <w:t>oddziałów przedszkolnych w szkołach podstawowych, innych form wychowania przedszkolnego</w:t>
      </w:r>
    </w:p>
    <w:p w14:paraId="4B440ED8" w14:textId="77777777" w:rsidR="0041317B" w:rsidRPr="0074537B" w:rsidRDefault="0041317B" w:rsidP="00085FC2">
      <w:pPr>
        <w:spacing w:after="0" w:line="340" w:lineRule="exact"/>
        <w:ind w:left="-284" w:right="-995"/>
        <w:jc w:val="both"/>
        <w:rPr>
          <w:rFonts w:eastAsia="Times New Roman" w:cs="Open Sans"/>
          <w:sz w:val="18"/>
          <w:szCs w:val="18"/>
          <w:lang w:eastAsia="pl-PL"/>
        </w:rPr>
      </w:pPr>
    </w:p>
    <w:p w14:paraId="24A7983E" w14:textId="77777777" w:rsidR="00892596" w:rsidRDefault="00892596" w:rsidP="00892596">
      <w:pPr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tbl>
      <w:tblPr>
        <w:tblW w:w="9782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7"/>
        <w:gridCol w:w="3402"/>
        <w:gridCol w:w="1843"/>
      </w:tblGrid>
      <w:tr w:rsidR="009F4635" w:rsidRPr="00D5688B" w14:paraId="7DE6A461" w14:textId="77777777" w:rsidTr="00692578">
        <w:tc>
          <w:tcPr>
            <w:tcW w:w="7939" w:type="dxa"/>
            <w:gridSpan w:val="2"/>
            <w:shd w:val="clear" w:color="auto" w:fill="D9D9D9" w:themeFill="background1" w:themeFillShade="D9"/>
            <w:vAlign w:val="center"/>
          </w:tcPr>
          <w:p w14:paraId="5833C8E4" w14:textId="77777777" w:rsidR="009F4635" w:rsidRPr="00064411" w:rsidRDefault="009F4635" w:rsidP="009F4635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b/>
                <w:szCs w:val="20"/>
                <w:lang w:eastAsia="pl-PL"/>
              </w:rPr>
              <w:t>Miesięczna dotacja</w:t>
            </w:r>
          </w:p>
          <w:p w14:paraId="3CAA2279" w14:textId="55AEBAC1" w:rsidR="009F4635" w:rsidRPr="00064411" w:rsidRDefault="009F4635" w:rsidP="009F4635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b/>
                <w:szCs w:val="20"/>
                <w:lang w:eastAsia="pl-PL"/>
              </w:rPr>
              <w:t>na ucznia niepełnosprawnego</w:t>
            </w:r>
            <w:r>
              <w:rPr>
                <w:rFonts w:eastAsia="Times New Roman" w:cs="Open Sans"/>
                <w:b/>
                <w:szCs w:val="20"/>
                <w:lang w:eastAsia="pl-PL"/>
              </w:rPr>
              <w:t xml:space="preserve"> w </w:t>
            </w:r>
            <w:r w:rsidRPr="00387EBB">
              <w:rPr>
                <w:rFonts w:eastAsia="Times New Roman" w:cs="Open Sans"/>
                <w:b/>
                <w:szCs w:val="20"/>
                <w:u w:val="single"/>
                <w:lang w:eastAsia="pl-PL"/>
              </w:rPr>
              <w:t>PLACÓWCE NIEPUBLICZNEJ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14:paraId="737B7B18" w14:textId="483E3470" w:rsidR="009F4635" w:rsidRPr="00064411" w:rsidRDefault="009F4635" w:rsidP="0036670C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>
              <w:rPr>
                <w:rFonts w:eastAsia="Times New Roman" w:cs="Open Sans"/>
                <w:b/>
                <w:szCs w:val="20"/>
                <w:lang w:eastAsia="pl-PL"/>
              </w:rPr>
              <w:t>Kwota</w:t>
            </w:r>
          </w:p>
        </w:tc>
      </w:tr>
      <w:tr w:rsidR="009F4635" w:rsidRPr="00D5688B" w14:paraId="3C2ED7F4" w14:textId="77777777" w:rsidTr="00D4580F">
        <w:trPr>
          <w:trHeight w:val="677"/>
        </w:trPr>
        <w:tc>
          <w:tcPr>
            <w:tcW w:w="4537" w:type="dxa"/>
            <w:vMerge w:val="restart"/>
            <w:vAlign w:val="center"/>
          </w:tcPr>
          <w:p w14:paraId="74430FBF" w14:textId="77777777" w:rsidR="008935DA" w:rsidRDefault="009F4635" w:rsidP="0036670C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szCs w:val="20"/>
                <w:lang w:eastAsia="pl-PL"/>
              </w:rPr>
              <w:t>Niepełnosprawność sprzężona</w:t>
            </w:r>
            <w:r>
              <w:rPr>
                <w:rFonts w:eastAsia="Times New Roman" w:cs="Open Sans"/>
                <w:szCs w:val="20"/>
                <w:lang w:eastAsia="pl-PL"/>
              </w:rPr>
              <w:t xml:space="preserve">, </w:t>
            </w:r>
            <w:r w:rsidRPr="00064411">
              <w:rPr>
                <w:rFonts w:eastAsia="Times New Roman" w:cs="Open Sans"/>
                <w:szCs w:val="20"/>
                <w:lang w:eastAsia="pl-PL"/>
              </w:rPr>
              <w:t>autyzm,</w:t>
            </w:r>
          </w:p>
          <w:p w14:paraId="143D1C78" w14:textId="7732DC05" w:rsidR="009F4635" w:rsidRPr="00064411" w:rsidRDefault="009F4635" w:rsidP="0036670C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szCs w:val="20"/>
                <w:lang w:eastAsia="pl-PL"/>
              </w:rPr>
              <w:t>w tym zespół Aspergera</w:t>
            </w:r>
            <w:r w:rsidR="007E2455">
              <w:rPr>
                <w:rFonts w:eastAsia="Times New Roman" w:cs="Open Sans"/>
                <w:szCs w:val="20"/>
                <w:lang w:eastAsia="pl-PL"/>
              </w:rPr>
              <w:t xml:space="preserve"> </w:t>
            </w:r>
            <w:r w:rsidR="007E2455" w:rsidRPr="00BD4177">
              <w:rPr>
                <w:rFonts w:eastAsia="Times New Roman" w:cs="Open Sans"/>
                <w:b/>
                <w:bCs/>
                <w:szCs w:val="20"/>
                <w:u w:val="single"/>
                <w:lang w:eastAsia="pl-PL"/>
              </w:rPr>
              <w:t>w oddzia</w:t>
            </w:r>
            <w:r w:rsidR="00534459" w:rsidRPr="00BD4177">
              <w:rPr>
                <w:rFonts w:eastAsia="Times New Roman" w:cs="Open Sans"/>
                <w:b/>
                <w:bCs/>
                <w:szCs w:val="20"/>
                <w:u w:val="single"/>
                <w:lang w:eastAsia="pl-PL"/>
              </w:rPr>
              <w:t>łach innych niż specjalne</w:t>
            </w:r>
            <w:r w:rsidR="00534459">
              <w:rPr>
                <w:rFonts w:eastAsia="Times New Roman" w:cs="Open Sans"/>
                <w:szCs w:val="20"/>
                <w:lang w:eastAsia="pl-PL"/>
              </w:rPr>
              <w:t>, dla których liczba godzin wsparcia jest:</w:t>
            </w:r>
          </w:p>
        </w:tc>
        <w:tc>
          <w:tcPr>
            <w:tcW w:w="3402" w:type="dxa"/>
            <w:vAlign w:val="center"/>
          </w:tcPr>
          <w:p w14:paraId="1CF7BFE1" w14:textId="77777777" w:rsidR="00D4580F" w:rsidRDefault="00357794" w:rsidP="00F502F4">
            <w:pPr>
              <w:spacing w:after="0" w:line="340" w:lineRule="exact"/>
              <w:jc w:val="center"/>
              <w:rPr>
                <w:rFonts w:eastAsia="Times New Roman" w:cs="Open Sans"/>
                <w:sz w:val="18"/>
                <w:szCs w:val="18"/>
                <w:lang w:eastAsia="pl-PL"/>
              </w:rPr>
            </w:pPr>
            <w:r w:rsidRPr="00692578">
              <w:rPr>
                <w:rFonts w:eastAsia="Times New Roman" w:cs="Open Sans"/>
                <w:sz w:val="18"/>
                <w:szCs w:val="18"/>
                <w:lang w:eastAsia="pl-PL"/>
              </w:rPr>
              <w:t>m</w:t>
            </w:r>
            <w:r w:rsidR="00F2647A" w:rsidRPr="00692578">
              <w:rPr>
                <w:rFonts w:eastAsia="Times New Roman" w:cs="Open Sans"/>
                <w:sz w:val="18"/>
                <w:szCs w:val="18"/>
                <w:lang w:eastAsia="pl-PL"/>
              </w:rPr>
              <w:t xml:space="preserve">niejsza niż 2 godziny </w:t>
            </w:r>
            <w:r w:rsidRPr="00692578">
              <w:rPr>
                <w:rFonts w:eastAsia="Times New Roman" w:cs="Open Sans"/>
                <w:sz w:val="18"/>
                <w:szCs w:val="18"/>
                <w:lang w:eastAsia="pl-PL"/>
              </w:rPr>
              <w:t>lub równa</w:t>
            </w:r>
          </w:p>
          <w:p w14:paraId="7C82096E" w14:textId="1B18AED4" w:rsidR="009F4635" w:rsidRPr="00692578" w:rsidRDefault="00357794" w:rsidP="00F502F4">
            <w:pPr>
              <w:spacing w:after="0" w:line="340" w:lineRule="exact"/>
              <w:jc w:val="center"/>
              <w:rPr>
                <w:rFonts w:eastAsia="Times New Roman" w:cs="Open Sans"/>
                <w:sz w:val="18"/>
                <w:szCs w:val="18"/>
                <w:lang w:eastAsia="pl-PL"/>
              </w:rPr>
            </w:pPr>
            <w:r w:rsidRPr="00692578">
              <w:rPr>
                <w:rFonts w:eastAsia="Times New Roman" w:cs="Open Sans"/>
                <w:sz w:val="18"/>
                <w:szCs w:val="18"/>
                <w:lang w:eastAsia="pl-PL"/>
              </w:rPr>
              <w:t xml:space="preserve"> 2 godzinom i nie jest równa 0</w:t>
            </w:r>
          </w:p>
        </w:tc>
        <w:tc>
          <w:tcPr>
            <w:tcW w:w="1843" w:type="dxa"/>
            <w:vAlign w:val="center"/>
          </w:tcPr>
          <w:p w14:paraId="0779EB8F" w14:textId="6FBD5A88" w:rsidR="009F4635" w:rsidRPr="00064411" w:rsidRDefault="000B37B7" w:rsidP="0036670C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1.202,93</w:t>
            </w:r>
          </w:p>
        </w:tc>
      </w:tr>
      <w:tr w:rsidR="009F4635" w:rsidRPr="00D5688B" w14:paraId="5A337F2F" w14:textId="77777777" w:rsidTr="00D4580F">
        <w:tc>
          <w:tcPr>
            <w:tcW w:w="4537" w:type="dxa"/>
            <w:vMerge/>
            <w:vAlign w:val="center"/>
          </w:tcPr>
          <w:p w14:paraId="6C1F7FA2" w14:textId="43E887C9" w:rsidR="009F4635" w:rsidRPr="00064411" w:rsidRDefault="009F4635" w:rsidP="0036670C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</w:p>
        </w:tc>
        <w:tc>
          <w:tcPr>
            <w:tcW w:w="3402" w:type="dxa"/>
            <w:vAlign w:val="center"/>
          </w:tcPr>
          <w:p w14:paraId="05F18A71" w14:textId="77777777" w:rsidR="00D4580F" w:rsidRDefault="00D4580F" w:rsidP="00F502F4">
            <w:pPr>
              <w:spacing w:after="0" w:line="340" w:lineRule="exact"/>
              <w:jc w:val="center"/>
              <w:rPr>
                <w:rFonts w:eastAsia="Times New Roman" w:cs="Open Sans"/>
                <w:sz w:val="18"/>
                <w:szCs w:val="18"/>
                <w:lang w:eastAsia="pl-PL"/>
              </w:rPr>
            </w:pPr>
            <w:r>
              <w:rPr>
                <w:rFonts w:eastAsia="Times New Roman" w:cs="Open Sans"/>
                <w:sz w:val="18"/>
                <w:szCs w:val="18"/>
                <w:lang w:eastAsia="pl-PL"/>
              </w:rPr>
              <w:t>większa niż 2 godziny i mniejsza niż</w:t>
            </w:r>
          </w:p>
          <w:p w14:paraId="29100293" w14:textId="6788CB71" w:rsidR="009F4635" w:rsidRPr="00692578" w:rsidRDefault="00D4580F" w:rsidP="00F502F4">
            <w:pPr>
              <w:spacing w:after="0" w:line="340" w:lineRule="exact"/>
              <w:jc w:val="center"/>
              <w:rPr>
                <w:rFonts w:eastAsia="Times New Roman" w:cs="Open Sans"/>
                <w:sz w:val="18"/>
                <w:szCs w:val="18"/>
                <w:lang w:eastAsia="pl-PL"/>
              </w:rPr>
            </w:pPr>
            <w:r>
              <w:rPr>
                <w:rFonts w:eastAsia="Times New Roman" w:cs="Open Sans"/>
                <w:sz w:val="18"/>
                <w:szCs w:val="18"/>
                <w:lang w:eastAsia="pl-PL"/>
              </w:rPr>
              <w:t xml:space="preserve"> 5 godzin lub równa 5 godzinom</w:t>
            </w:r>
          </w:p>
        </w:tc>
        <w:tc>
          <w:tcPr>
            <w:tcW w:w="1843" w:type="dxa"/>
            <w:vAlign w:val="center"/>
          </w:tcPr>
          <w:p w14:paraId="0F705B72" w14:textId="0654DC87" w:rsidR="009F4635" w:rsidRPr="00064411" w:rsidRDefault="000B37B7" w:rsidP="0036670C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2.887,03</w:t>
            </w:r>
          </w:p>
        </w:tc>
      </w:tr>
      <w:tr w:rsidR="009F4635" w:rsidRPr="00D5688B" w14:paraId="04706580" w14:textId="77777777" w:rsidTr="00D4580F">
        <w:tc>
          <w:tcPr>
            <w:tcW w:w="4537" w:type="dxa"/>
            <w:vMerge/>
            <w:vAlign w:val="center"/>
          </w:tcPr>
          <w:p w14:paraId="04A32657" w14:textId="7B69109F" w:rsidR="009F4635" w:rsidRPr="00064411" w:rsidRDefault="009F4635" w:rsidP="0036670C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</w:p>
        </w:tc>
        <w:tc>
          <w:tcPr>
            <w:tcW w:w="3402" w:type="dxa"/>
            <w:vAlign w:val="center"/>
          </w:tcPr>
          <w:p w14:paraId="28C1E996" w14:textId="77777777" w:rsidR="001116ED" w:rsidRDefault="001116ED" w:rsidP="00F502F4">
            <w:pPr>
              <w:spacing w:after="0" w:line="340" w:lineRule="exact"/>
              <w:jc w:val="center"/>
              <w:rPr>
                <w:rFonts w:eastAsia="Times New Roman" w:cs="Open Sans"/>
                <w:sz w:val="18"/>
                <w:szCs w:val="18"/>
                <w:lang w:eastAsia="pl-PL"/>
              </w:rPr>
            </w:pPr>
            <w:r>
              <w:rPr>
                <w:rFonts w:eastAsia="Times New Roman" w:cs="Open Sans"/>
                <w:sz w:val="18"/>
                <w:szCs w:val="18"/>
                <w:lang w:eastAsia="pl-PL"/>
              </w:rPr>
              <w:t xml:space="preserve">większa niż 5 godzin i mniejsza niż </w:t>
            </w:r>
          </w:p>
          <w:p w14:paraId="57A85363" w14:textId="3F4DDA71" w:rsidR="009F4635" w:rsidRPr="00692578" w:rsidRDefault="001116ED" w:rsidP="00F502F4">
            <w:pPr>
              <w:spacing w:after="0" w:line="340" w:lineRule="exact"/>
              <w:jc w:val="center"/>
              <w:rPr>
                <w:rFonts w:eastAsia="Times New Roman" w:cs="Open Sans"/>
                <w:sz w:val="18"/>
                <w:szCs w:val="18"/>
                <w:lang w:eastAsia="pl-PL"/>
              </w:rPr>
            </w:pPr>
            <w:r>
              <w:rPr>
                <w:rFonts w:eastAsia="Times New Roman" w:cs="Open Sans"/>
                <w:sz w:val="18"/>
                <w:szCs w:val="18"/>
                <w:lang w:eastAsia="pl-PL"/>
              </w:rPr>
              <w:t>10 godzin lub równa 10 godzinom</w:t>
            </w:r>
          </w:p>
        </w:tc>
        <w:tc>
          <w:tcPr>
            <w:tcW w:w="1843" w:type="dxa"/>
            <w:vAlign w:val="center"/>
          </w:tcPr>
          <w:p w14:paraId="0202792D" w14:textId="4F23650C" w:rsidR="009F4635" w:rsidRPr="00064411" w:rsidRDefault="000B37B7" w:rsidP="0036670C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5.693,86</w:t>
            </w:r>
          </w:p>
        </w:tc>
      </w:tr>
      <w:tr w:rsidR="009F4635" w:rsidRPr="00D5688B" w14:paraId="792176A1" w14:textId="77777777" w:rsidTr="000B37B7">
        <w:trPr>
          <w:trHeight w:val="683"/>
        </w:trPr>
        <w:tc>
          <w:tcPr>
            <w:tcW w:w="4537" w:type="dxa"/>
            <w:vMerge/>
            <w:vAlign w:val="center"/>
          </w:tcPr>
          <w:p w14:paraId="66F2918D" w14:textId="24236C90" w:rsidR="009F4635" w:rsidRPr="00064411" w:rsidRDefault="009F4635" w:rsidP="0036670C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</w:p>
        </w:tc>
        <w:tc>
          <w:tcPr>
            <w:tcW w:w="3402" w:type="dxa"/>
            <w:vAlign w:val="center"/>
          </w:tcPr>
          <w:p w14:paraId="2B1D3498" w14:textId="6D148650" w:rsidR="009F4635" w:rsidRPr="00692578" w:rsidRDefault="000764E4" w:rsidP="00F502F4">
            <w:pPr>
              <w:spacing w:after="0" w:line="340" w:lineRule="exact"/>
              <w:jc w:val="center"/>
              <w:rPr>
                <w:rFonts w:eastAsia="Times New Roman" w:cs="Open Sans"/>
                <w:sz w:val="18"/>
                <w:szCs w:val="18"/>
                <w:lang w:eastAsia="pl-PL"/>
              </w:rPr>
            </w:pPr>
            <w:r>
              <w:rPr>
                <w:rFonts w:eastAsia="Times New Roman" w:cs="Open Sans"/>
                <w:sz w:val="18"/>
                <w:szCs w:val="18"/>
                <w:lang w:eastAsia="pl-PL"/>
              </w:rPr>
              <w:t>większa niż 10 godzin</w:t>
            </w:r>
          </w:p>
        </w:tc>
        <w:tc>
          <w:tcPr>
            <w:tcW w:w="1843" w:type="dxa"/>
            <w:vAlign w:val="center"/>
          </w:tcPr>
          <w:p w14:paraId="02C6B4F4" w14:textId="06EA77BF" w:rsidR="009F4635" w:rsidRPr="00064411" w:rsidRDefault="000B37B7" w:rsidP="0036670C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7.618,55</w:t>
            </w:r>
          </w:p>
        </w:tc>
      </w:tr>
    </w:tbl>
    <w:p w14:paraId="472F40BD" w14:textId="77777777" w:rsidR="00650A9D" w:rsidRDefault="00650A9D" w:rsidP="00892596">
      <w:pPr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261A9501" w14:textId="77777777" w:rsidR="00650A9D" w:rsidRDefault="00650A9D" w:rsidP="00892596">
      <w:pPr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74D6502F" w14:textId="77777777" w:rsidR="00650A9D" w:rsidRDefault="00650A9D" w:rsidP="00892596">
      <w:pPr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111F7B7D" w14:textId="77777777" w:rsidR="00650A9D" w:rsidRDefault="00650A9D" w:rsidP="00892596">
      <w:pPr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43AEAF82" w14:textId="77777777" w:rsidR="000E3C96" w:rsidRDefault="000E3C96" w:rsidP="00892596">
      <w:pPr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tbl>
      <w:tblPr>
        <w:tblW w:w="9640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76"/>
        <w:gridCol w:w="1977"/>
        <w:gridCol w:w="1487"/>
      </w:tblGrid>
      <w:tr w:rsidR="00295715" w:rsidRPr="00D5688B" w14:paraId="29177752" w14:textId="4ED37FB4" w:rsidTr="002A6716">
        <w:tc>
          <w:tcPr>
            <w:tcW w:w="6176" w:type="dxa"/>
            <w:shd w:val="clear" w:color="auto" w:fill="D9D9D9" w:themeFill="background1" w:themeFillShade="D9"/>
            <w:vAlign w:val="center"/>
          </w:tcPr>
          <w:p w14:paraId="2FB84555" w14:textId="77777777" w:rsidR="00295715" w:rsidRPr="00064411" w:rsidRDefault="00295715" w:rsidP="00E34E2D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b/>
                <w:szCs w:val="20"/>
                <w:lang w:eastAsia="pl-PL"/>
              </w:rPr>
              <w:t>Miesięczna dotacja</w:t>
            </w:r>
          </w:p>
          <w:p w14:paraId="4B4893DD" w14:textId="3E7BE9EF" w:rsidR="00295715" w:rsidRPr="00064411" w:rsidRDefault="00295715" w:rsidP="00E34E2D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b/>
                <w:szCs w:val="20"/>
                <w:lang w:eastAsia="pl-PL"/>
              </w:rPr>
              <w:t>na ucznia niepełnosprawnego</w:t>
            </w:r>
            <w:r>
              <w:rPr>
                <w:rFonts w:eastAsia="Times New Roman" w:cs="Open Sans"/>
                <w:b/>
                <w:szCs w:val="20"/>
                <w:lang w:eastAsia="pl-PL"/>
              </w:rPr>
              <w:t xml:space="preserve"> w </w:t>
            </w:r>
            <w:r w:rsidRPr="00387EBB">
              <w:rPr>
                <w:rFonts w:eastAsia="Times New Roman" w:cs="Open Sans"/>
                <w:b/>
                <w:szCs w:val="20"/>
                <w:u w:val="single"/>
                <w:lang w:eastAsia="pl-PL"/>
              </w:rPr>
              <w:t xml:space="preserve">PLACÓWCE </w:t>
            </w:r>
            <w:r>
              <w:rPr>
                <w:rFonts w:eastAsia="Times New Roman" w:cs="Open Sans"/>
                <w:b/>
                <w:szCs w:val="20"/>
                <w:u w:val="single"/>
                <w:lang w:eastAsia="pl-PL"/>
              </w:rPr>
              <w:t>PUBLICZNEJ</w:t>
            </w:r>
          </w:p>
        </w:tc>
        <w:tc>
          <w:tcPr>
            <w:tcW w:w="1977" w:type="dxa"/>
            <w:shd w:val="clear" w:color="auto" w:fill="D9D9D9" w:themeFill="background1" w:themeFillShade="D9"/>
            <w:vAlign w:val="center"/>
          </w:tcPr>
          <w:p w14:paraId="3A5D51CA" w14:textId="1C17576C" w:rsidR="00295715" w:rsidRPr="00064411" w:rsidRDefault="001B61B4" w:rsidP="00E34E2D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>
              <w:rPr>
                <w:rFonts w:eastAsia="Times New Roman" w:cs="Open Sans"/>
                <w:b/>
                <w:szCs w:val="20"/>
                <w:lang w:eastAsia="pl-PL"/>
              </w:rPr>
              <w:t>Punkt przedszkolny oraz Przedszkole</w:t>
            </w:r>
          </w:p>
        </w:tc>
        <w:tc>
          <w:tcPr>
            <w:tcW w:w="1487" w:type="dxa"/>
            <w:shd w:val="clear" w:color="auto" w:fill="D9D9D9" w:themeFill="background1" w:themeFillShade="D9"/>
          </w:tcPr>
          <w:p w14:paraId="22D6EF7D" w14:textId="1D8B26D6" w:rsidR="00295715" w:rsidRDefault="001B61B4" w:rsidP="00E34E2D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>
              <w:rPr>
                <w:rFonts w:eastAsia="Times New Roman" w:cs="Open Sans"/>
                <w:b/>
                <w:szCs w:val="20"/>
                <w:lang w:eastAsia="pl-PL"/>
              </w:rPr>
              <w:t>Szkoła podstawowa</w:t>
            </w:r>
          </w:p>
        </w:tc>
      </w:tr>
      <w:tr w:rsidR="00295715" w:rsidRPr="00D5688B" w14:paraId="2FFF1825" w14:textId="028AF082" w:rsidTr="002A6716">
        <w:trPr>
          <w:trHeight w:val="680"/>
        </w:trPr>
        <w:tc>
          <w:tcPr>
            <w:tcW w:w="6176" w:type="dxa"/>
            <w:vAlign w:val="center"/>
          </w:tcPr>
          <w:p w14:paraId="04493C77" w14:textId="6215B80F" w:rsidR="00295715" w:rsidRPr="00064411" w:rsidRDefault="00295715" w:rsidP="00E34E2D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szCs w:val="20"/>
                <w:lang w:eastAsia="pl-PL"/>
              </w:rPr>
              <w:t>Niepełnosprawność intelektualna w stopniu lekkim, niedostosowanie społeczne</w:t>
            </w:r>
            <w:r w:rsidR="002A6716">
              <w:rPr>
                <w:rFonts w:eastAsia="Times New Roman" w:cs="Open Sans"/>
                <w:szCs w:val="20"/>
                <w:lang w:eastAsia="pl-PL"/>
              </w:rPr>
              <w:t>*</w:t>
            </w:r>
            <w:r w:rsidRPr="00064411">
              <w:rPr>
                <w:rFonts w:eastAsia="Times New Roman" w:cs="Open Sans"/>
                <w:szCs w:val="20"/>
                <w:lang w:eastAsia="pl-PL"/>
              </w:rPr>
              <w:t>, zagrożenie niedostosowaniem społecznym</w:t>
            </w:r>
            <w:r w:rsidR="002A6716">
              <w:rPr>
                <w:rFonts w:eastAsia="Times New Roman" w:cs="Open Sans"/>
                <w:szCs w:val="20"/>
                <w:lang w:eastAsia="pl-PL"/>
              </w:rPr>
              <w:t>*</w:t>
            </w:r>
          </w:p>
        </w:tc>
        <w:tc>
          <w:tcPr>
            <w:tcW w:w="1977" w:type="dxa"/>
            <w:vAlign w:val="center"/>
          </w:tcPr>
          <w:p w14:paraId="08A15323" w14:textId="04B8F71F" w:rsidR="00295715" w:rsidRPr="00064411" w:rsidRDefault="008E2F2B" w:rsidP="00E34E2D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2.325,66</w:t>
            </w:r>
          </w:p>
        </w:tc>
        <w:tc>
          <w:tcPr>
            <w:tcW w:w="1487" w:type="dxa"/>
            <w:vAlign w:val="center"/>
          </w:tcPr>
          <w:p w14:paraId="27395ACF" w14:textId="45AB123D" w:rsidR="00295715" w:rsidRDefault="00013E99" w:rsidP="00E34E2D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2.108,49</w:t>
            </w:r>
          </w:p>
        </w:tc>
      </w:tr>
      <w:tr w:rsidR="00295715" w:rsidRPr="00D5688B" w14:paraId="730D9EB7" w14:textId="4296E2DE" w:rsidTr="002A6716">
        <w:trPr>
          <w:trHeight w:val="680"/>
        </w:trPr>
        <w:tc>
          <w:tcPr>
            <w:tcW w:w="6176" w:type="dxa"/>
            <w:vAlign w:val="center"/>
          </w:tcPr>
          <w:p w14:paraId="262517CB" w14:textId="77777777" w:rsidR="002A637E" w:rsidRDefault="00295715" w:rsidP="00E34E2D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szCs w:val="20"/>
                <w:lang w:eastAsia="pl-PL"/>
              </w:rPr>
              <w:t>Niewidomi, słabowidzący, niepełnosprawność ruchowa</w:t>
            </w:r>
            <w:r>
              <w:rPr>
                <w:rFonts w:eastAsia="Times New Roman" w:cs="Open Sans"/>
                <w:szCs w:val="20"/>
                <w:lang w:eastAsia="pl-PL"/>
              </w:rPr>
              <w:t>,</w:t>
            </w:r>
          </w:p>
          <w:p w14:paraId="684E0048" w14:textId="780E94BE" w:rsidR="00295715" w:rsidRPr="00064411" w:rsidRDefault="00295715" w:rsidP="00E34E2D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w tym afazja</w:t>
            </w:r>
          </w:p>
        </w:tc>
        <w:tc>
          <w:tcPr>
            <w:tcW w:w="1977" w:type="dxa"/>
            <w:vAlign w:val="center"/>
          </w:tcPr>
          <w:p w14:paraId="136DB6E1" w14:textId="77777777" w:rsidR="00295715" w:rsidRPr="00064411" w:rsidRDefault="00295715" w:rsidP="00E34E2D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2.325,66</w:t>
            </w:r>
          </w:p>
        </w:tc>
        <w:tc>
          <w:tcPr>
            <w:tcW w:w="1487" w:type="dxa"/>
            <w:vAlign w:val="center"/>
          </w:tcPr>
          <w:p w14:paraId="318A48E6" w14:textId="76E1242C" w:rsidR="00295715" w:rsidRDefault="00013E99" w:rsidP="00E34E2D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4.367,59</w:t>
            </w:r>
          </w:p>
        </w:tc>
      </w:tr>
      <w:tr w:rsidR="00295715" w:rsidRPr="00D5688B" w14:paraId="0789ABD1" w14:textId="07519A74" w:rsidTr="002A6716">
        <w:trPr>
          <w:trHeight w:val="680"/>
        </w:trPr>
        <w:tc>
          <w:tcPr>
            <w:tcW w:w="6176" w:type="dxa"/>
            <w:vAlign w:val="center"/>
          </w:tcPr>
          <w:p w14:paraId="6C8ECF89" w14:textId="77777777" w:rsidR="00295715" w:rsidRPr="00064411" w:rsidRDefault="00295715" w:rsidP="00E34E2D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szCs w:val="20"/>
                <w:lang w:eastAsia="pl-PL"/>
              </w:rPr>
              <w:t>Niesłyszący, słabosłyszący, niepełnosprawność intelektualna w stopniu umiarkowanym lub znacznym</w:t>
            </w:r>
          </w:p>
        </w:tc>
        <w:tc>
          <w:tcPr>
            <w:tcW w:w="1977" w:type="dxa"/>
            <w:vAlign w:val="center"/>
          </w:tcPr>
          <w:p w14:paraId="3DBC9AC1" w14:textId="77777777" w:rsidR="00295715" w:rsidRPr="00064411" w:rsidRDefault="00295715" w:rsidP="00E34E2D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2.887,03</w:t>
            </w:r>
          </w:p>
        </w:tc>
        <w:tc>
          <w:tcPr>
            <w:tcW w:w="1487" w:type="dxa"/>
            <w:vAlign w:val="center"/>
          </w:tcPr>
          <w:p w14:paraId="609EF58F" w14:textId="651BD892" w:rsidR="00295715" w:rsidRDefault="00013E99" w:rsidP="00E34E2D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5.421,84</w:t>
            </w:r>
          </w:p>
        </w:tc>
      </w:tr>
      <w:tr w:rsidR="00295715" w:rsidRPr="00D5688B" w14:paraId="0B65B285" w14:textId="0B9E50D3" w:rsidTr="002A6716">
        <w:trPr>
          <w:trHeight w:val="680"/>
        </w:trPr>
        <w:tc>
          <w:tcPr>
            <w:tcW w:w="6176" w:type="dxa"/>
            <w:vAlign w:val="center"/>
          </w:tcPr>
          <w:p w14:paraId="47913243" w14:textId="77777777" w:rsidR="00295715" w:rsidRPr="00064411" w:rsidRDefault="00295715" w:rsidP="00E34E2D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N</w:t>
            </w:r>
            <w:r w:rsidRPr="00064411">
              <w:rPr>
                <w:rFonts w:eastAsia="Times New Roman" w:cs="Open Sans"/>
                <w:szCs w:val="20"/>
                <w:lang w:eastAsia="pl-PL"/>
              </w:rPr>
              <w:t>iepełnosprawność intelektualna w stopniu</w:t>
            </w:r>
            <w:r>
              <w:rPr>
                <w:rFonts w:eastAsia="Times New Roman" w:cs="Open Sans"/>
                <w:szCs w:val="20"/>
                <w:lang w:eastAsia="pl-PL"/>
              </w:rPr>
              <w:t xml:space="preserve"> głębokim</w:t>
            </w:r>
          </w:p>
        </w:tc>
        <w:tc>
          <w:tcPr>
            <w:tcW w:w="1977" w:type="dxa"/>
            <w:vAlign w:val="center"/>
          </w:tcPr>
          <w:p w14:paraId="28421D2B" w14:textId="77777777" w:rsidR="00295715" w:rsidRPr="00064411" w:rsidRDefault="00295715" w:rsidP="00E34E2D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7.618,55</w:t>
            </w:r>
          </w:p>
        </w:tc>
        <w:tc>
          <w:tcPr>
            <w:tcW w:w="1487" w:type="dxa"/>
            <w:vAlign w:val="center"/>
          </w:tcPr>
          <w:p w14:paraId="538F58C3" w14:textId="4796F203" w:rsidR="00295715" w:rsidRDefault="00013E99" w:rsidP="00E34E2D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14.307,64</w:t>
            </w:r>
          </w:p>
        </w:tc>
      </w:tr>
      <w:tr w:rsidR="00295715" w:rsidRPr="00D5688B" w14:paraId="061522E2" w14:textId="4D93C4E6" w:rsidTr="002A6716">
        <w:trPr>
          <w:trHeight w:val="680"/>
        </w:trPr>
        <w:tc>
          <w:tcPr>
            <w:tcW w:w="6176" w:type="dxa"/>
            <w:vAlign w:val="center"/>
          </w:tcPr>
          <w:p w14:paraId="577E5F1F" w14:textId="77777777" w:rsidR="00295715" w:rsidRDefault="00295715" w:rsidP="00E34E2D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N</w:t>
            </w:r>
            <w:r w:rsidRPr="00064411">
              <w:rPr>
                <w:rFonts w:eastAsia="Times New Roman" w:cs="Open Sans"/>
                <w:szCs w:val="20"/>
                <w:lang w:eastAsia="pl-PL"/>
              </w:rPr>
              <w:t>iepełnosprawność sprzężona</w:t>
            </w:r>
            <w:r>
              <w:rPr>
                <w:rFonts w:eastAsia="Times New Roman" w:cs="Open Sans"/>
                <w:szCs w:val="20"/>
                <w:lang w:eastAsia="pl-PL"/>
              </w:rPr>
              <w:t>,</w:t>
            </w:r>
            <w:r w:rsidRPr="00064411">
              <w:rPr>
                <w:rFonts w:eastAsia="Times New Roman" w:cs="Open Sans"/>
                <w:szCs w:val="20"/>
                <w:lang w:eastAsia="pl-PL"/>
              </w:rPr>
              <w:t xml:space="preserve"> autyzm, w tym zespół Aspergera</w:t>
            </w:r>
          </w:p>
          <w:p w14:paraId="26141B0E" w14:textId="77777777" w:rsidR="00295715" w:rsidRPr="00064411" w:rsidRDefault="00295715" w:rsidP="00E34E2D">
            <w:pPr>
              <w:spacing w:after="0" w:line="340" w:lineRule="exact"/>
              <w:rPr>
                <w:rFonts w:eastAsia="Times New Roman" w:cs="Open Sans"/>
                <w:sz w:val="16"/>
                <w:szCs w:val="16"/>
                <w:lang w:eastAsia="pl-PL"/>
              </w:rPr>
            </w:pPr>
            <w:r w:rsidRPr="00432B5E">
              <w:rPr>
                <w:rFonts w:eastAsia="Times New Roman" w:cs="Open Sans"/>
                <w:b/>
                <w:bCs/>
                <w:szCs w:val="20"/>
                <w:u w:val="single"/>
                <w:lang w:eastAsia="pl-PL"/>
              </w:rPr>
              <w:t>w oddziale specjalnym</w:t>
            </w:r>
          </w:p>
        </w:tc>
        <w:tc>
          <w:tcPr>
            <w:tcW w:w="1977" w:type="dxa"/>
            <w:vAlign w:val="center"/>
          </w:tcPr>
          <w:p w14:paraId="6C5EA60D" w14:textId="77777777" w:rsidR="00295715" w:rsidRPr="00FB2F34" w:rsidRDefault="00295715" w:rsidP="00E34E2D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highlight w:val="yellow"/>
                <w:lang w:eastAsia="pl-PL"/>
              </w:rPr>
            </w:pPr>
            <w:r w:rsidRPr="009712E5">
              <w:rPr>
                <w:rFonts w:eastAsia="Times New Roman" w:cs="Open Sans"/>
                <w:szCs w:val="20"/>
                <w:lang w:eastAsia="pl-PL"/>
              </w:rPr>
              <w:t>8.019,53</w:t>
            </w:r>
          </w:p>
        </w:tc>
        <w:tc>
          <w:tcPr>
            <w:tcW w:w="1487" w:type="dxa"/>
            <w:vAlign w:val="center"/>
          </w:tcPr>
          <w:p w14:paraId="38F58984" w14:textId="06008EE6" w:rsidR="00295715" w:rsidRPr="009712E5" w:rsidRDefault="00013E99" w:rsidP="00E34E2D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15.060,67</w:t>
            </w:r>
          </w:p>
        </w:tc>
      </w:tr>
    </w:tbl>
    <w:p w14:paraId="56052643" w14:textId="77777777" w:rsidR="002A6716" w:rsidRPr="0074537B" w:rsidRDefault="002A6716" w:rsidP="001C172A">
      <w:pPr>
        <w:spacing w:after="0" w:line="340" w:lineRule="exact"/>
        <w:ind w:left="-284" w:right="-853"/>
        <w:jc w:val="both"/>
        <w:rPr>
          <w:rFonts w:eastAsia="Times New Roman" w:cs="Open Sans"/>
          <w:sz w:val="18"/>
          <w:szCs w:val="18"/>
          <w:lang w:eastAsia="pl-PL"/>
        </w:rPr>
      </w:pPr>
      <w:r w:rsidRPr="0074537B">
        <w:rPr>
          <w:rFonts w:eastAsia="Times New Roman" w:cs="Open Sans"/>
          <w:sz w:val="18"/>
          <w:szCs w:val="18"/>
          <w:lang w:eastAsia="pl-PL"/>
        </w:rPr>
        <w:t xml:space="preserve">* </w:t>
      </w:r>
      <w:r>
        <w:rPr>
          <w:rFonts w:eastAsia="Times New Roman" w:cs="Open Sans"/>
          <w:sz w:val="18"/>
          <w:szCs w:val="18"/>
          <w:lang w:eastAsia="pl-PL"/>
        </w:rPr>
        <w:t>nie dotyczy przedszkoli, oddziałów przedszkolnych w szkołach podstawowych, innych form wychowania przedszkolnego</w:t>
      </w:r>
    </w:p>
    <w:p w14:paraId="1D09AF8B" w14:textId="77777777" w:rsidR="00453D5A" w:rsidRDefault="00453D5A" w:rsidP="00892596">
      <w:pPr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0AAC91FA" w14:textId="77777777" w:rsidR="005F439D" w:rsidRDefault="005F439D" w:rsidP="00892596">
      <w:pPr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65159BEB" w14:textId="77777777" w:rsidR="005F439D" w:rsidRDefault="005F439D" w:rsidP="00892596">
      <w:pPr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tbl>
      <w:tblPr>
        <w:tblW w:w="9640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14"/>
        <w:gridCol w:w="1968"/>
        <w:gridCol w:w="1397"/>
        <w:gridCol w:w="1261"/>
      </w:tblGrid>
      <w:tr w:rsidR="00F704C7" w:rsidRPr="00D5688B" w14:paraId="662D2655" w14:textId="44067F93" w:rsidTr="00CE29D4">
        <w:tc>
          <w:tcPr>
            <w:tcW w:w="5387" w:type="dxa"/>
            <w:shd w:val="clear" w:color="auto" w:fill="D9D9D9" w:themeFill="background1" w:themeFillShade="D9"/>
            <w:vAlign w:val="center"/>
          </w:tcPr>
          <w:p w14:paraId="66838F5A" w14:textId="77777777" w:rsidR="00F704C7" w:rsidRPr="00064411" w:rsidRDefault="00F704C7" w:rsidP="00F704C7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b/>
                <w:szCs w:val="20"/>
                <w:lang w:eastAsia="pl-PL"/>
              </w:rPr>
              <w:t>Miesięczna dotacja</w:t>
            </w:r>
          </w:p>
          <w:p w14:paraId="7729BC39" w14:textId="77777777" w:rsidR="00F704C7" w:rsidRDefault="00F704C7" w:rsidP="00F704C7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b/>
                <w:szCs w:val="20"/>
                <w:lang w:eastAsia="pl-PL"/>
              </w:rPr>
              <w:t>na ucznia niepełnosprawnego</w:t>
            </w:r>
          </w:p>
          <w:p w14:paraId="601F5093" w14:textId="2A897A68" w:rsidR="00F704C7" w:rsidRPr="00064411" w:rsidRDefault="00F704C7" w:rsidP="00F704C7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>
              <w:rPr>
                <w:rFonts w:eastAsia="Times New Roman" w:cs="Open Sans"/>
                <w:b/>
                <w:szCs w:val="20"/>
                <w:lang w:eastAsia="pl-PL"/>
              </w:rPr>
              <w:t xml:space="preserve"> w </w:t>
            </w:r>
            <w:r w:rsidRPr="00387EBB">
              <w:rPr>
                <w:rFonts w:eastAsia="Times New Roman" w:cs="Open Sans"/>
                <w:b/>
                <w:szCs w:val="20"/>
                <w:u w:val="single"/>
                <w:lang w:eastAsia="pl-PL"/>
              </w:rPr>
              <w:t xml:space="preserve">PLACÓWCE </w:t>
            </w:r>
            <w:r>
              <w:rPr>
                <w:rFonts w:eastAsia="Times New Roman" w:cs="Open Sans"/>
                <w:b/>
                <w:szCs w:val="20"/>
                <w:u w:val="single"/>
                <w:lang w:eastAsia="pl-PL"/>
              </w:rPr>
              <w:t>PUBLICZNEJ</w:t>
            </w:r>
          </w:p>
        </w:tc>
        <w:tc>
          <w:tcPr>
            <w:tcW w:w="1579" w:type="dxa"/>
            <w:shd w:val="clear" w:color="auto" w:fill="D9D9D9" w:themeFill="background1" w:themeFillShade="D9"/>
            <w:vAlign w:val="center"/>
          </w:tcPr>
          <w:p w14:paraId="2C631249" w14:textId="2B2BF89B" w:rsidR="00F704C7" w:rsidRPr="00064411" w:rsidRDefault="00F704C7" w:rsidP="00F704C7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>
              <w:rPr>
                <w:rFonts w:eastAsia="Times New Roman" w:cs="Open Sans"/>
                <w:b/>
                <w:szCs w:val="20"/>
                <w:lang w:eastAsia="pl-PL"/>
              </w:rPr>
              <w:t>Liceum Ogólnokształcące</w:t>
            </w:r>
          </w:p>
        </w:tc>
        <w:tc>
          <w:tcPr>
            <w:tcW w:w="1406" w:type="dxa"/>
            <w:shd w:val="clear" w:color="auto" w:fill="D9D9D9" w:themeFill="background1" w:themeFillShade="D9"/>
            <w:vAlign w:val="center"/>
          </w:tcPr>
          <w:p w14:paraId="6FC15029" w14:textId="32BB6265" w:rsidR="00F704C7" w:rsidRDefault="00F704C7" w:rsidP="00F704C7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>
              <w:rPr>
                <w:rFonts w:eastAsia="Times New Roman" w:cs="Open Sans"/>
                <w:b/>
                <w:szCs w:val="20"/>
                <w:lang w:eastAsia="pl-PL"/>
              </w:rPr>
              <w:t>Technikum</w:t>
            </w:r>
          </w:p>
        </w:tc>
        <w:tc>
          <w:tcPr>
            <w:tcW w:w="1268" w:type="dxa"/>
            <w:shd w:val="clear" w:color="auto" w:fill="D9D9D9" w:themeFill="background1" w:themeFillShade="D9"/>
            <w:vAlign w:val="center"/>
          </w:tcPr>
          <w:p w14:paraId="5A98425B" w14:textId="77777777" w:rsidR="00A96A20" w:rsidRDefault="00F704C7" w:rsidP="00F704C7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>
              <w:rPr>
                <w:rFonts w:eastAsia="Times New Roman" w:cs="Open Sans"/>
                <w:b/>
                <w:szCs w:val="20"/>
                <w:lang w:eastAsia="pl-PL"/>
              </w:rPr>
              <w:t>Branżowa Szkoła</w:t>
            </w:r>
          </w:p>
          <w:p w14:paraId="48590C69" w14:textId="05459CAD" w:rsidR="00F704C7" w:rsidRDefault="00F704C7" w:rsidP="00F704C7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>
              <w:rPr>
                <w:rFonts w:eastAsia="Times New Roman" w:cs="Open Sans"/>
                <w:b/>
                <w:szCs w:val="20"/>
                <w:lang w:eastAsia="pl-PL"/>
              </w:rPr>
              <w:t xml:space="preserve"> I stopnia</w:t>
            </w:r>
          </w:p>
        </w:tc>
      </w:tr>
      <w:tr w:rsidR="000E3C96" w:rsidRPr="00D5688B" w14:paraId="30125B90" w14:textId="19D2E6EA" w:rsidTr="00CE29D4">
        <w:trPr>
          <w:trHeight w:val="680"/>
        </w:trPr>
        <w:tc>
          <w:tcPr>
            <w:tcW w:w="5387" w:type="dxa"/>
            <w:vAlign w:val="center"/>
          </w:tcPr>
          <w:p w14:paraId="6D248B61" w14:textId="77777777" w:rsidR="000E3C96" w:rsidRPr="00064411" w:rsidRDefault="000E3C96" w:rsidP="00E34E2D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szCs w:val="20"/>
                <w:lang w:eastAsia="pl-PL"/>
              </w:rPr>
              <w:t>Niepełnosprawność intelektualna w stopniu lekkim, niedostosowanie społeczne, zagrożenie niedostosowaniem społecznym</w:t>
            </w:r>
          </w:p>
        </w:tc>
        <w:tc>
          <w:tcPr>
            <w:tcW w:w="1579" w:type="dxa"/>
            <w:vAlign w:val="center"/>
          </w:tcPr>
          <w:p w14:paraId="2E03F5C9" w14:textId="6918C55F" w:rsidR="000E3C96" w:rsidRPr="00064411" w:rsidRDefault="00CE29D4" w:rsidP="00E34E2D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1.583,05</w:t>
            </w:r>
          </w:p>
        </w:tc>
        <w:tc>
          <w:tcPr>
            <w:tcW w:w="1406" w:type="dxa"/>
            <w:vAlign w:val="center"/>
          </w:tcPr>
          <w:p w14:paraId="68F8E913" w14:textId="41A9CF5D" w:rsidR="000E3C96" w:rsidRPr="00705E16" w:rsidRDefault="009A3E12" w:rsidP="00E34E2D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 w:rsidRPr="00705E16">
              <w:rPr>
                <w:rFonts w:eastAsia="Times New Roman" w:cs="Open Sans"/>
                <w:szCs w:val="20"/>
                <w:lang w:eastAsia="pl-PL"/>
              </w:rPr>
              <w:t>1.342,79</w:t>
            </w:r>
          </w:p>
        </w:tc>
        <w:tc>
          <w:tcPr>
            <w:tcW w:w="1268" w:type="dxa"/>
            <w:vAlign w:val="center"/>
          </w:tcPr>
          <w:p w14:paraId="4AF16A89" w14:textId="7870E2FE" w:rsidR="000E3C96" w:rsidRPr="00AD16A4" w:rsidRDefault="003B621C" w:rsidP="00E34E2D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 w:rsidRPr="00AD16A4">
              <w:rPr>
                <w:rFonts w:eastAsia="Times New Roman" w:cs="Open Sans"/>
                <w:szCs w:val="20"/>
                <w:lang w:eastAsia="pl-PL"/>
              </w:rPr>
              <w:t>1.264,20</w:t>
            </w:r>
          </w:p>
        </w:tc>
      </w:tr>
      <w:tr w:rsidR="000E3C96" w:rsidRPr="00D5688B" w14:paraId="39664AA2" w14:textId="4439491C" w:rsidTr="00CE29D4">
        <w:trPr>
          <w:trHeight w:val="680"/>
        </w:trPr>
        <w:tc>
          <w:tcPr>
            <w:tcW w:w="5387" w:type="dxa"/>
            <w:vAlign w:val="center"/>
          </w:tcPr>
          <w:p w14:paraId="4B4F7F19" w14:textId="77777777" w:rsidR="000E3C96" w:rsidRPr="00064411" w:rsidRDefault="000E3C96" w:rsidP="00E34E2D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szCs w:val="20"/>
                <w:lang w:eastAsia="pl-PL"/>
              </w:rPr>
              <w:t>Niewidomi, słabowidzący, niepełnosprawność ruchowa</w:t>
            </w:r>
            <w:r>
              <w:rPr>
                <w:rFonts w:eastAsia="Times New Roman" w:cs="Open Sans"/>
                <w:szCs w:val="20"/>
                <w:lang w:eastAsia="pl-PL"/>
              </w:rPr>
              <w:t>, w tym afazja</w:t>
            </w:r>
          </w:p>
        </w:tc>
        <w:tc>
          <w:tcPr>
            <w:tcW w:w="1579" w:type="dxa"/>
            <w:vAlign w:val="center"/>
          </w:tcPr>
          <w:p w14:paraId="43CBCF7A" w14:textId="1D128165" w:rsidR="000E3C96" w:rsidRPr="00064411" w:rsidRDefault="00CE29D4" w:rsidP="00E34E2D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3.279,18</w:t>
            </w:r>
          </w:p>
        </w:tc>
        <w:tc>
          <w:tcPr>
            <w:tcW w:w="1406" w:type="dxa"/>
            <w:vAlign w:val="center"/>
          </w:tcPr>
          <w:p w14:paraId="7CE35CA6" w14:textId="59947885" w:rsidR="000E3C96" w:rsidRPr="00705E16" w:rsidRDefault="009A3E12" w:rsidP="00E34E2D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 w:rsidRPr="00705E16">
              <w:rPr>
                <w:rFonts w:eastAsia="Times New Roman" w:cs="Open Sans"/>
                <w:szCs w:val="20"/>
                <w:lang w:eastAsia="pl-PL"/>
              </w:rPr>
              <w:t>2.781,49</w:t>
            </w:r>
          </w:p>
        </w:tc>
        <w:tc>
          <w:tcPr>
            <w:tcW w:w="1268" w:type="dxa"/>
            <w:vAlign w:val="center"/>
          </w:tcPr>
          <w:p w14:paraId="64B69761" w14:textId="0E46BF90" w:rsidR="000E3C96" w:rsidRPr="00AD16A4" w:rsidRDefault="003B621C" w:rsidP="00E34E2D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 w:rsidRPr="00AD16A4">
              <w:rPr>
                <w:rFonts w:eastAsia="Times New Roman" w:cs="Open Sans"/>
                <w:szCs w:val="20"/>
                <w:lang w:eastAsia="pl-PL"/>
              </w:rPr>
              <w:t>2.618,70</w:t>
            </w:r>
          </w:p>
        </w:tc>
      </w:tr>
      <w:tr w:rsidR="000E3C96" w:rsidRPr="00D5688B" w14:paraId="07C4AB04" w14:textId="30D809E5" w:rsidTr="00CE29D4">
        <w:trPr>
          <w:trHeight w:val="680"/>
        </w:trPr>
        <w:tc>
          <w:tcPr>
            <w:tcW w:w="5387" w:type="dxa"/>
            <w:vAlign w:val="center"/>
          </w:tcPr>
          <w:p w14:paraId="244A0C49" w14:textId="77777777" w:rsidR="000E3C96" w:rsidRPr="00064411" w:rsidRDefault="000E3C96" w:rsidP="00E34E2D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szCs w:val="20"/>
                <w:lang w:eastAsia="pl-PL"/>
              </w:rPr>
              <w:t>Niesłyszący, słabosłyszący, niepełnosprawność intelektualna w stopniu umiarkowanym lub znacznym</w:t>
            </w:r>
          </w:p>
        </w:tc>
        <w:tc>
          <w:tcPr>
            <w:tcW w:w="1579" w:type="dxa"/>
            <w:vAlign w:val="center"/>
          </w:tcPr>
          <w:p w14:paraId="47C6016B" w14:textId="033F4975" w:rsidR="000E3C96" w:rsidRPr="00064411" w:rsidRDefault="00CE29D4" w:rsidP="00E34E2D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4.070,71</w:t>
            </w:r>
          </w:p>
        </w:tc>
        <w:tc>
          <w:tcPr>
            <w:tcW w:w="1406" w:type="dxa"/>
            <w:vAlign w:val="center"/>
          </w:tcPr>
          <w:p w14:paraId="123148DB" w14:textId="7E729577" w:rsidR="000E3C96" w:rsidRPr="00705E16" w:rsidRDefault="003B621C" w:rsidP="00E34E2D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 w:rsidRPr="00705E16">
              <w:rPr>
                <w:rFonts w:eastAsia="Times New Roman" w:cs="Open Sans"/>
                <w:szCs w:val="20"/>
                <w:lang w:eastAsia="pl-PL"/>
              </w:rPr>
              <w:t>3.452,89</w:t>
            </w:r>
          </w:p>
        </w:tc>
        <w:tc>
          <w:tcPr>
            <w:tcW w:w="1268" w:type="dxa"/>
            <w:vAlign w:val="center"/>
          </w:tcPr>
          <w:p w14:paraId="6B006982" w14:textId="77252F35" w:rsidR="000E3C96" w:rsidRPr="00AD16A4" w:rsidRDefault="003B621C" w:rsidP="00E34E2D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 w:rsidRPr="00AD16A4">
              <w:rPr>
                <w:rFonts w:eastAsia="Times New Roman" w:cs="Open Sans"/>
                <w:szCs w:val="20"/>
                <w:lang w:eastAsia="pl-PL"/>
              </w:rPr>
              <w:t>3.250,80</w:t>
            </w:r>
          </w:p>
        </w:tc>
      </w:tr>
      <w:tr w:rsidR="000E3C96" w:rsidRPr="00D5688B" w14:paraId="642D7B15" w14:textId="5C6149FC" w:rsidTr="00CE29D4">
        <w:trPr>
          <w:trHeight w:val="680"/>
        </w:trPr>
        <w:tc>
          <w:tcPr>
            <w:tcW w:w="5387" w:type="dxa"/>
            <w:vAlign w:val="center"/>
          </w:tcPr>
          <w:p w14:paraId="1EE1676F" w14:textId="77777777" w:rsidR="000E3C96" w:rsidRPr="00064411" w:rsidRDefault="000E3C96" w:rsidP="00E34E2D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N</w:t>
            </w:r>
            <w:r w:rsidRPr="00064411">
              <w:rPr>
                <w:rFonts w:eastAsia="Times New Roman" w:cs="Open Sans"/>
                <w:szCs w:val="20"/>
                <w:lang w:eastAsia="pl-PL"/>
              </w:rPr>
              <w:t>iepełnosprawność intelektualna w stopniu</w:t>
            </w:r>
            <w:r>
              <w:rPr>
                <w:rFonts w:eastAsia="Times New Roman" w:cs="Open Sans"/>
                <w:szCs w:val="20"/>
                <w:lang w:eastAsia="pl-PL"/>
              </w:rPr>
              <w:t xml:space="preserve"> głębokim</w:t>
            </w:r>
          </w:p>
        </w:tc>
        <w:tc>
          <w:tcPr>
            <w:tcW w:w="1579" w:type="dxa"/>
            <w:vAlign w:val="center"/>
          </w:tcPr>
          <w:p w14:paraId="4849E2E4" w14:textId="236E10CB" w:rsidR="000E3C96" w:rsidRPr="00064411" w:rsidRDefault="00CE29D4" w:rsidP="00E34E2D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10.742,16</w:t>
            </w:r>
          </w:p>
        </w:tc>
        <w:tc>
          <w:tcPr>
            <w:tcW w:w="1406" w:type="dxa"/>
            <w:vAlign w:val="center"/>
          </w:tcPr>
          <w:p w14:paraId="55922F4D" w14:textId="505DA61F" w:rsidR="000E3C96" w:rsidRPr="00705E16" w:rsidRDefault="003B621C" w:rsidP="00E34E2D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 w:rsidRPr="00705E16">
              <w:rPr>
                <w:rFonts w:eastAsia="Times New Roman" w:cs="Open Sans"/>
                <w:szCs w:val="20"/>
                <w:lang w:eastAsia="pl-PL"/>
              </w:rPr>
              <w:t>9.111,79</w:t>
            </w:r>
          </w:p>
        </w:tc>
        <w:tc>
          <w:tcPr>
            <w:tcW w:w="1268" w:type="dxa"/>
            <w:vAlign w:val="center"/>
          </w:tcPr>
          <w:p w14:paraId="1B60362B" w14:textId="15CD0F59" w:rsidR="000E3C96" w:rsidRPr="00AD16A4" w:rsidRDefault="003B621C" w:rsidP="00E34E2D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 w:rsidRPr="00AD16A4">
              <w:rPr>
                <w:rFonts w:eastAsia="Times New Roman" w:cs="Open Sans"/>
                <w:szCs w:val="20"/>
                <w:lang w:eastAsia="pl-PL"/>
              </w:rPr>
              <w:t>8.578,49</w:t>
            </w:r>
          </w:p>
        </w:tc>
      </w:tr>
      <w:tr w:rsidR="000E3C96" w:rsidRPr="00D5688B" w14:paraId="2ED8993C" w14:textId="5C36F510" w:rsidTr="00CE29D4">
        <w:trPr>
          <w:trHeight w:val="680"/>
        </w:trPr>
        <w:tc>
          <w:tcPr>
            <w:tcW w:w="5387" w:type="dxa"/>
            <w:vAlign w:val="center"/>
          </w:tcPr>
          <w:p w14:paraId="511BF9F4" w14:textId="67B01F62" w:rsidR="000E3C96" w:rsidRPr="00A96A20" w:rsidRDefault="000E3C96" w:rsidP="00E34E2D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N</w:t>
            </w:r>
            <w:r w:rsidRPr="00064411">
              <w:rPr>
                <w:rFonts w:eastAsia="Times New Roman" w:cs="Open Sans"/>
                <w:szCs w:val="20"/>
                <w:lang w:eastAsia="pl-PL"/>
              </w:rPr>
              <w:t>iepełnosprawność sprzężona</w:t>
            </w:r>
            <w:r>
              <w:rPr>
                <w:rFonts w:eastAsia="Times New Roman" w:cs="Open Sans"/>
                <w:szCs w:val="20"/>
                <w:lang w:eastAsia="pl-PL"/>
              </w:rPr>
              <w:t>,</w:t>
            </w:r>
            <w:r w:rsidRPr="00064411">
              <w:rPr>
                <w:rFonts w:eastAsia="Times New Roman" w:cs="Open Sans"/>
                <w:szCs w:val="20"/>
                <w:lang w:eastAsia="pl-PL"/>
              </w:rPr>
              <w:t xml:space="preserve"> autyzm, w tym zespół Aspergera</w:t>
            </w:r>
            <w:r w:rsidR="00A96A20">
              <w:rPr>
                <w:rFonts w:eastAsia="Times New Roman" w:cs="Open Sans"/>
                <w:szCs w:val="20"/>
                <w:lang w:eastAsia="pl-PL"/>
              </w:rPr>
              <w:t xml:space="preserve"> </w:t>
            </w:r>
            <w:r w:rsidRPr="00432B5E">
              <w:rPr>
                <w:rFonts w:eastAsia="Times New Roman" w:cs="Open Sans"/>
                <w:b/>
                <w:bCs/>
                <w:szCs w:val="20"/>
                <w:u w:val="single"/>
                <w:lang w:eastAsia="pl-PL"/>
              </w:rPr>
              <w:t>w oddziale specjalnym</w:t>
            </w:r>
          </w:p>
        </w:tc>
        <w:tc>
          <w:tcPr>
            <w:tcW w:w="1579" w:type="dxa"/>
            <w:vAlign w:val="center"/>
          </w:tcPr>
          <w:p w14:paraId="3950E939" w14:textId="1D1F9807" w:rsidR="000E3C96" w:rsidRPr="00CE29D4" w:rsidRDefault="00CE29D4" w:rsidP="00E34E2D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 w:rsidRPr="00CE29D4">
              <w:rPr>
                <w:rFonts w:eastAsia="Times New Roman" w:cs="Open Sans"/>
                <w:szCs w:val="20"/>
                <w:lang w:eastAsia="pl-PL"/>
              </w:rPr>
              <w:t>11.307,53</w:t>
            </w:r>
          </w:p>
        </w:tc>
        <w:tc>
          <w:tcPr>
            <w:tcW w:w="1406" w:type="dxa"/>
            <w:vAlign w:val="center"/>
          </w:tcPr>
          <w:p w14:paraId="700FF28A" w14:textId="56921CA3" w:rsidR="000E3C96" w:rsidRPr="00705E16" w:rsidRDefault="003B621C" w:rsidP="00E34E2D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 w:rsidRPr="00705E16">
              <w:rPr>
                <w:rFonts w:eastAsia="Times New Roman" w:cs="Open Sans"/>
                <w:szCs w:val="20"/>
                <w:lang w:eastAsia="pl-PL"/>
              </w:rPr>
              <w:t>9.591,35</w:t>
            </w:r>
          </w:p>
        </w:tc>
        <w:tc>
          <w:tcPr>
            <w:tcW w:w="1268" w:type="dxa"/>
            <w:vAlign w:val="center"/>
          </w:tcPr>
          <w:p w14:paraId="43644FF0" w14:textId="1331064C" w:rsidR="000E3C96" w:rsidRPr="00AD16A4" w:rsidRDefault="003B621C" w:rsidP="00E34E2D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 w:rsidRPr="00AD16A4">
              <w:rPr>
                <w:rFonts w:eastAsia="Times New Roman" w:cs="Open Sans"/>
                <w:szCs w:val="20"/>
                <w:lang w:eastAsia="pl-PL"/>
              </w:rPr>
              <w:t>9.029,99</w:t>
            </w:r>
          </w:p>
        </w:tc>
      </w:tr>
    </w:tbl>
    <w:p w14:paraId="12ABAA21" w14:textId="77777777" w:rsidR="000B261D" w:rsidRDefault="000B261D" w:rsidP="00892596">
      <w:pPr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4B026803" w14:textId="77777777" w:rsidR="00453D5A" w:rsidRDefault="00453D5A" w:rsidP="00892596">
      <w:pPr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18319413" w14:textId="77777777" w:rsidR="00650A9D" w:rsidRDefault="00650A9D" w:rsidP="00892596">
      <w:pPr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69B62968" w14:textId="77777777" w:rsidR="002F17C0" w:rsidRDefault="002F17C0" w:rsidP="00892596">
      <w:pPr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tbl>
      <w:tblPr>
        <w:tblW w:w="9923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45"/>
        <w:gridCol w:w="3364"/>
        <w:gridCol w:w="1527"/>
        <w:gridCol w:w="1487"/>
      </w:tblGrid>
      <w:tr w:rsidR="00FD7F04" w:rsidRPr="00D5688B" w14:paraId="57778641" w14:textId="4901B7E2" w:rsidTr="008D42D2">
        <w:tc>
          <w:tcPr>
            <w:tcW w:w="6909" w:type="dxa"/>
            <w:gridSpan w:val="2"/>
            <w:shd w:val="clear" w:color="auto" w:fill="D9D9D9" w:themeFill="background1" w:themeFillShade="D9"/>
            <w:vAlign w:val="center"/>
          </w:tcPr>
          <w:p w14:paraId="08B82098" w14:textId="77777777" w:rsidR="00FD7F04" w:rsidRPr="00064411" w:rsidRDefault="00FD7F04" w:rsidP="00FD7F04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b/>
                <w:szCs w:val="20"/>
                <w:lang w:eastAsia="pl-PL"/>
              </w:rPr>
              <w:t>Miesięczna dotacja</w:t>
            </w:r>
          </w:p>
          <w:p w14:paraId="1AC7141A" w14:textId="6192E3C2" w:rsidR="00FD7F04" w:rsidRPr="00064411" w:rsidRDefault="00FD7F04" w:rsidP="00FD7F04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b/>
                <w:szCs w:val="20"/>
                <w:lang w:eastAsia="pl-PL"/>
              </w:rPr>
              <w:t>na ucznia niepełnosprawnego</w:t>
            </w:r>
            <w:r>
              <w:rPr>
                <w:rFonts w:eastAsia="Times New Roman" w:cs="Open Sans"/>
                <w:b/>
                <w:szCs w:val="20"/>
                <w:lang w:eastAsia="pl-PL"/>
              </w:rPr>
              <w:t xml:space="preserve"> w </w:t>
            </w:r>
            <w:r w:rsidRPr="00387EBB">
              <w:rPr>
                <w:rFonts w:eastAsia="Times New Roman" w:cs="Open Sans"/>
                <w:b/>
                <w:szCs w:val="20"/>
                <w:u w:val="single"/>
                <w:lang w:eastAsia="pl-PL"/>
              </w:rPr>
              <w:t xml:space="preserve">PLACÓWCE </w:t>
            </w:r>
            <w:r w:rsidR="00004D9C">
              <w:rPr>
                <w:rFonts w:eastAsia="Times New Roman" w:cs="Open Sans"/>
                <w:b/>
                <w:szCs w:val="20"/>
                <w:u w:val="single"/>
                <w:lang w:eastAsia="pl-PL"/>
              </w:rPr>
              <w:t>PUBLICZNEJ</w:t>
            </w:r>
          </w:p>
        </w:tc>
        <w:tc>
          <w:tcPr>
            <w:tcW w:w="1527" w:type="dxa"/>
            <w:shd w:val="clear" w:color="auto" w:fill="D9D9D9" w:themeFill="background1" w:themeFillShade="D9"/>
            <w:vAlign w:val="center"/>
          </w:tcPr>
          <w:p w14:paraId="625AFBB7" w14:textId="47B06730" w:rsidR="00FD7F04" w:rsidRPr="00064411" w:rsidRDefault="00FD7F04" w:rsidP="00FD7F04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>
              <w:rPr>
                <w:rFonts w:eastAsia="Times New Roman" w:cs="Open Sans"/>
                <w:b/>
                <w:szCs w:val="20"/>
                <w:lang w:eastAsia="pl-PL"/>
              </w:rPr>
              <w:t>Punkt przedszkolny oraz Przedszkole</w:t>
            </w:r>
          </w:p>
        </w:tc>
        <w:tc>
          <w:tcPr>
            <w:tcW w:w="1487" w:type="dxa"/>
            <w:shd w:val="clear" w:color="auto" w:fill="D9D9D9" w:themeFill="background1" w:themeFillShade="D9"/>
          </w:tcPr>
          <w:p w14:paraId="61F84093" w14:textId="55737813" w:rsidR="00FD7F04" w:rsidRDefault="00FD7F04" w:rsidP="00FD7F04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>
              <w:rPr>
                <w:rFonts w:eastAsia="Times New Roman" w:cs="Open Sans"/>
                <w:b/>
                <w:szCs w:val="20"/>
                <w:lang w:eastAsia="pl-PL"/>
              </w:rPr>
              <w:t>Szkoła podstawowa</w:t>
            </w:r>
          </w:p>
        </w:tc>
      </w:tr>
      <w:tr w:rsidR="00FD7F04" w:rsidRPr="00D5688B" w14:paraId="39BBC029" w14:textId="48B68736" w:rsidTr="00D95A8C">
        <w:trPr>
          <w:trHeight w:val="677"/>
        </w:trPr>
        <w:tc>
          <w:tcPr>
            <w:tcW w:w="3545" w:type="dxa"/>
            <w:vMerge w:val="restart"/>
            <w:vAlign w:val="center"/>
          </w:tcPr>
          <w:p w14:paraId="4E9C7D21" w14:textId="77777777" w:rsidR="008D42D2" w:rsidRPr="002930E4" w:rsidRDefault="00FD7F04" w:rsidP="00E34E2D">
            <w:pPr>
              <w:spacing w:after="0" w:line="340" w:lineRule="exact"/>
              <w:rPr>
                <w:rFonts w:eastAsia="Times New Roman" w:cs="Open Sans"/>
                <w:sz w:val="18"/>
                <w:szCs w:val="18"/>
                <w:lang w:eastAsia="pl-PL"/>
              </w:rPr>
            </w:pPr>
            <w:r w:rsidRPr="002930E4">
              <w:rPr>
                <w:rFonts w:eastAsia="Times New Roman" w:cs="Open Sans"/>
                <w:sz w:val="18"/>
                <w:szCs w:val="18"/>
                <w:lang w:eastAsia="pl-PL"/>
              </w:rPr>
              <w:t>Niepełnosprawność sprzężona, autyzm,</w:t>
            </w:r>
            <w:r w:rsidR="008D42D2" w:rsidRPr="002930E4">
              <w:rPr>
                <w:rFonts w:eastAsia="Times New Roman" w:cs="Open Sans"/>
                <w:sz w:val="18"/>
                <w:szCs w:val="18"/>
                <w:lang w:eastAsia="pl-PL"/>
              </w:rPr>
              <w:t xml:space="preserve"> </w:t>
            </w:r>
            <w:r w:rsidRPr="002930E4">
              <w:rPr>
                <w:rFonts w:eastAsia="Times New Roman" w:cs="Open Sans"/>
                <w:sz w:val="18"/>
                <w:szCs w:val="18"/>
                <w:lang w:eastAsia="pl-PL"/>
              </w:rPr>
              <w:t>w tym zespół Aspergera</w:t>
            </w:r>
          </w:p>
          <w:p w14:paraId="3094AF8C" w14:textId="64B7D37B" w:rsidR="00FD7F04" w:rsidRPr="00064411" w:rsidRDefault="00FD7F04" w:rsidP="00E34E2D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  <w:r w:rsidRPr="002930E4">
              <w:rPr>
                <w:rFonts w:eastAsia="Times New Roman" w:cs="Open Sans"/>
                <w:b/>
                <w:bCs/>
                <w:sz w:val="18"/>
                <w:szCs w:val="18"/>
                <w:u w:val="single"/>
                <w:lang w:eastAsia="pl-PL"/>
              </w:rPr>
              <w:t>w oddziałach innych niż</w:t>
            </w:r>
            <w:r w:rsidR="008D42D2" w:rsidRPr="002930E4">
              <w:rPr>
                <w:rFonts w:eastAsia="Times New Roman" w:cs="Open Sans"/>
                <w:b/>
                <w:bCs/>
                <w:sz w:val="18"/>
                <w:szCs w:val="18"/>
                <w:u w:val="single"/>
                <w:lang w:eastAsia="pl-PL"/>
              </w:rPr>
              <w:t xml:space="preserve"> </w:t>
            </w:r>
            <w:r w:rsidRPr="002930E4">
              <w:rPr>
                <w:rFonts w:eastAsia="Times New Roman" w:cs="Open Sans"/>
                <w:b/>
                <w:bCs/>
                <w:sz w:val="18"/>
                <w:szCs w:val="18"/>
                <w:u w:val="single"/>
                <w:lang w:eastAsia="pl-PL"/>
              </w:rPr>
              <w:t>specjalne</w:t>
            </w:r>
            <w:r w:rsidRPr="002930E4">
              <w:rPr>
                <w:rFonts w:eastAsia="Times New Roman" w:cs="Open Sans"/>
                <w:sz w:val="18"/>
                <w:szCs w:val="18"/>
                <w:lang w:eastAsia="pl-PL"/>
              </w:rPr>
              <w:t>, dla których liczba godzin wsparcia jest:</w:t>
            </w:r>
          </w:p>
        </w:tc>
        <w:tc>
          <w:tcPr>
            <w:tcW w:w="3364" w:type="dxa"/>
            <w:vAlign w:val="center"/>
          </w:tcPr>
          <w:p w14:paraId="531F6407" w14:textId="77777777" w:rsidR="00FD7F04" w:rsidRDefault="00FD7F04" w:rsidP="00E34E2D">
            <w:pPr>
              <w:spacing w:after="0" w:line="340" w:lineRule="exact"/>
              <w:jc w:val="center"/>
              <w:rPr>
                <w:rFonts w:eastAsia="Times New Roman" w:cs="Open Sans"/>
                <w:sz w:val="18"/>
                <w:szCs w:val="18"/>
                <w:lang w:eastAsia="pl-PL"/>
              </w:rPr>
            </w:pPr>
            <w:r w:rsidRPr="00692578">
              <w:rPr>
                <w:rFonts w:eastAsia="Times New Roman" w:cs="Open Sans"/>
                <w:sz w:val="18"/>
                <w:szCs w:val="18"/>
                <w:lang w:eastAsia="pl-PL"/>
              </w:rPr>
              <w:t>mniejsza niż 2 godziny lub równa</w:t>
            </w:r>
          </w:p>
          <w:p w14:paraId="764D3608" w14:textId="77777777" w:rsidR="00FD7F04" w:rsidRPr="00692578" w:rsidRDefault="00FD7F04" w:rsidP="00E34E2D">
            <w:pPr>
              <w:spacing w:after="0" w:line="340" w:lineRule="exact"/>
              <w:jc w:val="center"/>
              <w:rPr>
                <w:rFonts w:eastAsia="Times New Roman" w:cs="Open Sans"/>
                <w:sz w:val="18"/>
                <w:szCs w:val="18"/>
                <w:lang w:eastAsia="pl-PL"/>
              </w:rPr>
            </w:pPr>
            <w:r w:rsidRPr="00692578">
              <w:rPr>
                <w:rFonts w:eastAsia="Times New Roman" w:cs="Open Sans"/>
                <w:sz w:val="18"/>
                <w:szCs w:val="18"/>
                <w:lang w:eastAsia="pl-PL"/>
              </w:rPr>
              <w:t xml:space="preserve"> 2 godzinom i nie jest równa 0</w:t>
            </w:r>
          </w:p>
        </w:tc>
        <w:tc>
          <w:tcPr>
            <w:tcW w:w="1527" w:type="dxa"/>
            <w:vAlign w:val="center"/>
          </w:tcPr>
          <w:p w14:paraId="0B1EDAC7" w14:textId="7179FFFF" w:rsidR="00FD7F04" w:rsidRPr="00064411" w:rsidRDefault="001A1132" w:rsidP="00E34E2D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1.202,93</w:t>
            </w:r>
          </w:p>
        </w:tc>
        <w:tc>
          <w:tcPr>
            <w:tcW w:w="1487" w:type="dxa"/>
            <w:vAlign w:val="center"/>
          </w:tcPr>
          <w:p w14:paraId="1D6DF99D" w14:textId="4E2F67BA" w:rsidR="00FD7F04" w:rsidRDefault="00D95A8C" w:rsidP="00E34E2D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2.259,10</w:t>
            </w:r>
          </w:p>
        </w:tc>
      </w:tr>
      <w:tr w:rsidR="00FD7F04" w:rsidRPr="00D5688B" w14:paraId="330651AB" w14:textId="69A9AA2E" w:rsidTr="00D95A8C">
        <w:tc>
          <w:tcPr>
            <w:tcW w:w="3545" w:type="dxa"/>
            <w:vMerge/>
            <w:vAlign w:val="center"/>
          </w:tcPr>
          <w:p w14:paraId="72C7C3C0" w14:textId="77777777" w:rsidR="00FD7F04" w:rsidRPr="00064411" w:rsidRDefault="00FD7F04" w:rsidP="00E34E2D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</w:p>
        </w:tc>
        <w:tc>
          <w:tcPr>
            <w:tcW w:w="3364" w:type="dxa"/>
            <w:vAlign w:val="center"/>
          </w:tcPr>
          <w:p w14:paraId="74AD9B4D" w14:textId="77777777" w:rsidR="00FD7F04" w:rsidRDefault="00FD7F04" w:rsidP="00E34E2D">
            <w:pPr>
              <w:spacing w:after="0" w:line="340" w:lineRule="exact"/>
              <w:jc w:val="center"/>
              <w:rPr>
                <w:rFonts w:eastAsia="Times New Roman" w:cs="Open Sans"/>
                <w:sz w:val="18"/>
                <w:szCs w:val="18"/>
                <w:lang w:eastAsia="pl-PL"/>
              </w:rPr>
            </w:pPr>
            <w:r>
              <w:rPr>
                <w:rFonts w:eastAsia="Times New Roman" w:cs="Open Sans"/>
                <w:sz w:val="18"/>
                <w:szCs w:val="18"/>
                <w:lang w:eastAsia="pl-PL"/>
              </w:rPr>
              <w:t>większa niż 2 godziny i mniejsza niż</w:t>
            </w:r>
          </w:p>
          <w:p w14:paraId="432BD13C" w14:textId="77777777" w:rsidR="00FD7F04" w:rsidRPr="00692578" w:rsidRDefault="00FD7F04" w:rsidP="00E34E2D">
            <w:pPr>
              <w:spacing w:after="0" w:line="340" w:lineRule="exact"/>
              <w:jc w:val="center"/>
              <w:rPr>
                <w:rFonts w:eastAsia="Times New Roman" w:cs="Open Sans"/>
                <w:sz w:val="18"/>
                <w:szCs w:val="18"/>
                <w:lang w:eastAsia="pl-PL"/>
              </w:rPr>
            </w:pPr>
            <w:r>
              <w:rPr>
                <w:rFonts w:eastAsia="Times New Roman" w:cs="Open Sans"/>
                <w:sz w:val="18"/>
                <w:szCs w:val="18"/>
                <w:lang w:eastAsia="pl-PL"/>
              </w:rPr>
              <w:t xml:space="preserve"> 5 godzin lub równa 5 godzinom</w:t>
            </w:r>
          </w:p>
        </w:tc>
        <w:tc>
          <w:tcPr>
            <w:tcW w:w="1527" w:type="dxa"/>
            <w:vAlign w:val="center"/>
          </w:tcPr>
          <w:p w14:paraId="0306B2CF" w14:textId="2338FD01" w:rsidR="00FD7F04" w:rsidRPr="00064411" w:rsidRDefault="001A1132" w:rsidP="00E34E2D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2.887,03</w:t>
            </w:r>
          </w:p>
        </w:tc>
        <w:tc>
          <w:tcPr>
            <w:tcW w:w="1487" w:type="dxa"/>
            <w:vAlign w:val="center"/>
          </w:tcPr>
          <w:p w14:paraId="2CF28532" w14:textId="711A76CE" w:rsidR="00FD7F04" w:rsidRDefault="00D95A8C" w:rsidP="00E34E2D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5.421,84</w:t>
            </w:r>
          </w:p>
        </w:tc>
      </w:tr>
      <w:tr w:rsidR="00FD7F04" w:rsidRPr="00D5688B" w14:paraId="0B2935A8" w14:textId="080A5301" w:rsidTr="00D95A8C">
        <w:tc>
          <w:tcPr>
            <w:tcW w:w="3545" w:type="dxa"/>
            <w:vMerge/>
            <w:vAlign w:val="center"/>
          </w:tcPr>
          <w:p w14:paraId="1477D5E2" w14:textId="77777777" w:rsidR="00FD7F04" w:rsidRPr="00064411" w:rsidRDefault="00FD7F04" w:rsidP="00E34E2D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</w:p>
        </w:tc>
        <w:tc>
          <w:tcPr>
            <w:tcW w:w="3364" w:type="dxa"/>
            <w:vAlign w:val="center"/>
          </w:tcPr>
          <w:p w14:paraId="5454F187" w14:textId="77777777" w:rsidR="00FD7F04" w:rsidRDefault="00FD7F04" w:rsidP="00E34E2D">
            <w:pPr>
              <w:spacing w:after="0" w:line="340" w:lineRule="exact"/>
              <w:jc w:val="center"/>
              <w:rPr>
                <w:rFonts w:eastAsia="Times New Roman" w:cs="Open Sans"/>
                <w:sz w:val="18"/>
                <w:szCs w:val="18"/>
                <w:lang w:eastAsia="pl-PL"/>
              </w:rPr>
            </w:pPr>
            <w:r>
              <w:rPr>
                <w:rFonts w:eastAsia="Times New Roman" w:cs="Open Sans"/>
                <w:sz w:val="18"/>
                <w:szCs w:val="18"/>
                <w:lang w:eastAsia="pl-PL"/>
              </w:rPr>
              <w:t xml:space="preserve">większa niż 5 godzin i mniejsza niż </w:t>
            </w:r>
          </w:p>
          <w:p w14:paraId="59C2AB3F" w14:textId="77777777" w:rsidR="00FD7F04" w:rsidRPr="00692578" w:rsidRDefault="00FD7F04" w:rsidP="00E34E2D">
            <w:pPr>
              <w:spacing w:after="0" w:line="340" w:lineRule="exact"/>
              <w:jc w:val="center"/>
              <w:rPr>
                <w:rFonts w:eastAsia="Times New Roman" w:cs="Open Sans"/>
                <w:sz w:val="18"/>
                <w:szCs w:val="18"/>
                <w:lang w:eastAsia="pl-PL"/>
              </w:rPr>
            </w:pPr>
            <w:r>
              <w:rPr>
                <w:rFonts w:eastAsia="Times New Roman" w:cs="Open Sans"/>
                <w:sz w:val="18"/>
                <w:szCs w:val="18"/>
                <w:lang w:eastAsia="pl-PL"/>
              </w:rPr>
              <w:t>10 godzin lub równa 10 godzinom</w:t>
            </w:r>
          </w:p>
        </w:tc>
        <w:tc>
          <w:tcPr>
            <w:tcW w:w="1527" w:type="dxa"/>
            <w:vAlign w:val="center"/>
          </w:tcPr>
          <w:p w14:paraId="1C307C9C" w14:textId="3FA8CB5F" w:rsidR="00FD7F04" w:rsidRPr="00064411" w:rsidRDefault="001A1132" w:rsidP="00E34E2D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5.693,86</w:t>
            </w:r>
          </w:p>
        </w:tc>
        <w:tc>
          <w:tcPr>
            <w:tcW w:w="1487" w:type="dxa"/>
            <w:vAlign w:val="center"/>
          </w:tcPr>
          <w:p w14:paraId="0F1F0590" w14:textId="3668308F" w:rsidR="00FD7F04" w:rsidRDefault="00D95A8C" w:rsidP="00E34E2D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10.693,08</w:t>
            </w:r>
          </w:p>
        </w:tc>
      </w:tr>
      <w:tr w:rsidR="00FD7F04" w:rsidRPr="00D5688B" w14:paraId="5EE84A9F" w14:textId="6F6CF492" w:rsidTr="00D95A8C">
        <w:trPr>
          <w:trHeight w:val="683"/>
        </w:trPr>
        <w:tc>
          <w:tcPr>
            <w:tcW w:w="3545" w:type="dxa"/>
            <w:vMerge/>
            <w:vAlign w:val="center"/>
          </w:tcPr>
          <w:p w14:paraId="46FC1E5C" w14:textId="77777777" w:rsidR="00FD7F04" w:rsidRPr="00064411" w:rsidRDefault="00FD7F04" w:rsidP="00E34E2D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</w:p>
        </w:tc>
        <w:tc>
          <w:tcPr>
            <w:tcW w:w="3364" w:type="dxa"/>
            <w:vAlign w:val="center"/>
          </w:tcPr>
          <w:p w14:paraId="51258F54" w14:textId="77777777" w:rsidR="00FD7F04" w:rsidRPr="00692578" w:rsidRDefault="00FD7F04" w:rsidP="00E34E2D">
            <w:pPr>
              <w:spacing w:after="0" w:line="340" w:lineRule="exact"/>
              <w:jc w:val="center"/>
              <w:rPr>
                <w:rFonts w:eastAsia="Times New Roman" w:cs="Open Sans"/>
                <w:sz w:val="18"/>
                <w:szCs w:val="18"/>
                <w:lang w:eastAsia="pl-PL"/>
              </w:rPr>
            </w:pPr>
            <w:r>
              <w:rPr>
                <w:rFonts w:eastAsia="Times New Roman" w:cs="Open Sans"/>
                <w:sz w:val="18"/>
                <w:szCs w:val="18"/>
                <w:lang w:eastAsia="pl-PL"/>
              </w:rPr>
              <w:t>większa niż 10 godzin</w:t>
            </w:r>
          </w:p>
        </w:tc>
        <w:tc>
          <w:tcPr>
            <w:tcW w:w="1527" w:type="dxa"/>
            <w:vAlign w:val="center"/>
          </w:tcPr>
          <w:p w14:paraId="28F8768A" w14:textId="6549D702" w:rsidR="00FD7F04" w:rsidRPr="00064411" w:rsidRDefault="001A1132" w:rsidP="00E34E2D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7.618,55</w:t>
            </w:r>
          </w:p>
        </w:tc>
        <w:tc>
          <w:tcPr>
            <w:tcW w:w="1487" w:type="dxa"/>
            <w:vAlign w:val="center"/>
          </w:tcPr>
          <w:p w14:paraId="41EF7F79" w14:textId="7397B21F" w:rsidR="00FD7F04" w:rsidRDefault="00D95A8C" w:rsidP="00E34E2D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14.307,64</w:t>
            </w:r>
          </w:p>
        </w:tc>
      </w:tr>
    </w:tbl>
    <w:p w14:paraId="44FC5C6D" w14:textId="77777777" w:rsidR="00650A9D" w:rsidRDefault="00650A9D" w:rsidP="00892596">
      <w:pPr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44BBF5B4" w14:textId="77777777" w:rsidR="002F17C0" w:rsidRDefault="002F17C0" w:rsidP="00892596">
      <w:pPr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68706BCF" w14:textId="77777777" w:rsidR="002F17C0" w:rsidRDefault="002F17C0" w:rsidP="00892596">
      <w:pPr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50C663F7" w14:textId="77777777" w:rsidR="00CA2CFA" w:rsidRPr="00D5688B" w:rsidRDefault="00CA2CFA" w:rsidP="00892596">
      <w:pPr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tbl>
      <w:tblPr>
        <w:tblW w:w="9923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25"/>
        <w:gridCol w:w="3169"/>
        <w:gridCol w:w="1968"/>
        <w:gridCol w:w="1329"/>
        <w:gridCol w:w="1232"/>
      </w:tblGrid>
      <w:tr w:rsidR="00144E15" w:rsidRPr="00D5688B" w14:paraId="7BD75DF6" w14:textId="2F29DAA4" w:rsidTr="00516741">
        <w:tc>
          <w:tcPr>
            <w:tcW w:w="5813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BD7B9DD" w14:textId="77777777" w:rsidR="00FE5E2E" w:rsidRPr="00064411" w:rsidRDefault="00FE5E2E" w:rsidP="00FE5E2E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b/>
                <w:szCs w:val="20"/>
                <w:lang w:eastAsia="pl-PL"/>
              </w:rPr>
              <w:t>Miesięczna dotacja</w:t>
            </w:r>
          </w:p>
          <w:p w14:paraId="36BA0C36" w14:textId="77777777" w:rsidR="00144BEC" w:rsidRDefault="00FE5E2E" w:rsidP="00FE5E2E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b/>
                <w:szCs w:val="20"/>
                <w:lang w:eastAsia="pl-PL"/>
              </w:rPr>
              <w:t>na ucznia niepełnosprawnego</w:t>
            </w:r>
          </w:p>
          <w:p w14:paraId="0E0215C0" w14:textId="71ED4697" w:rsidR="00FE5E2E" w:rsidRPr="00064411" w:rsidRDefault="00FE5E2E" w:rsidP="00FE5E2E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>
              <w:rPr>
                <w:rFonts w:eastAsia="Times New Roman" w:cs="Open Sans"/>
                <w:b/>
                <w:szCs w:val="20"/>
                <w:lang w:eastAsia="pl-PL"/>
              </w:rPr>
              <w:t xml:space="preserve"> w </w:t>
            </w:r>
            <w:r w:rsidRPr="00387EBB">
              <w:rPr>
                <w:rFonts w:eastAsia="Times New Roman" w:cs="Open Sans"/>
                <w:b/>
                <w:szCs w:val="20"/>
                <w:u w:val="single"/>
                <w:lang w:eastAsia="pl-PL"/>
              </w:rPr>
              <w:t>PLACÓWCE PUBLICZNEJ</w:t>
            </w:r>
          </w:p>
        </w:tc>
        <w:tc>
          <w:tcPr>
            <w:tcW w:w="1545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1091EA7" w14:textId="63D8EAB2" w:rsidR="00FE5E2E" w:rsidRPr="00064411" w:rsidRDefault="00FE5E2E" w:rsidP="00FE5E2E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>
              <w:rPr>
                <w:rFonts w:eastAsia="Times New Roman" w:cs="Open Sans"/>
                <w:b/>
                <w:szCs w:val="20"/>
                <w:lang w:eastAsia="pl-PL"/>
              </w:rPr>
              <w:t>Liceum Ogólnokształcące</w:t>
            </w:r>
          </w:p>
        </w:tc>
        <w:tc>
          <w:tcPr>
            <w:tcW w:w="1329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5E98D1C" w14:textId="7765E38A" w:rsidR="00FE5E2E" w:rsidRDefault="00FE5E2E" w:rsidP="00FE5E2E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>
              <w:rPr>
                <w:rFonts w:eastAsia="Times New Roman" w:cs="Open Sans"/>
                <w:b/>
                <w:szCs w:val="20"/>
                <w:lang w:eastAsia="pl-PL"/>
              </w:rPr>
              <w:t>Technikum</w:t>
            </w:r>
          </w:p>
        </w:tc>
        <w:tc>
          <w:tcPr>
            <w:tcW w:w="123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AD71FDE" w14:textId="77777777" w:rsidR="00FE5E2E" w:rsidRDefault="00FE5E2E" w:rsidP="00FE5E2E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>
              <w:rPr>
                <w:rFonts w:eastAsia="Times New Roman" w:cs="Open Sans"/>
                <w:b/>
                <w:szCs w:val="20"/>
                <w:lang w:eastAsia="pl-PL"/>
              </w:rPr>
              <w:t>Branżowa Szkoła</w:t>
            </w:r>
          </w:p>
          <w:p w14:paraId="73B57F7F" w14:textId="49EE4F81" w:rsidR="00FE5E2E" w:rsidRDefault="00FE5E2E" w:rsidP="00FE5E2E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>
              <w:rPr>
                <w:rFonts w:eastAsia="Times New Roman" w:cs="Open Sans"/>
                <w:b/>
                <w:szCs w:val="20"/>
                <w:lang w:eastAsia="pl-PL"/>
              </w:rPr>
              <w:t xml:space="preserve"> I stopnia</w:t>
            </w:r>
          </w:p>
        </w:tc>
      </w:tr>
      <w:tr w:rsidR="00FE5E2E" w:rsidRPr="00D5688B" w14:paraId="26C82B16" w14:textId="69787A4F" w:rsidTr="00D02BFB">
        <w:trPr>
          <w:trHeight w:val="677"/>
        </w:trPr>
        <w:tc>
          <w:tcPr>
            <w:tcW w:w="2284" w:type="dxa"/>
            <w:vMerge w:val="restart"/>
            <w:vAlign w:val="center"/>
          </w:tcPr>
          <w:p w14:paraId="103C962A" w14:textId="77777777" w:rsidR="00FE5E2E" w:rsidRPr="002930E4" w:rsidRDefault="00FE5E2E" w:rsidP="00E34E2D">
            <w:pPr>
              <w:spacing w:after="0" w:line="340" w:lineRule="exact"/>
              <w:rPr>
                <w:rFonts w:eastAsia="Times New Roman" w:cs="Open Sans"/>
                <w:sz w:val="18"/>
                <w:szCs w:val="18"/>
                <w:lang w:eastAsia="pl-PL"/>
              </w:rPr>
            </w:pPr>
            <w:r w:rsidRPr="002930E4">
              <w:rPr>
                <w:rFonts w:eastAsia="Times New Roman" w:cs="Open Sans"/>
                <w:sz w:val="18"/>
                <w:szCs w:val="18"/>
                <w:lang w:eastAsia="pl-PL"/>
              </w:rPr>
              <w:t>Niepełnosprawność sprzężona, autyzm, w tym zespół Aspergera</w:t>
            </w:r>
          </w:p>
          <w:p w14:paraId="7F597D08" w14:textId="66CE01EB" w:rsidR="00FE5E2E" w:rsidRPr="00064411" w:rsidRDefault="00FE5E2E" w:rsidP="00E34E2D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  <w:r w:rsidRPr="002930E4">
              <w:rPr>
                <w:rFonts w:eastAsia="Times New Roman" w:cs="Open Sans"/>
                <w:b/>
                <w:bCs/>
                <w:sz w:val="18"/>
                <w:szCs w:val="18"/>
                <w:u w:val="single"/>
                <w:lang w:eastAsia="pl-PL"/>
              </w:rPr>
              <w:t>w oddziałach innych niż specjalne</w:t>
            </w:r>
            <w:r w:rsidRPr="002930E4">
              <w:rPr>
                <w:rFonts w:eastAsia="Times New Roman" w:cs="Open Sans"/>
                <w:sz w:val="18"/>
                <w:szCs w:val="18"/>
                <w:lang w:eastAsia="pl-PL"/>
              </w:rPr>
              <w:t>, dla których liczba godzin wsparcia jest:</w:t>
            </w:r>
          </w:p>
        </w:tc>
        <w:tc>
          <w:tcPr>
            <w:tcW w:w="3529" w:type="dxa"/>
            <w:vAlign w:val="center"/>
          </w:tcPr>
          <w:p w14:paraId="271E8974" w14:textId="77777777" w:rsidR="00FE5E2E" w:rsidRDefault="00FE5E2E" w:rsidP="00E34E2D">
            <w:pPr>
              <w:spacing w:after="0" w:line="340" w:lineRule="exact"/>
              <w:jc w:val="center"/>
              <w:rPr>
                <w:rFonts w:eastAsia="Times New Roman" w:cs="Open Sans"/>
                <w:sz w:val="18"/>
                <w:szCs w:val="18"/>
                <w:lang w:eastAsia="pl-PL"/>
              </w:rPr>
            </w:pPr>
            <w:r w:rsidRPr="00692578">
              <w:rPr>
                <w:rFonts w:eastAsia="Times New Roman" w:cs="Open Sans"/>
                <w:sz w:val="18"/>
                <w:szCs w:val="18"/>
                <w:lang w:eastAsia="pl-PL"/>
              </w:rPr>
              <w:t>mniejsza niż 2 godziny lub równa</w:t>
            </w:r>
          </w:p>
          <w:p w14:paraId="598BF032" w14:textId="77777777" w:rsidR="00FE5E2E" w:rsidRPr="00692578" w:rsidRDefault="00FE5E2E" w:rsidP="00E34E2D">
            <w:pPr>
              <w:spacing w:after="0" w:line="340" w:lineRule="exact"/>
              <w:jc w:val="center"/>
              <w:rPr>
                <w:rFonts w:eastAsia="Times New Roman" w:cs="Open Sans"/>
                <w:sz w:val="18"/>
                <w:szCs w:val="18"/>
                <w:lang w:eastAsia="pl-PL"/>
              </w:rPr>
            </w:pPr>
            <w:r w:rsidRPr="00692578">
              <w:rPr>
                <w:rFonts w:eastAsia="Times New Roman" w:cs="Open Sans"/>
                <w:sz w:val="18"/>
                <w:szCs w:val="18"/>
                <w:lang w:eastAsia="pl-PL"/>
              </w:rPr>
              <w:t xml:space="preserve"> 2 godzinom i nie jest równa 0</w:t>
            </w:r>
          </w:p>
        </w:tc>
        <w:tc>
          <w:tcPr>
            <w:tcW w:w="1545" w:type="dxa"/>
            <w:vAlign w:val="center"/>
          </w:tcPr>
          <w:p w14:paraId="688A8BD3" w14:textId="46CFC3A5" w:rsidR="00FE5E2E" w:rsidRPr="00064411" w:rsidRDefault="00AC7925" w:rsidP="00AC7925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1.696,13</w:t>
            </w:r>
          </w:p>
        </w:tc>
        <w:tc>
          <w:tcPr>
            <w:tcW w:w="1329" w:type="dxa"/>
            <w:vAlign w:val="center"/>
          </w:tcPr>
          <w:p w14:paraId="2622F971" w14:textId="495F668D" w:rsidR="00FE5E2E" w:rsidRPr="00921D36" w:rsidRDefault="004C5708" w:rsidP="00AC7925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 w:rsidRPr="00921D36">
              <w:rPr>
                <w:rFonts w:eastAsia="Times New Roman" w:cs="Open Sans"/>
                <w:szCs w:val="20"/>
                <w:lang w:eastAsia="pl-PL"/>
              </w:rPr>
              <w:t>1.438,70</w:t>
            </w:r>
          </w:p>
        </w:tc>
        <w:tc>
          <w:tcPr>
            <w:tcW w:w="1236" w:type="dxa"/>
            <w:vAlign w:val="center"/>
          </w:tcPr>
          <w:p w14:paraId="4DF91EDC" w14:textId="700D99DA" w:rsidR="00FE5E2E" w:rsidRPr="00400985" w:rsidRDefault="00C623AF" w:rsidP="00AC7925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 w:rsidRPr="00400985">
              <w:rPr>
                <w:rFonts w:eastAsia="Times New Roman" w:cs="Open Sans"/>
                <w:szCs w:val="20"/>
                <w:lang w:eastAsia="pl-PL"/>
              </w:rPr>
              <w:t>1.354,50</w:t>
            </w:r>
          </w:p>
        </w:tc>
      </w:tr>
      <w:tr w:rsidR="00FE5E2E" w:rsidRPr="00D5688B" w14:paraId="51C5ECBE" w14:textId="547284F1" w:rsidTr="00D02BFB">
        <w:tc>
          <w:tcPr>
            <w:tcW w:w="2284" w:type="dxa"/>
            <w:vMerge/>
            <w:vAlign w:val="center"/>
          </w:tcPr>
          <w:p w14:paraId="6829A5F5" w14:textId="77777777" w:rsidR="00FE5E2E" w:rsidRPr="00064411" w:rsidRDefault="00FE5E2E" w:rsidP="00E34E2D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</w:p>
        </w:tc>
        <w:tc>
          <w:tcPr>
            <w:tcW w:w="3529" w:type="dxa"/>
            <w:vAlign w:val="center"/>
          </w:tcPr>
          <w:p w14:paraId="7F89EE28" w14:textId="0E10FA17" w:rsidR="00FE5E2E" w:rsidRPr="00692578" w:rsidRDefault="00FE5E2E" w:rsidP="00144E15">
            <w:pPr>
              <w:spacing w:after="0" w:line="340" w:lineRule="exact"/>
              <w:jc w:val="center"/>
              <w:rPr>
                <w:rFonts w:eastAsia="Times New Roman" w:cs="Open Sans"/>
                <w:sz w:val="18"/>
                <w:szCs w:val="18"/>
                <w:lang w:eastAsia="pl-PL"/>
              </w:rPr>
            </w:pPr>
            <w:r>
              <w:rPr>
                <w:rFonts w:eastAsia="Times New Roman" w:cs="Open Sans"/>
                <w:sz w:val="18"/>
                <w:szCs w:val="18"/>
                <w:lang w:eastAsia="pl-PL"/>
              </w:rPr>
              <w:t>większa niż 2 godziny i mniejsza niż 5 godzin lub równa 5</w:t>
            </w:r>
            <w:r w:rsidR="00144E15">
              <w:rPr>
                <w:rFonts w:eastAsia="Times New Roman" w:cs="Open Sans"/>
                <w:sz w:val="18"/>
                <w:szCs w:val="18"/>
                <w:lang w:eastAsia="pl-PL"/>
              </w:rPr>
              <w:t xml:space="preserve"> </w:t>
            </w:r>
            <w:r>
              <w:rPr>
                <w:rFonts w:eastAsia="Times New Roman" w:cs="Open Sans"/>
                <w:sz w:val="18"/>
                <w:szCs w:val="18"/>
                <w:lang w:eastAsia="pl-PL"/>
              </w:rPr>
              <w:t>godzinom</w:t>
            </w:r>
          </w:p>
        </w:tc>
        <w:tc>
          <w:tcPr>
            <w:tcW w:w="1545" w:type="dxa"/>
            <w:vAlign w:val="center"/>
          </w:tcPr>
          <w:p w14:paraId="69826838" w14:textId="02C9117B" w:rsidR="00FE5E2E" w:rsidRPr="00064411" w:rsidRDefault="00AC7925" w:rsidP="00AC7925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4.070,71</w:t>
            </w:r>
          </w:p>
        </w:tc>
        <w:tc>
          <w:tcPr>
            <w:tcW w:w="1329" w:type="dxa"/>
            <w:vAlign w:val="center"/>
          </w:tcPr>
          <w:p w14:paraId="4AE51791" w14:textId="4B6F8DB2" w:rsidR="00FE5E2E" w:rsidRPr="00921D36" w:rsidRDefault="004C5708" w:rsidP="00AC7925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 w:rsidRPr="00921D36">
              <w:rPr>
                <w:rFonts w:eastAsia="Times New Roman" w:cs="Open Sans"/>
                <w:szCs w:val="20"/>
                <w:lang w:eastAsia="pl-PL"/>
              </w:rPr>
              <w:t>3.452,89</w:t>
            </w:r>
          </w:p>
        </w:tc>
        <w:tc>
          <w:tcPr>
            <w:tcW w:w="1236" w:type="dxa"/>
            <w:vAlign w:val="center"/>
          </w:tcPr>
          <w:p w14:paraId="4862E8D8" w14:textId="3E74F10D" w:rsidR="00FE5E2E" w:rsidRPr="00400985" w:rsidRDefault="00C623AF" w:rsidP="00AC7925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 w:rsidRPr="00400985">
              <w:rPr>
                <w:rFonts w:eastAsia="Times New Roman" w:cs="Open Sans"/>
                <w:szCs w:val="20"/>
                <w:lang w:eastAsia="pl-PL"/>
              </w:rPr>
              <w:t>3.250,80</w:t>
            </w:r>
          </w:p>
        </w:tc>
      </w:tr>
      <w:tr w:rsidR="00FE5E2E" w:rsidRPr="00D5688B" w14:paraId="5056E66C" w14:textId="4B4B4DA9" w:rsidTr="00D02BFB">
        <w:tc>
          <w:tcPr>
            <w:tcW w:w="2284" w:type="dxa"/>
            <w:vMerge/>
            <w:vAlign w:val="center"/>
          </w:tcPr>
          <w:p w14:paraId="31181169" w14:textId="77777777" w:rsidR="00FE5E2E" w:rsidRPr="00064411" w:rsidRDefault="00FE5E2E" w:rsidP="00E34E2D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</w:p>
        </w:tc>
        <w:tc>
          <w:tcPr>
            <w:tcW w:w="3529" w:type="dxa"/>
            <w:vAlign w:val="center"/>
          </w:tcPr>
          <w:p w14:paraId="0360C190" w14:textId="77777777" w:rsidR="00FE5E2E" w:rsidRDefault="00FE5E2E" w:rsidP="00E34E2D">
            <w:pPr>
              <w:spacing w:after="0" w:line="340" w:lineRule="exact"/>
              <w:jc w:val="center"/>
              <w:rPr>
                <w:rFonts w:eastAsia="Times New Roman" w:cs="Open Sans"/>
                <w:sz w:val="18"/>
                <w:szCs w:val="18"/>
                <w:lang w:eastAsia="pl-PL"/>
              </w:rPr>
            </w:pPr>
            <w:r>
              <w:rPr>
                <w:rFonts w:eastAsia="Times New Roman" w:cs="Open Sans"/>
                <w:sz w:val="18"/>
                <w:szCs w:val="18"/>
                <w:lang w:eastAsia="pl-PL"/>
              </w:rPr>
              <w:t xml:space="preserve">większa niż 5 godzin i mniejsza niż </w:t>
            </w:r>
          </w:p>
          <w:p w14:paraId="31EE71AD" w14:textId="77777777" w:rsidR="00FE5E2E" w:rsidRPr="00692578" w:rsidRDefault="00FE5E2E" w:rsidP="00E34E2D">
            <w:pPr>
              <w:spacing w:after="0" w:line="340" w:lineRule="exact"/>
              <w:jc w:val="center"/>
              <w:rPr>
                <w:rFonts w:eastAsia="Times New Roman" w:cs="Open Sans"/>
                <w:sz w:val="18"/>
                <w:szCs w:val="18"/>
                <w:lang w:eastAsia="pl-PL"/>
              </w:rPr>
            </w:pPr>
            <w:r>
              <w:rPr>
                <w:rFonts w:eastAsia="Times New Roman" w:cs="Open Sans"/>
                <w:sz w:val="18"/>
                <w:szCs w:val="18"/>
                <w:lang w:eastAsia="pl-PL"/>
              </w:rPr>
              <w:t>10 godzin lub równa 10 godzinom</w:t>
            </w:r>
          </w:p>
        </w:tc>
        <w:tc>
          <w:tcPr>
            <w:tcW w:w="1545" w:type="dxa"/>
            <w:vAlign w:val="center"/>
          </w:tcPr>
          <w:p w14:paraId="238BD4D0" w14:textId="32CA40B8" w:rsidR="00FE5E2E" w:rsidRPr="00064411" w:rsidRDefault="00AC7925" w:rsidP="00AC7925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8.028,35</w:t>
            </w:r>
          </w:p>
        </w:tc>
        <w:tc>
          <w:tcPr>
            <w:tcW w:w="1329" w:type="dxa"/>
            <w:vAlign w:val="center"/>
          </w:tcPr>
          <w:p w14:paraId="466FF6AB" w14:textId="00894DD6" w:rsidR="00FE5E2E" w:rsidRPr="00921D36" w:rsidRDefault="004C5708" w:rsidP="00AC7925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 w:rsidRPr="00921D36">
              <w:rPr>
                <w:rFonts w:eastAsia="Times New Roman" w:cs="Open Sans"/>
                <w:szCs w:val="20"/>
                <w:lang w:eastAsia="pl-PL"/>
              </w:rPr>
              <w:t>6.809,86</w:t>
            </w:r>
          </w:p>
        </w:tc>
        <w:tc>
          <w:tcPr>
            <w:tcW w:w="1236" w:type="dxa"/>
            <w:vAlign w:val="center"/>
          </w:tcPr>
          <w:p w14:paraId="22EF1CCB" w14:textId="173D0EE1" w:rsidR="00FE5E2E" w:rsidRPr="00400985" w:rsidRDefault="00C623AF" w:rsidP="00AC7925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 w:rsidRPr="00400985">
              <w:rPr>
                <w:rFonts w:eastAsia="Times New Roman" w:cs="Open Sans"/>
                <w:szCs w:val="20"/>
                <w:lang w:eastAsia="pl-PL"/>
              </w:rPr>
              <w:t>6.411,29</w:t>
            </w:r>
          </w:p>
        </w:tc>
      </w:tr>
      <w:tr w:rsidR="00FE5E2E" w:rsidRPr="00D5688B" w14:paraId="58A6FCB0" w14:textId="0E9C613A" w:rsidTr="00A16BC7">
        <w:trPr>
          <w:trHeight w:val="673"/>
        </w:trPr>
        <w:tc>
          <w:tcPr>
            <w:tcW w:w="2284" w:type="dxa"/>
            <w:vMerge/>
            <w:tcBorders>
              <w:bottom w:val="single" w:sz="4" w:space="0" w:color="auto"/>
            </w:tcBorders>
            <w:vAlign w:val="center"/>
          </w:tcPr>
          <w:p w14:paraId="30D29115" w14:textId="77777777" w:rsidR="00FE5E2E" w:rsidRPr="00064411" w:rsidRDefault="00FE5E2E" w:rsidP="00E34E2D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</w:p>
        </w:tc>
        <w:tc>
          <w:tcPr>
            <w:tcW w:w="3529" w:type="dxa"/>
            <w:tcBorders>
              <w:bottom w:val="single" w:sz="4" w:space="0" w:color="auto"/>
            </w:tcBorders>
            <w:vAlign w:val="center"/>
          </w:tcPr>
          <w:p w14:paraId="19148FEC" w14:textId="77777777" w:rsidR="00FE5E2E" w:rsidRPr="00692578" w:rsidRDefault="00FE5E2E" w:rsidP="00E34E2D">
            <w:pPr>
              <w:spacing w:after="0" w:line="340" w:lineRule="exact"/>
              <w:jc w:val="center"/>
              <w:rPr>
                <w:rFonts w:eastAsia="Times New Roman" w:cs="Open Sans"/>
                <w:sz w:val="18"/>
                <w:szCs w:val="18"/>
                <w:lang w:eastAsia="pl-PL"/>
              </w:rPr>
            </w:pPr>
            <w:r>
              <w:rPr>
                <w:rFonts w:eastAsia="Times New Roman" w:cs="Open Sans"/>
                <w:sz w:val="18"/>
                <w:szCs w:val="18"/>
                <w:lang w:eastAsia="pl-PL"/>
              </w:rPr>
              <w:t>większa niż 10 godzin</w:t>
            </w:r>
          </w:p>
        </w:tc>
        <w:tc>
          <w:tcPr>
            <w:tcW w:w="1545" w:type="dxa"/>
            <w:tcBorders>
              <w:bottom w:val="single" w:sz="4" w:space="0" w:color="auto"/>
            </w:tcBorders>
            <w:vAlign w:val="center"/>
          </w:tcPr>
          <w:p w14:paraId="44E21A8A" w14:textId="2CAA0022" w:rsidR="00FE5E2E" w:rsidRPr="00064411" w:rsidRDefault="00AC7925" w:rsidP="00AC7925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10.742,16</w:t>
            </w:r>
          </w:p>
        </w:tc>
        <w:tc>
          <w:tcPr>
            <w:tcW w:w="1329" w:type="dxa"/>
            <w:tcBorders>
              <w:bottom w:val="single" w:sz="4" w:space="0" w:color="auto"/>
            </w:tcBorders>
            <w:vAlign w:val="center"/>
          </w:tcPr>
          <w:p w14:paraId="3120F6C0" w14:textId="0950D7F4" w:rsidR="00FE5E2E" w:rsidRPr="00921D36" w:rsidRDefault="004C5708" w:rsidP="00AC7925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 w:rsidRPr="00921D36">
              <w:rPr>
                <w:rFonts w:eastAsia="Times New Roman" w:cs="Open Sans"/>
                <w:szCs w:val="20"/>
                <w:lang w:eastAsia="pl-PL"/>
              </w:rPr>
              <w:t>9.111,79</w:t>
            </w:r>
          </w:p>
        </w:tc>
        <w:tc>
          <w:tcPr>
            <w:tcW w:w="1236" w:type="dxa"/>
            <w:tcBorders>
              <w:bottom w:val="single" w:sz="4" w:space="0" w:color="auto"/>
            </w:tcBorders>
            <w:vAlign w:val="center"/>
          </w:tcPr>
          <w:p w14:paraId="204AA931" w14:textId="66BA5E14" w:rsidR="00FE5E2E" w:rsidRPr="00400985" w:rsidRDefault="00C623AF" w:rsidP="00AC7925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 w:rsidRPr="00400985">
              <w:rPr>
                <w:rFonts w:eastAsia="Times New Roman" w:cs="Open Sans"/>
                <w:szCs w:val="20"/>
                <w:lang w:eastAsia="pl-PL"/>
              </w:rPr>
              <w:t>8.578,49</w:t>
            </w:r>
          </w:p>
        </w:tc>
      </w:tr>
    </w:tbl>
    <w:p w14:paraId="6B14AB5C" w14:textId="77777777" w:rsidR="004D18D4" w:rsidRDefault="004D18D4" w:rsidP="005148BE">
      <w:pPr>
        <w:tabs>
          <w:tab w:val="left" w:pos="7635"/>
        </w:tabs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622F5CA7" w14:textId="77777777" w:rsidR="00F10429" w:rsidRDefault="00F10429" w:rsidP="005148BE">
      <w:pPr>
        <w:tabs>
          <w:tab w:val="left" w:pos="7635"/>
        </w:tabs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4B01A3AA" w14:textId="77777777" w:rsidR="00F10429" w:rsidRDefault="00F10429" w:rsidP="005148BE">
      <w:pPr>
        <w:tabs>
          <w:tab w:val="left" w:pos="7635"/>
        </w:tabs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73B5E961" w14:textId="77777777" w:rsidR="00B14196" w:rsidRDefault="00B14196" w:rsidP="005148BE">
      <w:pPr>
        <w:tabs>
          <w:tab w:val="left" w:pos="7635"/>
        </w:tabs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0EAC77A9" w14:textId="77777777" w:rsidR="00DE6663" w:rsidRDefault="00DE6663" w:rsidP="005148BE">
      <w:pPr>
        <w:tabs>
          <w:tab w:val="left" w:pos="7635"/>
        </w:tabs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62E5016F" w14:textId="77777777" w:rsidR="00541754" w:rsidRDefault="00541754" w:rsidP="005148BE">
      <w:pPr>
        <w:tabs>
          <w:tab w:val="left" w:pos="7635"/>
        </w:tabs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5EC7E13B" w14:textId="77777777" w:rsidR="005B7852" w:rsidRDefault="005B7852" w:rsidP="005148BE">
      <w:pPr>
        <w:tabs>
          <w:tab w:val="left" w:pos="7635"/>
        </w:tabs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05E67E1F" w14:textId="77777777" w:rsidR="005B7852" w:rsidRDefault="005B7852" w:rsidP="005148BE">
      <w:pPr>
        <w:tabs>
          <w:tab w:val="left" w:pos="7635"/>
        </w:tabs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73DFED79" w14:textId="77777777" w:rsidR="005B7852" w:rsidRDefault="005B7852" w:rsidP="005148BE">
      <w:pPr>
        <w:tabs>
          <w:tab w:val="left" w:pos="7635"/>
        </w:tabs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39794DB0" w14:textId="77777777" w:rsidR="005B7852" w:rsidRDefault="005B7852" w:rsidP="005148BE">
      <w:pPr>
        <w:tabs>
          <w:tab w:val="left" w:pos="7635"/>
        </w:tabs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6A19A36E" w14:textId="77777777" w:rsidR="005B7852" w:rsidRDefault="005B7852" w:rsidP="005148BE">
      <w:pPr>
        <w:tabs>
          <w:tab w:val="left" w:pos="7635"/>
        </w:tabs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tbl>
      <w:tblPr>
        <w:tblStyle w:val="Tabela-Siatka"/>
        <w:tblW w:w="6799" w:type="dxa"/>
        <w:jc w:val="center"/>
        <w:tblInd w:w="0" w:type="dxa"/>
        <w:tblLook w:val="04A0" w:firstRow="1" w:lastRow="0" w:firstColumn="1" w:lastColumn="0" w:noHBand="0" w:noVBand="1"/>
      </w:tblPr>
      <w:tblGrid>
        <w:gridCol w:w="4106"/>
        <w:gridCol w:w="2693"/>
      </w:tblGrid>
      <w:tr w:rsidR="00D61B3B" w14:paraId="31F9D138" w14:textId="77777777" w:rsidTr="00D52850">
        <w:trPr>
          <w:trHeight w:val="523"/>
          <w:jc w:val="center"/>
        </w:trPr>
        <w:tc>
          <w:tcPr>
            <w:tcW w:w="6799" w:type="dxa"/>
            <w:gridSpan w:val="2"/>
            <w:shd w:val="clear" w:color="auto" w:fill="D9D9D9" w:themeFill="background1" w:themeFillShade="D9"/>
            <w:vAlign w:val="center"/>
          </w:tcPr>
          <w:p w14:paraId="221D0340" w14:textId="0BB62F52" w:rsidR="00D61B3B" w:rsidRPr="005F7194" w:rsidRDefault="00D61B3B" w:rsidP="00994459">
            <w:pPr>
              <w:jc w:val="center"/>
              <w:rPr>
                <w:rFonts w:cs="Open Sans"/>
                <w:b/>
                <w:bCs/>
                <w:sz w:val="22"/>
                <w:szCs w:val="22"/>
              </w:rPr>
            </w:pPr>
            <w:r w:rsidRPr="005F7194">
              <w:rPr>
                <w:rFonts w:cs="Open Sans"/>
                <w:b/>
                <w:bCs/>
                <w:sz w:val="22"/>
                <w:szCs w:val="22"/>
              </w:rPr>
              <w:t>Metryczka na 202</w:t>
            </w:r>
            <w:r>
              <w:rPr>
                <w:rFonts w:cs="Open Sans"/>
                <w:b/>
                <w:bCs/>
                <w:sz w:val="22"/>
                <w:szCs w:val="22"/>
              </w:rPr>
              <w:t>6</w:t>
            </w:r>
            <w:r w:rsidRPr="005F7194">
              <w:rPr>
                <w:rFonts w:cs="Open Sans"/>
                <w:b/>
                <w:bCs/>
                <w:sz w:val="22"/>
                <w:szCs w:val="22"/>
              </w:rPr>
              <w:t xml:space="preserve"> rok</w:t>
            </w:r>
          </w:p>
        </w:tc>
      </w:tr>
      <w:tr w:rsidR="00D61B3B" w14:paraId="2E749410" w14:textId="77777777" w:rsidTr="00D61B3B">
        <w:trPr>
          <w:jc w:val="center"/>
        </w:trPr>
        <w:tc>
          <w:tcPr>
            <w:tcW w:w="4106" w:type="dxa"/>
            <w:vAlign w:val="center"/>
          </w:tcPr>
          <w:p w14:paraId="57DC166D" w14:textId="77777777" w:rsidR="00D61B3B" w:rsidRPr="004163A2" w:rsidRDefault="00D61B3B" w:rsidP="00994459">
            <w:pPr>
              <w:jc w:val="center"/>
              <w:rPr>
                <w:rFonts w:cs="Open Sans"/>
                <w:sz w:val="22"/>
                <w:szCs w:val="22"/>
              </w:rPr>
            </w:pPr>
            <w:r w:rsidRPr="004163A2">
              <w:rPr>
                <w:rFonts w:cs="Open Sans"/>
                <w:sz w:val="22"/>
                <w:szCs w:val="22"/>
              </w:rPr>
              <w:t>Standard A</w:t>
            </w:r>
          </w:p>
        </w:tc>
        <w:tc>
          <w:tcPr>
            <w:tcW w:w="2693" w:type="dxa"/>
            <w:vAlign w:val="center"/>
          </w:tcPr>
          <w:p w14:paraId="51082093" w14:textId="4B39737A" w:rsidR="00D61B3B" w:rsidRPr="004163A2" w:rsidRDefault="002A3B09" w:rsidP="00994459">
            <w:pPr>
              <w:jc w:val="center"/>
              <w:rPr>
                <w:rFonts w:cs="Open Sans"/>
                <w:sz w:val="22"/>
              </w:rPr>
            </w:pPr>
            <w:r w:rsidRPr="004163A2">
              <w:rPr>
                <w:rFonts w:cs="Open Sans"/>
                <w:sz w:val="22"/>
                <w:szCs w:val="22"/>
              </w:rPr>
              <w:t>9 716,6478</w:t>
            </w:r>
          </w:p>
        </w:tc>
      </w:tr>
      <w:tr w:rsidR="00D61B3B" w14:paraId="5960850D" w14:textId="77777777" w:rsidTr="00D61B3B">
        <w:trPr>
          <w:jc w:val="center"/>
        </w:trPr>
        <w:tc>
          <w:tcPr>
            <w:tcW w:w="4106" w:type="dxa"/>
            <w:vAlign w:val="center"/>
          </w:tcPr>
          <w:p w14:paraId="4961035A" w14:textId="77777777" w:rsidR="00D61B3B" w:rsidRPr="004163A2" w:rsidRDefault="00D61B3B" w:rsidP="00994459">
            <w:pPr>
              <w:jc w:val="center"/>
              <w:rPr>
                <w:rFonts w:cs="Open Sans"/>
                <w:sz w:val="22"/>
                <w:szCs w:val="22"/>
              </w:rPr>
            </w:pPr>
            <w:r w:rsidRPr="004163A2">
              <w:rPr>
                <w:rFonts w:cs="Open Sans"/>
                <w:sz w:val="22"/>
                <w:szCs w:val="22"/>
              </w:rPr>
              <w:t>Wskaźnik korygujący Di</w:t>
            </w:r>
          </w:p>
        </w:tc>
        <w:tc>
          <w:tcPr>
            <w:tcW w:w="2693" w:type="dxa"/>
            <w:vAlign w:val="center"/>
          </w:tcPr>
          <w:p w14:paraId="29CA6FDC" w14:textId="613A9549" w:rsidR="00D61B3B" w:rsidRPr="004163A2" w:rsidRDefault="002A3B09" w:rsidP="00994459">
            <w:pPr>
              <w:jc w:val="center"/>
              <w:rPr>
                <w:rFonts w:cs="Open Sans"/>
                <w:sz w:val="22"/>
                <w:szCs w:val="22"/>
              </w:rPr>
            </w:pPr>
            <w:r w:rsidRPr="004163A2">
              <w:rPr>
                <w:rFonts w:cs="Open Sans"/>
                <w:sz w:val="22"/>
                <w:szCs w:val="22"/>
              </w:rPr>
              <w:t>0,9904065476</w:t>
            </w:r>
          </w:p>
        </w:tc>
      </w:tr>
    </w:tbl>
    <w:p w14:paraId="500EA023" w14:textId="77777777" w:rsidR="00541754" w:rsidRDefault="00541754" w:rsidP="005148BE">
      <w:pPr>
        <w:tabs>
          <w:tab w:val="left" w:pos="7635"/>
        </w:tabs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2B80E77D" w14:textId="77777777" w:rsidR="00541754" w:rsidRDefault="00541754" w:rsidP="005148BE">
      <w:pPr>
        <w:tabs>
          <w:tab w:val="left" w:pos="7635"/>
        </w:tabs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708F2556" w14:textId="77777777" w:rsidR="003907F5" w:rsidRDefault="003907F5" w:rsidP="005148BE">
      <w:pPr>
        <w:tabs>
          <w:tab w:val="left" w:pos="7635"/>
        </w:tabs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tbl>
      <w:tblPr>
        <w:tblStyle w:val="Tabela-Siatka"/>
        <w:tblW w:w="9498" w:type="dxa"/>
        <w:tblInd w:w="-431" w:type="dxa"/>
        <w:tblLook w:val="04A0" w:firstRow="1" w:lastRow="0" w:firstColumn="1" w:lastColumn="0" w:noHBand="0" w:noVBand="1"/>
      </w:tblPr>
      <w:tblGrid>
        <w:gridCol w:w="5529"/>
        <w:gridCol w:w="3969"/>
      </w:tblGrid>
      <w:tr w:rsidR="005B7852" w14:paraId="6121C64F" w14:textId="77777777" w:rsidTr="005B7852">
        <w:trPr>
          <w:trHeight w:val="475"/>
        </w:trPr>
        <w:tc>
          <w:tcPr>
            <w:tcW w:w="9498" w:type="dxa"/>
            <w:gridSpan w:val="2"/>
            <w:shd w:val="clear" w:color="auto" w:fill="D9D9D9" w:themeFill="background1" w:themeFillShade="D9"/>
            <w:vAlign w:val="center"/>
          </w:tcPr>
          <w:p w14:paraId="556A112D" w14:textId="540C4E1E" w:rsidR="005B7852" w:rsidRPr="005B7852" w:rsidRDefault="005B7852" w:rsidP="005B7852">
            <w:pPr>
              <w:tabs>
                <w:tab w:val="left" w:pos="7635"/>
              </w:tabs>
              <w:spacing w:line="340" w:lineRule="exact"/>
              <w:jc w:val="center"/>
              <w:rPr>
                <w:rFonts w:cs="Open Sans"/>
                <w:b/>
                <w:bCs/>
                <w:sz w:val="22"/>
                <w:szCs w:val="22"/>
              </w:rPr>
            </w:pPr>
            <w:r w:rsidRPr="005B7852">
              <w:rPr>
                <w:rFonts w:cs="Open Sans"/>
                <w:b/>
                <w:bCs/>
                <w:sz w:val="22"/>
                <w:szCs w:val="22"/>
              </w:rPr>
              <w:t>Wskaźnik zwiększający dot. publicznych placówek oświatowych</w:t>
            </w:r>
          </w:p>
        </w:tc>
      </w:tr>
      <w:tr w:rsidR="005B7852" w14:paraId="15EC4895" w14:textId="77777777" w:rsidTr="005B7852">
        <w:tc>
          <w:tcPr>
            <w:tcW w:w="5529" w:type="dxa"/>
            <w:vAlign w:val="center"/>
          </w:tcPr>
          <w:p w14:paraId="67C1B22B" w14:textId="6C6E5333" w:rsidR="005B7852" w:rsidRPr="004163A2" w:rsidRDefault="005B7852" w:rsidP="005B7852">
            <w:pPr>
              <w:tabs>
                <w:tab w:val="left" w:pos="7635"/>
              </w:tabs>
              <w:spacing w:line="340" w:lineRule="exact"/>
              <w:rPr>
                <w:rFonts w:cs="Open Sans"/>
                <w:sz w:val="22"/>
                <w:szCs w:val="22"/>
              </w:rPr>
            </w:pPr>
            <w:r w:rsidRPr="004163A2">
              <w:rPr>
                <w:rFonts w:cs="Open Sans"/>
                <w:sz w:val="22"/>
                <w:szCs w:val="22"/>
              </w:rPr>
              <w:t>Szkoła Podstawowa</w:t>
            </w:r>
          </w:p>
        </w:tc>
        <w:tc>
          <w:tcPr>
            <w:tcW w:w="3969" w:type="dxa"/>
            <w:vAlign w:val="center"/>
          </w:tcPr>
          <w:p w14:paraId="0CDD03ED" w14:textId="60DE55A6" w:rsidR="005B7852" w:rsidRPr="004163A2" w:rsidRDefault="009B4E38" w:rsidP="005B7852">
            <w:pPr>
              <w:tabs>
                <w:tab w:val="left" w:pos="7635"/>
              </w:tabs>
              <w:spacing w:line="340" w:lineRule="exact"/>
              <w:jc w:val="right"/>
              <w:rPr>
                <w:rFonts w:cs="Open Sans"/>
                <w:sz w:val="22"/>
                <w:szCs w:val="22"/>
              </w:rPr>
            </w:pPr>
            <w:r w:rsidRPr="004163A2">
              <w:rPr>
                <w:rFonts w:cs="Open Sans"/>
                <w:sz w:val="22"/>
                <w:szCs w:val="22"/>
              </w:rPr>
              <w:t>1,878</w:t>
            </w:r>
          </w:p>
        </w:tc>
      </w:tr>
      <w:tr w:rsidR="005B7852" w14:paraId="007D8C41" w14:textId="77777777" w:rsidTr="005B7852">
        <w:tc>
          <w:tcPr>
            <w:tcW w:w="5529" w:type="dxa"/>
            <w:vAlign w:val="center"/>
          </w:tcPr>
          <w:p w14:paraId="24A9396C" w14:textId="54704407" w:rsidR="005B7852" w:rsidRPr="004163A2" w:rsidRDefault="005B7852" w:rsidP="005B7852">
            <w:pPr>
              <w:tabs>
                <w:tab w:val="left" w:pos="7635"/>
              </w:tabs>
              <w:spacing w:line="340" w:lineRule="exact"/>
              <w:rPr>
                <w:rFonts w:cs="Open Sans"/>
                <w:sz w:val="22"/>
                <w:szCs w:val="22"/>
              </w:rPr>
            </w:pPr>
            <w:r w:rsidRPr="004163A2">
              <w:rPr>
                <w:rFonts w:cs="Open Sans"/>
                <w:sz w:val="22"/>
                <w:szCs w:val="22"/>
              </w:rPr>
              <w:t>Liceum Ogólnokształcące</w:t>
            </w:r>
          </w:p>
        </w:tc>
        <w:tc>
          <w:tcPr>
            <w:tcW w:w="3969" w:type="dxa"/>
            <w:vAlign w:val="center"/>
          </w:tcPr>
          <w:p w14:paraId="0B0CAE0B" w14:textId="0DE9289B" w:rsidR="005B7852" w:rsidRPr="004163A2" w:rsidRDefault="009B4E38" w:rsidP="005B7852">
            <w:pPr>
              <w:tabs>
                <w:tab w:val="left" w:pos="7635"/>
              </w:tabs>
              <w:spacing w:line="340" w:lineRule="exact"/>
              <w:jc w:val="right"/>
              <w:rPr>
                <w:rFonts w:cs="Open Sans"/>
                <w:sz w:val="22"/>
                <w:szCs w:val="22"/>
              </w:rPr>
            </w:pPr>
            <w:r w:rsidRPr="004163A2">
              <w:rPr>
                <w:rFonts w:cs="Open Sans"/>
                <w:sz w:val="22"/>
                <w:szCs w:val="22"/>
              </w:rPr>
              <w:t>1,410</w:t>
            </w:r>
          </w:p>
        </w:tc>
      </w:tr>
      <w:tr w:rsidR="005B7852" w14:paraId="4FA123C8" w14:textId="77777777" w:rsidTr="005B7852">
        <w:tc>
          <w:tcPr>
            <w:tcW w:w="5529" w:type="dxa"/>
            <w:vAlign w:val="center"/>
          </w:tcPr>
          <w:p w14:paraId="6B7A4C30" w14:textId="341F3690" w:rsidR="005B7852" w:rsidRPr="004163A2" w:rsidRDefault="005B7852" w:rsidP="005B7852">
            <w:pPr>
              <w:tabs>
                <w:tab w:val="left" w:pos="7635"/>
              </w:tabs>
              <w:spacing w:line="340" w:lineRule="exact"/>
              <w:rPr>
                <w:rFonts w:cs="Open Sans"/>
                <w:sz w:val="22"/>
                <w:szCs w:val="22"/>
              </w:rPr>
            </w:pPr>
            <w:r w:rsidRPr="004163A2">
              <w:rPr>
                <w:rFonts w:cs="Open Sans"/>
                <w:sz w:val="22"/>
                <w:szCs w:val="22"/>
              </w:rPr>
              <w:t>Branżowa Szkoła I Stopnia</w:t>
            </w:r>
          </w:p>
        </w:tc>
        <w:tc>
          <w:tcPr>
            <w:tcW w:w="3969" w:type="dxa"/>
            <w:vAlign w:val="center"/>
          </w:tcPr>
          <w:p w14:paraId="4DC9BE94" w14:textId="140377B3" w:rsidR="005B7852" w:rsidRPr="004163A2" w:rsidRDefault="009B4E38" w:rsidP="005B7852">
            <w:pPr>
              <w:tabs>
                <w:tab w:val="left" w:pos="7635"/>
              </w:tabs>
              <w:spacing w:line="340" w:lineRule="exact"/>
              <w:jc w:val="right"/>
              <w:rPr>
                <w:rFonts w:cs="Open Sans"/>
                <w:sz w:val="22"/>
                <w:szCs w:val="22"/>
              </w:rPr>
            </w:pPr>
            <w:r w:rsidRPr="004163A2">
              <w:rPr>
                <w:rFonts w:cs="Open Sans"/>
                <w:sz w:val="22"/>
                <w:szCs w:val="22"/>
              </w:rPr>
              <w:t>1,126</w:t>
            </w:r>
          </w:p>
        </w:tc>
      </w:tr>
      <w:tr w:rsidR="005B7852" w14:paraId="01F153BA" w14:textId="77777777" w:rsidTr="005B7852">
        <w:tc>
          <w:tcPr>
            <w:tcW w:w="5529" w:type="dxa"/>
            <w:vAlign w:val="center"/>
          </w:tcPr>
          <w:p w14:paraId="73E69EB2" w14:textId="3D95BB11" w:rsidR="005B7852" w:rsidRPr="004163A2" w:rsidRDefault="005B7852" w:rsidP="005B7852">
            <w:pPr>
              <w:tabs>
                <w:tab w:val="left" w:pos="7635"/>
              </w:tabs>
              <w:spacing w:line="340" w:lineRule="exact"/>
              <w:rPr>
                <w:rFonts w:cs="Open Sans"/>
                <w:sz w:val="22"/>
                <w:szCs w:val="22"/>
              </w:rPr>
            </w:pPr>
            <w:r w:rsidRPr="004163A2">
              <w:rPr>
                <w:rFonts w:cs="Open Sans"/>
                <w:sz w:val="22"/>
                <w:szCs w:val="22"/>
              </w:rPr>
              <w:t>Technikum</w:t>
            </w:r>
          </w:p>
        </w:tc>
        <w:tc>
          <w:tcPr>
            <w:tcW w:w="3969" w:type="dxa"/>
            <w:vAlign w:val="center"/>
          </w:tcPr>
          <w:p w14:paraId="71631A35" w14:textId="5AB10F6F" w:rsidR="005B7852" w:rsidRPr="004163A2" w:rsidRDefault="009B4E38" w:rsidP="005B7852">
            <w:pPr>
              <w:tabs>
                <w:tab w:val="left" w:pos="7635"/>
              </w:tabs>
              <w:spacing w:line="340" w:lineRule="exact"/>
              <w:jc w:val="right"/>
              <w:rPr>
                <w:rFonts w:cs="Open Sans"/>
                <w:sz w:val="22"/>
                <w:szCs w:val="22"/>
              </w:rPr>
            </w:pPr>
            <w:r w:rsidRPr="004163A2">
              <w:rPr>
                <w:rFonts w:cs="Open Sans"/>
                <w:sz w:val="22"/>
                <w:szCs w:val="22"/>
              </w:rPr>
              <w:t>1,196</w:t>
            </w:r>
          </w:p>
        </w:tc>
      </w:tr>
    </w:tbl>
    <w:p w14:paraId="227B691F" w14:textId="77777777" w:rsidR="005B7852" w:rsidRDefault="00892596" w:rsidP="00C653B2">
      <w:pPr>
        <w:spacing w:line="240" w:lineRule="auto"/>
        <w:contextualSpacing/>
        <w:jc w:val="both"/>
        <w:rPr>
          <w:rFonts w:eastAsia="Times New Roman" w:cs="Open Sans"/>
          <w:sz w:val="22"/>
          <w:lang w:eastAsia="pl-PL"/>
        </w:rPr>
      </w:pPr>
      <w:r w:rsidRPr="00D5688B">
        <w:rPr>
          <w:rFonts w:eastAsia="Times New Roman" w:cs="Open Sans"/>
          <w:sz w:val="22"/>
          <w:lang w:eastAsia="pl-PL"/>
        </w:rPr>
        <w:t xml:space="preserve">     </w:t>
      </w:r>
      <w:r w:rsidR="00FA3CC6">
        <w:rPr>
          <w:rFonts w:eastAsia="Times New Roman" w:cs="Open Sans"/>
          <w:sz w:val="22"/>
          <w:lang w:eastAsia="pl-PL"/>
        </w:rPr>
        <w:t xml:space="preserve">               </w:t>
      </w:r>
      <w:r w:rsidR="00C653B2">
        <w:rPr>
          <w:rFonts w:eastAsia="Times New Roman" w:cs="Open Sans"/>
          <w:sz w:val="22"/>
          <w:lang w:eastAsia="pl-PL"/>
        </w:rPr>
        <w:tab/>
      </w:r>
      <w:r w:rsidR="00C653B2">
        <w:rPr>
          <w:rFonts w:eastAsia="Times New Roman" w:cs="Open Sans"/>
          <w:sz w:val="22"/>
          <w:lang w:eastAsia="pl-PL"/>
        </w:rPr>
        <w:tab/>
      </w:r>
      <w:r w:rsidR="00C653B2">
        <w:rPr>
          <w:rFonts w:eastAsia="Times New Roman" w:cs="Open Sans"/>
          <w:sz w:val="22"/>
          <w:lang w:eastAsia="pl-PL"/>
        </w:rPr>
        <w:tab/>
      </w:r>
      <w:r w:rsidR="00C653B2">
        <w:rPr>
          <w:rFonts w:eastAsia="Times New Roman" w:cs="Open Sans"/>
          <w:sz w:val="22"/>
          <w:lang w:eastAsia="pl-PL"/>
        </w:rPr>
        <w:tab/>
      </w:r>
      <w:r w:rsidR="00C653B2">
        <w:rPr>
          <w:rFonts w:eastAsia="Times New Roman" w:cs="Open Sans"/>
          <w:sz w:val="22"/>
          <w:lang w:eastAsia="pl-PL"/>
        </w:rPr>
        <w:tab/>
      </w:r>
      <w:r w:rsidR="00C653B2">
        <w:rPr>
          <w:rFonts w:eastAsia="Times New Roman" w:cs="Open Sans"/>
          <w:sz w:val="22"/>
          <w:lang w:eastAsia="pl-PL"/>
        </w:rPr>
        <w:tab/>
      </w:r>
      <w:r w:rsidR="00C653B2">
        <w:rPr>
          <w:rFonts w:eastAsia="Times New Roman" w:cs="Open Sans"/>
          <w:sz w:val="22"/>
          <w:lang w:eastAsia="pl-PL"/>
        </w:rPr>
        <w:tab/>
      </w:r>
    </w:p>
    <w:p w14:paraId="0D3AC771" w14:textId="77777777" w:rsidR="005B7852" w:rsidRDefault="005B7852" w:rsidP="00C653B2">
      <w:pPr>
        <w:spacing w:line="240" w:lineRule="auto"/>
        <w:contextualSpacing/>
        <w:jc w:val="both"/>
        <w:rPr>
          <w:rFonts w:eastAsia="Times New Roman" w:cs="Open Sans"/>
          <w:sz w:val="22"/>
          <w:lang w:eastAsia="pl-PL"/>
        </w:rPr>
      </w:pPr>
    </w:p>
    <w:p w14:paraId="096CA056" w14:textId="77777777" w:rsidR="004D2D15" w:rsidRDefault="004D2D15" w:rsidP="00C653B2">
      <w:pPr>
        <w:spacing w:line="240" w:lineRule="auto"/>
        <w:contextualSpacing/>
        <w:jc w:val="both"/>
        <w:rPr>
          <w:rFonts w:eastAsia="Times New Roman" w:cs="Open Sans"/>
          <w:sz w:val="22"/>
          <w:lang w:eastAsia="pl-PL"/>
        </w:rPr>
      </w:pPr>
    </w:p>
    <w:p w14:paraId="37698ACB" w14:textId="77777777" w:rsidR="004D2D15" w:rsidRDefault="004D2D15" w:rsidP="00C653B2">
      <w:pPr>
        <w:spacing w:line="240" w:lineRule="auto"/>
        <w:contextualSpacing/>
        <w:jc w:val="both"/>
        <w:rPr>
          <w:rFonts w:eastAsia="Times New Roman" w:cs="Open Sans"/>
          <w:sz w:val="22"/>
          <w:lang w:eastAsia="pl-PL"/>
        </w:rPr>
      </w:pPr>
    </w:p>
    <w:p w14:paraId="480F8037" w14:textId="77777777" w:rsidR="004D2D15" w:rsidRDefault="004D2D15" w:rsidP="00C653B2">
      <w:pPr>
        <w:spacing w:line="240" w:lineRule="auto"/>
        <w:contextualSpacing/>
        <w:jc w:val="both"/>
        <w:rPr>
          <w:rFonts w:eastAsia="Times New Roman" w:cs="Open Sans"/>
          <w:sz w:val="22"/>
          <w:lang w:eastAsia="pl-PL"/>
        </w:rPr>
      </w:pPr>
    </w:p>
    <w:p w14:paraId="395D76A4" w14:textId="119C4232" w:rsidR="00FE4DD4" w:rsidRDefault="00C653B2" w:rsidP="00FE4DD4">
      <w:pPr>
        <w:spacing w:after="0"/>
        <w:ind w:left="4253"/>
        <w:jc w:val="center"/>
        <w:rPr>
          <w:rFonts w:cs="Open Sans"/>
          <w:color w:val="000000"/>
          <w:sz w:val="22"/>
          <w:shd w:val="clear" w:color="auto" w:fill="FFFFFF"/>
        </w:rPr>
      </w:pPr>
      <w:r>
        <w:rPr>
          <w:rFonts w:eastAsia="Times New Roman" w:cs="Open Sans"/>
          <w:sz w:val="22"/>
          <w:lang w:eastAsia="pl-PL"/>
        </w:rPr>
        <w:tab/>
        <w:t xml:space="preserve">        </w:t>
      </w:r>
      <w:r w:rsidR="0061081B">
        <w:rPr>
          <w:rFonts w:cs="Open Sans"/>
          <w:szCs w:val="20"/>
        </w:rPr>
        <w:t xml:space="preserve">  </w:t>
      </w:r>
      <w:r w:rsidR="005B7852">
        <w:rPr>
          <w:rFonts w:cs="Open Sans"/>
          <w:szCs w:val="20"/>
        </w:rPr>
        <w:tab/>
      </w:r>
      <w:r w:rsidR="005B7852">
        <w:rPr>
          <w:rFonts w:cs="Open Sans"/>
          <w:szCs w:val="20"/>
        </w:rPr>
        <w:tab/>
      </w:r>
      <w:r w:rsidR="005B7852">
        <w:rPr>
          <w:rFonts w:cs="Open Sans"/>
          <w:szCs w:val="20"/>
        </w:rPr>
        <w:tab/>
      </w:r>
      <w:r w:rsidR="005B7852">
        <w:rPr>
          <w:rFonts w:cs="Open Sans"/>
          <w:szCs w:val="20"/>
        </w:rPr>
        <w:tab/>
      </w:r>
      <w:r w:rsidR="005B7852">
        <w:rPr>
          <w:rFonts w:cs="Open Sans"/>
          <w:szCs w:val="20"/>
        </w:rPr>
        <w:tab/>
      </w:r>
      <w:r w:rsidR="005B7852">
        <w:rPr>
          <w:rFonts w:cs="Open Sans"/>
          <w:szCs w:val="20"/>
        </w:rPr>
        <w:tab/>
      </w:r>
      <w:r w:rsidR="005B7852">
        <w:rPr>
          <w:rFonts w:cs="Open Sans"/>
          <w:szCs w:val="20"/>
        </w:rPr>
        <w:tab/>
      </w:r>
      <w:r w:rsidR="00FE4DD4">
        <w:rPr>
          <w:rFonts w:cs="Open Sans"/>
          <w:color w:val="000000"/>
          <w:sz w:val="22"/>
          <w:shd w:val="clear" w:color="auto" w:fill="FFFFFF"/>
        </w:rPr>
        <w:t>Dyrektor Wydziału Edukacji</w:t>
      </w:r>
      <w:r w:rsidR="00FE4DD4">
        <w:rPr>
          <w:rFonts w:cs="Open Sans"/>
          <w:color w:val="000000"/>
          <w:sz w:val="22"/>
          <w:shd w:val="clear" w:color="auto" w:fill="FFFFFF"/>
        </w:rPr>
        <w:br/>
        <w:t xml:space="preserve">                           /-/ Ryszard </w:t>
      </w:r>
      <w:proofErr w:type="spellStart"/>
      <w:r w:rsidR="00FE4DD4">
        <w:rPr>
          <w:rFonts w:cs="Open Sans"/>
          <w:color w:val="000000"/>
          <w:sz w:val="22"/>
          <w:shd w:val="clear" w:color="auto" w:fill="FFFFFF"/>
        </w:rPr>
        <w:t>Muszytowski</w:t>
      </w:r>
      <w:proofErr w:type="spellEnd"/>
    </w:p>
    <w:p w14:paraId="1330930A" w14:textId="519D3550" w:rsidR="00317392" w:rsidRPr="00626E92" w:rsidRDefault="00317392" w:rsidP="00317392">
      <w:pPr>
        <w:spacing w:line="240" w:lineRule="auto"/>
        <w:contextualSpacing/>
        <w:jc w:val="both"/>
        <w:rPr>
          <w:rFonts w:cs="Open Sans"/>
          <w:i/>
          <w:iCs/>
          <w:sz w:val="16"/>
          <w:szCs w:val="16"/>
        </w:rPr>
      </w:pPr>
    </w:p>
    <w:p w14:paraId="7446A760" w14:textId="19859AEB" w:rsidR="00C653B2" w:rsidRPr="00626E92" w:rsidRDefault="00C653B2" w:rsidP="00C653B2">
      <w:pPr>
        <w:spacing w:line="240" w:lineRule="auto"/>
        <w:contextualSpacing/>
        <w:jc w:val="both"/>
        <w:rPr>
          <w:rFonts w:cs="Open Sans"/>
          <w:i/>
          <w:iCs/>
          <w:sz w:val="16"/>
          <w:szCs w:val="16"/>
        </w:rPr>
      </w:pPr>
    </w:p>
    <w:p w14:paraId="55900370" w14:textId="77777777" w:rsidR="00C653B2" w:rsidRDefault="00C653B2" w:rsidP="00C653B2">
      <w:pPr>
        <w:spacing w:line="240" w:lineRule="auto"/>
        <w:contextualSpacing/>
        <w:jc w:val="both"/>
        <w:rPr>
          <w:rFonts w:eastAsia="Times New Roman" w:cs="Open Sans"/>
          <w:sz w:val="22"/>
          <w:szCs w:val="24"/>
          <w:lang w:eastAsia="pl-PL"/>
        </w:rPr>
      </w:pPr>
    </w:p>
    <w:p w14:paraId="6C8CAA0B" w14:textId="10E0B961" w:rsidR="00D5688B" w:rsidRPr="00D5688B" w:rsidRDefault="00D5688B" w:rsidP="00C653B2">
      <w:pPr>
        <w:spacing w:after="0" w:line="240" w:lineRule="auto"/>
        <w:ind w:left="4956" w:firstLine="708"/>
        <w:rPr>
          <w:rFonts w:eastAsia="Times New Roman" w:cs="Open Sans"/>
          <w:sz w:val="22"/>
          <w:lang w:eastAsia="pl-PL"/>
        </w:rPr>
      </w:pPr>
    </w:p>
    <w:sectPr w:rsidR="00D5688B" w:rsidRPr="00D5688B" w:rsidSect="00B8578E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134" w:right="1985" w:bottom="1701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6196BF" w14:textId="77777777" w:rsidR="001A1444" w:rsidRDefault="001A1444" w:rsidP="008F6AFD">
      <w:pPr>
        <w:spacing w:after="0" w:line="240" w:lineRule="auto"/>
      </w:pPr>
      <w:r>
        <w:separator/>
      </w:r>
    </w:p>
  </w:endnote>
  <w:endnote w:type="continuationSeparator" w:id="0">
    <w:p w14:paraId="0DC17188" w14:textId="77777777" w:rsidR="001A1444" w:rsidRDefault="001A1444" w:rsidP="008F6AFD">
      <w:pPr>
        <w:spacing w:after="0" w:line="240" w:lineRule="auto"/>
      </w:pPr>
      <w:r>
        <w:continuationSeparator/>
      </w:r>
    </w:p>
  </w:endnote>
  <w:endnote w:type="continuationNotice" w:id="1">
    <w:p w14:paraId="4DE970B6" w14:textId="77777777" w:rsidR="001A1444" w:rsidRDefault="001A144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">
    <w:altName w:val="Segoe UI"/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 SemiBold">
    <w:altName w:val="Segoe UI"/>
    <w:panose1 w:val="020B07060308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2C5CFB" w14:textId="77777777" w:rsidR="00B8578E" w:rsidRPr="00C46DA5" w:rsidRDefault="00F83D17" w:rsidP="00B8578E">
    <w:pPr>
      <w:pStyle w:val="Stopka"/>
      <w:spacing w:line="276" w:lineRule="auto"/>
      <w:jc w:val="right"/>
      <w:rPr>
        <w:rFonts w:cs="Open Sans"/>
        <w:b/>
        <w:bCs/>
        <w:color w:val="000000" w:themeColor="text1"/>
        <w:sz w:val="16"/>
        <w:szCs w:val="16"/>
      </w:rPr>
    </w:pPr>
    <w:r w:rsidRPr="00D446DD">
      <w:rPr>
        <w:rFonts w:cs="Open Sans"/>
        <w:sz w:val="16"/>
        <w:szCs w:val="16"/>
      </w:rPr>
      <w:t xml:space="preserve">ul. Nowe Ogrody 8/12, 80-803 Gdańsk </w:t>
    </w:r>
    <w:r>
      <w:rPr>
        <w:rFonts w:cs="Open Sans"/>
        <w:sz w:val="16"/>
        <w:szCs w:val="16"/>
      </w:rPr>
      <w:tab/>
    </w:r>
    <w:r>
      <w:rPr>
        <w:rFonts w:cs="Open Sans"/>
        <w:sz w:val="16"/>
        <w:szCs w:val="16"/>
      </w:rPr>
      <w:tab/>
    </w:r>
    <w:r w:rsidR="00B8578E" w:rsidRPr="00C46DA5">
      <w:rPr>
        <w:rFonts w:cs="Open Sans"/>
        <w:b/>
        <w:bCs/>
        <w:color w:val="000000" w:themeColor="text1"/>
        <w:sz w:val="16"/>
        <w:szCs w:val="16"/>
      </w:rPr>
      <w:t>www.gdansk.pl</w:t>
    </w:r>
  </w:p>
  <w:p w14:paraId="21EDAD47" w14:textId="77777777" w:rsidR="00F83D17" w:rsidRPr="00B8578E" w:rsidRDefault="00F83D17" w:rsidP="00F83D17">
    <w:pPr>
      <w:pStyle w:val="Stopka"/>
      <w:rPr>
        <w:rFonts w:cs="Open Sans"/>
        <w:sz w:val="16"/>
        <w:szCs w:val="16"/>
        <w:lang w:val="en-GB"/>
      </w:rPr>
    </w:pPr>
    <w:r w:rsidRPr="00B8578E">
      <w:rPr>
        <w:rFonts w:cs="Open Sans"/>
        <w:sz w:val="16"/>
        <w:szCs w:val="16"/>
        <w:lang w:val="en-GB"/>
      </w:rPr>
      <w:t xml:space="preserve">tel. 58 323 67 27, </w:t>
    </w:r>
    <w:r>
      <w:fldChar w:fldCharType="begin"/>
    </w:r>
    <w:r w:rsidRPr="0033157C">
      <w:rPr>
        <w:lang w:val="en-GB"/>
      </w:rPr>
      <w:instrText>HYPERLINK "mailto:we@gdansk.gda.pl"</w:instrText>
    </w:r>
    <w:r>
      <w:fldChar w:fldCharType="separate"/>
    </w:r>
    <w:r w:rsidRPr="00B8578E">
      <w:rPr>
        <w:rStyle w:val="Hipercze"/>
        <w:rFonts w:cs="Open Sans"/>
        <w:sz w:val="16"/>
        <w:szCs w:val="16"/>
        <w:lang w:val="en-GB"/>
      </w:rPr>
      <w:t>we@gdansk.gda.pl</w:t>
    </w:r>
    <w:r>
      <w:fldChar w:fldCharType="end"/>
    </w:r>
  </w:p>
  <w:p w14:paraId="361D41CE" w14:textId="77777777" w:rsidR="00F83D17" w:rsidRPr="00B8578E" w:rsidRDefault="00F83D17" w:rsidP="00F83D17">
    <w:pPr>
      <w:pStyle w:val="Stopka"/>
      <w:rPr>
        <w:rFonts w:cs="Open Sans"/>
        <w:color w:val="A6A6A6" w:themeColor="background1" w:themeShade="A6"/>
        <w:sz w:val="16"/>
        <w:szCs w:val="16"/>
        <w:lang w:val="en-GB"/>
      </w:rPr>
    </w:pPr>
    <w:r w:rsidRPr="00B8578E">
      <w:rPr>
        <w:rFonts w:cs="Open Sans"/>
        <w:color w:val="A6A6A6" w:themeColor="background1" w:themeShade="A6"/>
        <w:sz w:val="16"/>
        <w:szCs w:val="16"/>
        <w:lang w:val="en-GB"/>
      </w:rPr>
      <w:t>ISO 9001:2015; ISO 37120:2014</w:t>
    </w:r>
  </w:p>
  <w:p w14:paraId="1B723A7B" w14:textId="77777777" w:rsidR="00F83D17" w:rsidRPr="00B8578E" w:rsidRDefault="00F83D17" w:rsidP="00F83D17">
    <w:pPr>
      <w:pStyle w:val="Stopka"/>
      <w:rPr>
        <w:rFonts w:cs="Open Sans"/>
        <w:color w:val="A6A6A6" w:themeColor="background1" w:themeShade="A6"/>
        <w:sz w:val="16"/>
        <w:szCs w:val="16"/>
        <w:lang w:val="en-GB"/>
      </w:rPr>
    </w:pPr>
  </w:p>
  <w:p w14:paraId="5C573F31" w14:textId="047584FD" w:rsidR="000E5C20" w:rsidRPr="00B8578E" w:rsidRDefault="000E5C20">
    <w:pPr>
      <w:pStyle w:val="Stopka"/>
      <w:rPr>
        <w:lang w:val="en-GB"/>
      </w:rPr>
    </w:pPr>
  </w:p>
  <w:p w14:paraId="4156B425" w14:textId="17AE9155" w:rsidR="00462D84" w:rsidRPr="00B8578E" w:rsidRDefault="00462D84">
    <w:pPr>
      <w:pStyle w:val="Stopka"/>
      <w:rPr>
        <w:lang w:val="en-GB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68724C" w14:textId="58D9C8B3" w:rsidR="00462D84" w:rsidRDefault="00462D84">
    <w:pPr>
      <w:pStyle w:val="Stopka"/>
    </w:pPr>
    <w:r w:rsidRPr="00D446DD">
      <w:rPr>
        <w:rFonts w:cs="Open Sans"/>
        <w:noProof/>
        <w:sz w:val="16"/>
        <w:szCs w:val="16"/>
        <w:lang w:eastAsia="pl-PL"/>
      </w:rPr>
      <mc:AlternateContent>
        <mc:Choice Requires="wps">
          <w:drawing>
            <wp:anchor distT="45720" distB="45720" distL="114300" distR="114300" simplePos="0" relativeHeight="251658242" behindDoc="0" locked="0" layoutInCell="1" allowOverlap="1" wp14:anchorId="798756BE" wp14:editId="3169ADE0">
              <wp:simplePos x="0" y="0"/>
              <wp:positionH relativeFrom="margin">
                <wp:posOffset>-85090</wp:posOffset>
              </wp:positionH>
              <wp:positionV relativeFrom="paragraph">
                <wp:posOffset>-299720</wp:posOffset>
              </wp:positionV>
              <wp:extent cx="3446712" cy="1404620"/>
              <wp:effectExtent l="0" t="0" r="1905" b="2540"/>
              <wp:wrapNone/>
              <wp:docPr id="11" name="Pole tekstow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46712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94F747E" w14:textId="77777777" w:rsidR="00462D84" w:rsidRDefault="00462D84" w:rsidP="00EA3514">
                          <w:pPr>
                            <w:pStyle w:val="Stopka"/>
                            <w:rPr>
                              <w:rFonts w:cs="Open Sans"/>
                              <w:sz w:val="16"/>
                              <w:szCs w:val="16"/>
                            </w:rPr>
                          </w:pPr>
                          <w:r w:rsidRPr="00D446DD">
                            <w:rPr>
                              <w:rFonts w:cs="Open Sans"/>
                              <w:sz w:val="16"/>
                              <w:szCs w:val="16"/>
                            </w:rPr>
                            <w:t xml:space="preserve">ul. Nowe Ogrody 8/12, 80-803 Gdańsk </w:t>
                          </w:r>
                        </w:p>
                        <w:p w14:paraId="0834E3AA" w14:textId="341BAEDE" w:rsidR="00462D84" w:rsidRDefault="00462D84" w:rsidP="00EA3514">
                          <w:pPr>
                            <w:pStyle w:val="Stopka"/>
                            <w:rPr>
                              <w:rFonts w:cs="Open Sans"/>
                              <w:sz w:val="16"/>
                              <w:szCs w:val="16"/>
                            </w:rPr>
                          </w:pPr>
                          <w:r w:rsidRPr="00D446DD">
                            <w:rPr>
                              <w:rFonts w:cs="Open Sans"/>
                              <w:sz w:val="16"/>
                              <w:szCs w:val="16"/>
                            </w:rPr>
                            <w:t xml:space="preserve">tel. </w:t>
                          </w:r>
                          <w:r>
                            <w:rPr>
                              <w:rFonts w:cs="Open Sans"/>
                              <w:sz w:val="16"/>
                              <w:szCs w:val="16"/>
                            </w:rPr>
                            <w:t xml:space="preserve">058 323 67 </w:t>
                          </w:r>
                          <w:r w:rsidR="00FA3CC6">
                            <w:rPr>
                              <w:rFonts w:cs="Open Sans"/>
                              <w:sz w:val="16"/>
                              <w:szCs w:val="16"/>
                            </w:rPr>
                            <w:t>27</w:t>
                          </w:r>
                        </w:p>
                        <w:p w14:paraId="74931DAE" w14:textId="445DA2D8" w:rsidR="00C4503B" w:rsidRPr="007401EB" w:rsidRDefault="00C4503B" w:rsidP="00EA3514">
                          <w:pPr>
                            <w:pStyle w:val="Stopka"/>
                            <w:rPr>
                              <w:rFonts w:cs="Open Sans"/>
                              <w:sz w:val="16"/>
                              <w:szCs w:val="16"/>
                              <w:lang w:val="fr-FR"/>
                            </w:rPr>
                          </w:pPr>
                          <w:r w:rsidRPr="007401EB">
                            <w:rPr>
                              <w:rFonts w:cs="Open Sans"/>
                              <w:sz w:val="16"/>
                              <w:szCs w:val="16"/>
                              <w:lang w:val="fr-FR"/>
                            </w:rPr>
                            <w:t>we@gdansk.gda.pl</w:t>
                          </w:r>
                        </w:p>
                        <w:p w14:paraId="700E94B9" w14:textId="77777777" w:rsidR="00462D84" w:rsidRPr="007401EB" w:rsidRDefault="00462D84" w:rsidP="00EA3514">
                          <w:pPr>
                            <w:pStyle w:val="Stopka"/>
                            <w:rPr>
                              <w:rFonts w:cs="Open Sans"/>
                              <w:color w:val="A6A6A6" w:themeColor="background1" w:themeShade="A6"/>
                              <w:sz w:val="16"/>
                              <w:szCs w:val="16"/>
                              <w:lang w:val="fr-FR"/>
                            </w:rPr>
                          </w:pPr>
                          <w:r w:rsidRPr="007401EB">
                            <w:rPr>
                              <w:rFonts w:cs="Open Sans"/>
                              <w:color w:val="A6A6A6" w:themeColor="background1" w:themeShade="A6"/>
                              <w:sz w:val="16"/>
                              <w:szCs w:val="16"/>
                              <w:lang w:val="fr-FR"/>
                            </w:rPr>
                            <w:t>ISO 9001:2015; ISO 37120:2014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798756BE" id="_x0000_t202" coordsize="21600,21600" o:spt="202" path="m,l,21600r21600,l21600,xe">
              <v:stroke joinstyle="miter"/>
              <v:path gradientshapeok="t" o:connecttype="rect"/>
            </v:shapetype>
            <v:shape id="Pole tekstowe 11" o:spid="_x0000_s1029" type="#_x0000_t202" style="position:absolute;margin-left:-6.7pt;margin-top:-23.6pt;width:271.4pt;height:110.6pt;z-index:25165824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" stroked="f">
              <v:textbox style="mso-fit-shape-to-text:t">
                <w:txbxContent>
                  <w:p w14:paraId="494F747E" w14:textId="77777777" w:rsidR="00462D84" w:rsidRDefault="00462D84" w:rsidP="00EA3514">
                    <w:pPr>
                      <w:pStyle w:val="Stopka"/>
                      <w:rPr>
                        <w:rFonts w:cs="Open Sans"/>
                        <w:sz w:val="16"/>
                        <w:szCs w:val="16"/>
                      </w:rPr>
                    </w:pPr>
                    <w:r w:rsidRPr="00D446DD">
                      <w:rPr>
                        <w:rFonts w:cs="Open Sans"/>
                        <w:sz w:val="16"/>
                        <w:szCs w:val="16"/>
                      </w:rPr>
                      <w:t xml:space="preserve">ul. Nowe Ogrody 8/12, 80-803 Gdańsk </w:t>
                    </w:r>
                  </w:p>
                  <w:p w14:paraId="0834E3AA" w14:textId="341BAEDE" w:rsidR="00462D84" w:rsidRDefault="00462D84" w:rsidP="00EA3514">
                    <w:pPr>
                      <w:pStyle w:val="Stopka"/>
                      <w:rPr>
                        <w:rFonts w:cs="Open Sans"/>
                        <w:sz w:val="16"/>
                        <w:szCs w:val="16"/>
                      </w:rPr>
                    </w:pPr>
                    <w:r w:rsidRPr="00D446DD">
                      <w:rPr>
                        <w:rFonts w:cs="Open Sans"/>
                        <w:sz w:val="16"/>
                        <w:szCs w:val="16"/>
                      </w:rPr>
                      <w:t xml:space="preserve">tel. </w:t>
                    </w:r>
                    <w:r>
                      <w:rPr>
                        <w:rFonts w:cs="Open Sans"/>
                        <w:sz w:val="16"/>
                        <w:szCs w:val="16"/>
                      </w:rPr>
                      <w:t xml:space="preserve">058 323 67 </w:t>
                    </w:r>
                    <w:r w:rsidR="00FA3CC6">
                      <w:rPr>
                        <w:rFonts w:cs="Open Sans"/>
                        <w:sz w:val="16"/>
                        <w:szCs w:val="16"/>
                      </w:rPr>
                      <w:t>27</w:t>
                    </w:r>
                  </w:p>
                  <w:p w14:paraId="74931DAE" w14:textId="445DA2D8" w:rsidR="00C4503B" w:rsidRPr="007401EB" w:rsidRDefault="00C4503B" w:rsidP="00EA3514">
                    <w:pPr>
                      <w:pStyle w:val="Stopka"/>
                      <w:rPr>
                        <w:rFonts w:cs="Open Sans"/>
                        <w:sz w:val="16"/>
                        <w:szCs w:val="16"/>
                        <w:lang w:val="fr-FR"/>
                      </w:rPr>
                    </w:pPr>
                    <w:r w:rsidRPr="007401EB">
                      <w:rPr>
                        <w:rFonts w:cs="Open Sans"/>
                        <w:sz w:val="16"/>
                        <w:szCs w:val="16"/>
                        <w:lang w:val="fr-FR"/>
                      </w:rPr>
                      <w:t>we@gdansk.gda.pl</w:t>
                    </w:r>
                  </w:p>
                  <w:p w14:paraId="700E94B9" w14:textId="77777777" w:rsidR="00462D84" w:rsidRPr="007401EB" w:rsidRDefault="00462D84" w:rsidP="00EA3514">
                    <w:pPr>
                      <w:pStyle w:val="Stopka"/>
                      <w:rPr>
                        <w:rFonts w:cs="Open Sans"/>
                        <w:color w:val="A6A6A6" w:themeColor="background1" w:themeShade="A6"/>
                        <w:sz w:val="16"/>
                        <w:szCs w:val="16"/>
                        <w:lang w:val="fr-FR"/>
                      </w:rPr>
                    </w:pPr>
                    <w:r w:rsidRPr="007401EB">
                      <w:rPr>
                        <w:rFonts w:cs="Open Sans"/>
                        <w:color w:val="A6A6A6" w:themeColor="background1" w:themeShade="A6"/>
                        <w:sz w:val="16"/>
                        <w:szCs w:val="16"/>
                        <w:lang w:val="fr-FR"/>
                      </w:rPr>
                      <w:t>ISO 9001:2015; ISO 37120:2014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cs="Open Sans"/>
        <w:noProof/>
        <w:sz w:val="16"/>
        <w:szCs w:val="16"/>
        <w:lang w:eastAsia="pl-PL"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7D00BCD3" wp14:editId="3D67F8CB">
              <wp:simplePos x="0" y="0"/>
              <wp:positionH relativeFrom="page">
                <wp:posOffset>899160</wp:posOffset>
              </wp:positionH>
              <wp:positionV relativeFrom="paragraph">
                <wp:posOffset>-445135</wp:posOffset>
              </wp:positionV>
              <wp:extent cx="5583555" cy="0"/>
              <wp:effectExtent l="0" t="0" r="36195" b="19050"/>
              <wp:wrapNone/>
              <wp:docPr id="9" name="Łącznik prosty 9" descr="czerwona linia oddzielająca stopkę z danymi adresowymi" title="element dekoracyjny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583555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FF0000"/>
                        </a:solidFill>
                      </a:ln>
                    </wps:spPr>
                    <wps:style>
                      <a:lnRef idx="1">
                        <a:schemeClr val="accent2"/>
                      </a:lnRef>
                      <a:fillRef idx="0">
                        <a:schemeClr val="accent2"/>
                      </a:fillRef>
                      <a:effectRef idx="0">
                        <a:schemeClr val="accent2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018A1ED1" id="Łącznik prosty 9" o:spid="_x0000_s1026" alt="Tytuł: element dekoracyjny — opis: czerwona linia oddzielająca stopkę z danymi adresowymi" style="position:absolute;flip:y;z-index:25165824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70.8pt,-35.05pt" to="510.45pt,-3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" strokecolor="red" strokeweight="1pt">
              <v:stroke joinstyle="miter"/>
              <w10:wrap anchorx="page"/>
            </v:line>
          </w:pict>
        </mc:Fallback>
      </mc:AlternateContent>
    </w:r>
    <w:r w:rsidRPr="00D446DD">
      <w:rPr>
        <w:rFonts w:cs="Open Sans"/>
        <w:noProof/>
        <w:sz w:val="16"/>
        <w:szCs w:val="16"/>
        <w:lang w:eastAsia="pl-PL"/>
      </w:rPr>
      <mc:AlternateContent>
        <mc:Choice Requires="wps">
          <w:drawing>
            <wp:anchor distT="45720" distB="45720" distL="114300" distR="114300" simplePos="0" relativeHeight="251658243" behindDoc="0" locked="0" layoutInCell="1" allowOverlap="1" wp14:anchorId="675E98E7" wp14:editId="35F561E8">
              <wp:simplePos x="0" y="0"/>
              <wp:positionH relativeFrom="margin">
                <wp:posOffset>3676650</wp:posOffset>
              </wp:positionH>
              <wp:positionV relativeFrom="paragraph">
                <wp:posOffset>-331153</wp:posOffset>
              </wp:positionV>
              <wp:extent cx="1947463" cy="754380"/>
              <wp:effectExtent l="0" t="0" r="0" b="7620"/>
              <wp:wrapNone/>
              <wp:docPr id="12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7463" cy="7543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8935A7F" w14:textId="77777777" w:rsidR="00462D84" w:rsidRPr="00C46DA5" w:rsidRDefault="00462D84" w:rsidP="00EA3514">
                          <w:pPr>
                            <w:pStyle w:val="Stopka"/>
                            <w:spacing w:line="276" w:lineRule="auto"/>
                            <w:jc w:val="right"/>
                            <w:rPr>
                              <w:rFonts w:cs="Open Sans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</w:rPr>
                          </w:pPr>
                          <w:r w:rsidRPr="00C46DA5">
                            <w:rPr>
                              <w:rFonts w:cs="Open Sans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</w:rPr>
                            <w:t>www.gdansk.pl</w:t>
                          </w:r>
                        </w:p>
                        <w:p w14:paraId="4803B505" w14:textId="77777777" w:rsidR="00462D84" w:rsidRPr="00D446DD" w:rsidRDefault="00462D84" w:rsidP="00EA3514">
                          <w:pPr>
                            <w:pStyle w:val="Stopka"/>
                            <w:spacing w:line="276" w:lineRule="auto"/>
                            <w:jc w:val="right"/>
                            <w:rPr>
                              <w:rFonts w:cs="Open Sans"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75E98E7" id="_x0000_s1030" type="#_x0000_t202" style="position:absolute;margin-left:289.5pt;margin-top:-26.1pt;width:153.35pt;height:59.4pt;z-index:251658243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" stroked="f">
              <v:textbox>
                <w:txbxContent>
                  <w:p w14:paraId="78935A7F" w14:textId="77777777" w:rsidR="00462D84" w:rsidRPr="00C46DA5" w:rsidRDefault="00462D84" w:rsidP="00EA3514">
                    <w:pPr>
                      <w:pStyle w:val="Stopka"/>
                      <w:spacing w:line="276" w:lineRule="auto"/>
                      <w:jc w:val="right"/>
                      <w:rPr>
                        <w:rFonts w:cs="Open Sans"/>
                        <w:b/>
                        <w:bCs/>
                        <w:color w:val="000000" w:themeColor="text1"/>
                        <w:sz w:val="16"/>
                        <w:szCs w:val="16"/>
                      </w:rPr>
                    </w:pPr>
                    <w:r w:rsidRPr="00C46DA5">
                      <w:rPr>
                        <w:rFonts w:cs="Open Sans"/>
                        <w:b/>
                        <w:bCs/>
                        <w:color w:val="000000" w:themeColor="text1"/>
                        <w:sz w:val="16"/>
                        <w:szCs w:val="16"/>
                      </w:rPr>
                      <w:t>www.gdansk.pl</w:t>
                    </w:r>
                  </w:p>
                  <w:p w14:paraId="4803B505" w14:textId="77777777" w:rsidR="00462D84" w:rsidRPr="00D446DD" w:rsidRDefault="00462D84" w:rsidP="00EA3514">
                    <w:pPr>
                      <w:pStyle w:val="Stopka"/>
                      <w:spacing w:line="276" w:lineRule="auto"/>
                      <w:jc w:val="right"/>
                      <w:rPr>
                        <w:rFonts w:cs="Open Sans"/>
                        <w:color w:val="A6A6A6" w:themeColor="background1" w:themeShade="A6"/>
                        <w:sz w:val="16"/>
                        <w:szCs w:val="16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FBB80E" w14:textId="77777777" w:rsidR="001A1444" w:rsidRDefault="001A1444" w:rsidP="008F6AFD">
      <w:pPr>
        <w:spacing w:after="0" w:line="240" w:lineRule="auto"/>
      </w:pPr>
      <w:r>
        <w:separator/>
      </w:r>
    </w:p>
  </w:footnote>
  <w:footnote w:type="continuationSeparator" w:id="0">
    <w:p w14:paraId="168ACB60" w14:textId="77777777" w:rsidR="001A1444" w:rsidRDefault="001A1444" w:rsidP="008F6AFD">
      <w:pPr>
        <w:spacing w:after="0" w:line="240" w:lineRule="auto"/>
      </w:pPr>
      <w:r>
        <w:continuationSeparator/>
      </w:r>
    </w:p>
  </w:footnote>
  <w:footnote w:type="continuationNotice" w:id="1">
    <w:p w14:paraId="18305954" w14:textId="77777777" w:rsidR="001A1444" w:rsidRDefault="001A1444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88110D" w14:textId="77777777" w:rsidR="00462D84" w:rsidRPr="004F586F" w:rsidRDefault="00462D84" w:rsidP="004F586F">
    <w:pPr>
      <w:spacing w:after="0" w:line="276" w:lineRule="auto"/>
      <w:ind w:left="708" w:firstLine="708"/>
      <w:rPr>
        <w:rFonts w:cs="Open Sans"/>
        <w:szCs w:val="20"/>
      </w:rPr>
    </w:pPr>
    <w:r w:rsidRPr="004F586F">
      <w:rPr>
        <w:rFonts w:cs="Open Sans"/>
        <w:noProof/>
        <w:szCs w:val="20"/>
        <w:lang w:eastAsia="pl-PL"/>
      </w:rPr>
      <w:drawing>
        <wp:anchor distT="0" distB="0" distL="114300" distR="114300" simplePos="0" relativeHeight="251658240" behindDoc="1" locked="0" layoutInCell="1" allowOverlap="1" wp14:anchorId="244D279B" wp14:editId="6DB7A1ED">
          <wp:simplePos x="0" y="0"/>
          <wp:positionH relativeFrom="margin">
            <wp:posOffset>-1270</wp:posOffset>
          </wp:positionH>
          <wp:positionV relativeFrom="paragraph">
            <wp:posOffset>-31115</wp:posOffset>
          </wp:positionV>
          <wp:extent cx="784860" cy="400439"/>
          <wp:effectExtent l="0" t="0" r="0" b="0"/>
          <wp:wrapNone/>
          <wp:docPr id="2081904184" name="Obraz 2081904184" descr="herb Gdańska" title="element dekoracyjn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0081"/>
                  <a:stretch/>
                </pic:blipFill>
                <pic:spPr bwMode="auto">
                  <a:xfrm>
                    <a:off x="0" y="0"/>
                    <a:ext cx="784860" cy="40043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F586F">
      <w:rPr>
        <w:rFonts w:cs="Open Sans"/>
        <w:b/>
        <w:bCs/>
        <w:szCs w:val="20"/>
      </w:rPr>
      <w:t>Urząd Miejski w Gdańsku</w:t>
    </w:r>
  </w:p>
  <w:p w14:paraId="56EA4000" w14:textId="742232E8" w:rsidR="00462D84" w:rsidRPr="004F586F" w:rsidRDefault="00462D84" w:rsidP="004F586F">
    <w:pPr>
      <w:spacing w:line="240" w:lineRule="auto"/>
      <w:ind w:left="708" w:firstLine="708"/>
      <w:rPr>
        <w:rFonts w:ascii="Open Sans SemiBold" w:hAnsi="Open Sans SemiBold" w:cs="Open Sans SemiBold"/>
        <w:sz w:val="16"/>
        <w:szCs w:val="16"/>
      </w:rPr>
    </w:pPr>
    <w:r>
      <w:rPr>
        <w:rFonts w:ascii="Open Sans SemiBold" w:hAnsi="Open Sans SemiBold" w:cs="Open Sans SemiBold"/>
        <w:sz w:val="16"/>
        <w:szCs w:val="16"/>
      </w:rPr>
      <w:t xml:space="preserve">Wydział </w:t>
    </w:r>
    <w:r w:rsidR="00A34F02">
      <w:rPr>
        <w:rFonts w:ascii="Open Sans SemiBold" w:hAnsi="Open Sans SemiBold" w:cs="Open Sans SemiBold"/>
        <w:sz w:val="16"/>
        <w:szCs w:val="16"/>
      </w:rPr>
      <w:t>Edukacji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386B5D" w14:textId="77777777" w:rsidR="00462D84" w:rsidRPr="00D21EE2" w:rsidRDefault="00462D84" w:rsidP="00EA3514">
    <w:pPr>
      <w:spacing w:after="0" w:line="276" w:lineRule="auto"/>
      <w:ind w:left="1416" w:firstLine="427"/>
      <w:rPr>
        <w:rFonts w:cs="Open Sans"/>
        <w:szCs w:val="20"/>
      </w:rPr>
    </w:pPr>
    <w:r w:rsidRPr="00AF4AEB">
      <w:rPr>
        <w:rFonts w:cs="Open Sans"/>
        <w:noProof/>
        <w:sz w:val="22"/>
        <w:lang w:eastAsia="pl-PL"/>
      </w:rPr>
      <w:drawing>
        <wp:anchor distT="0" distB="0" distL="114300" distR="114300" simplePos="0" relativeHeight="251658244" behindDoc="1" locked="0" layoutInCell="1" allowOverlap="1" wp14:anchorId="5AB0D9F2" wp14:editId="4AFBECB8">
          <wp:simplePos x="0" y="0"/>
          <wp:positionH relativeFrom="margin">
            <wp:posOffset>0</wp:posOffset>
          </wp:positionH>
          <wp:positionV relativeFrom="paragraph">
            <wp:posOffset>-54610</wp:posOffset>
          </wp:positionV>
          <wp:extent cx="1058400" cy="540000"/>
          <wp:effectExtent l="0" t="0" r="8890" b="0"/>
          <wp:wrapNone/>
          <wp:docPr id="1593287451" name="Obraz 1593287451" descr="herb Gdańska" title="element dekoracyjn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0081"/>
                  <a:stretch/>
                </pic:blipFill>
                <pic:spPr bwMode="auto">
                  <a:xfrm>
                    <a:off x="0" y="0"/>
                    <a:ext cx="105840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65B17">
      <w:rPr>
        <w:rFonts w:cs="Open Sans"/>
        <w:b/>
        <w:bCs/>
        <w:sz w:val="24"/>
        <w:szCs w:val="24"/>
      </w:rPr>
      <w:t>Urząd Miejski w Gdańsku</w:t>
    </w:r>
  </w:p>
  <w:p w14:paraId="639FE59C" w14:textId="68C11450" w:rsidR="00462D84" w:rsidRPr="00EA3514" w:rsidRDefault="00462D84" w:rsidP="00EA3514">
    <w:pPr>
      <w:spacing w:line="240" w:lineRule="auto"/>
      <w:ind w:left="1843"/>
      <w:rPr>
        <w:rFonts w:ascii="Open Sans SemiBold" w:hAnsi="Open Sans SemiBold" w:cs="Open Sans SemiBold"/>
        <w:sz w:val="18"/>
        <w:szCs w:val="18"/>
      </w:rPr>
    </w:pPr>
    <w:r>
      <w:rPr>
        <w:rFonts w:ascii="Open Sans SemiBold" w:hAnsi="Open Sans SemiBold" w:cs="Open Sans SemiBold"/>
        <w:sz w:val="18"/>
        <w:szCs w:val="18"/>
      </w:rPr>
      <w:t xml:space="preserve">Wydział </w:t>
    </w:r>
    <w:r w:rsidR="004148C6">
      <w:rPr>
        <w:rFonts w:ascii="Open Sans SemiBold" w:hAnsi="Open Sans SemiBold" w:cs="Open Sans SemiBold"/>
        <w:sz w:val="18"/>
        <w:szCs w:val="18"/>
      </w:rPr>
      <w:t>Edukacji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56222"/>
    <w:multiLevelType w:val="hybridMultilevel"/>
    <w:tmpl w:val="38F474DA"/>
    <w:lvl w:ilvl="0" w:tplc="6762909C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CC6006"/>
    <w:multiLevelType w:val="hybridMultilevel"/>
    <w:tmpl w:val="F370B4FE"/>
    <w:lvl w:ilvl="0" w:tplc="E316721A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cs="Open San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E15A3F"/>
    <w:multiLevelType w:val="singleLevel"/>
    <w:tmpl w:val="1B3AE006"/>
    <w:lvl w:ilvl="0">
      <w:start w:val="1"/>
      <w:numFmt w:val="decimal"/>
      <w:pStyle w:val="INFORMACJAPODSTAWOWANUMEROWANA"/>
      <w:lvlText w:val="%1."/>
      <w:lvlJc w:val="left"/>
      <w:pPr>
        <w:tabs>
          <w:tab w:val="num" w:pos="785"/>
        </w:tabs>
        <w:ind w:left="782" w:hanging="357"/>
      </w:pPr>
    </w:lvl>
  </w:abstractNum>
  <w:abstractNum w:abstractNumId="3" w15:restartNumberingAfterBreak="0">
    <w:nsid w:val="526779E0"/>
    <w:multiLevelType w:val="hybridMultilevel"/>
    <w:tmpl w:val="84948B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99197978">
    <w:abstractNumId w:val="0"/>
  </w:num>
  <w:num w:numId="2" w16cid:durableId="1867862636">
    <w:abstractNumId w:val="3"/>
  </w:num>
  <w:num w:numId="3" w16cid:durableId="473525068">
    <w:abstractNumId w:val="2"/>
  </w:num>
  <w:num w:numId="4" w16cid:durableId="8772062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6AFD"/>
    <w:rsid w:val="00004D9C"/>
    <w:rsid w:val="00006AC9"/>
    <w:rsid w:val="00006EC1"/>
    <w:rsid w:val="00011544"/>
    <w:rsid w:val="000136DD"/>
    <w:rsid w:val="00013E99"/>
    <w:rsid w:val="00026541"/>
    <w:rsid w:val="00033B73"/>
    <w:rsid w:val="0004394B"/>
    <w:rsid w:val="00051635"/>
    <w:rsid w:val="00060355"/>
    <w:rsid w:val="00064411"/>
    <w:rsid w:val="000758A1"/>
    <w:rsid w:val="000764E4"/>
    <w:rsid w:val="0008395E"/>
    <w:rsid w:val="00085FC2"/>
    <w:rsid w:val="0009297D"/>
    <w:rsid w:val="000A2586"/>
    <w:rsid w:val="000B261D"/>
    <w:rsid w:val="000B33C4"/>
    <w:rsid w:val="000B37B7"/>
    <w:rsid w:val="000C3B74"/>
    <w:rsid w:val="000C7FFA"/>
    <w:rsid w:val="000D7D66"/>
    <w:rsid w:val="000E3C96"/>
    <w:rsid w:val="000E5C20"/>
    <w:rsid w:val="000E5FC0"/>
    <w:rsid w:val="000E780F"/>
    <w:rsid w:val="000F06D2"/>
    <w:rsid w:val="001116ED"/>
    <w:rsid w:val="00111C18"/>
    <w:rsid w:val="00112CFC"/>
    <w:rsid w:val="001257D0"/>
    <w:rsid w:val="0012786A"/>
    <w:rsid w:val="001321C8"/>
    <w:rsid w:val="00133954"/>
    <w:rsid w:val="00141211"/>
    <w:rsid w:val="00144BEC"/>
    <w:rsid w:val="00144E15"/>
    <w:rsid w:val="00162EFB"/>
    <w:rsid w:val="00170E1B"/>
    <w:rsid w:val="0018176D"/>
    <w:rsid w:val="00195EF2"/>
    <w:rsid w:val="001A1132"/>
    <w:rsid w:val="001A1444"/>
    <w:rsid w:val="001A4E8C"/>
    <w:rsid w:val="001A5248"/>
    <w:rsid w:val="001A61C6"/>
    <w:rsid w:val="001B1403"/>
    <w:rsid w:val="001B61B4"/>
    <w:rsid w:val="001C172A"/>
    <w:rsid w:val="001C4037"/>
    <w:rsid w:val="001C437A"/>
    <w:rsid w:val="001C6591"/>
    <w:rsid w:val="001D2490"/>
    <w:rsid w:val="001D2570"/>
    <w:rsid w:val="001D5407"/>
    <w:rsid w:val="001E75A5"/>
    <w:rsid w:val="001F079E"/>
    <w:rsid w:val="001F3C85"/>
    <w:rsid w:val="001F5951"/>
    <w:rsid w:val="00205D77"/>
    <w:rsid w:val="00207CAA"/>
    <w:rsid w:val="0021309E"/>
    <w:rsid w:val="002136BB"/>
    <w:rsid w:val="00215605"/>
    <w:rsid w:val="002201D9"/>
    <w:rsid w:val="0023069E"/>
    <w:rsid w:val="002410C8"/>
    <w:rsid w:val="00243368"/>
    <w:rsid w:val="00246207"/>
    <w:rsid w:val="00252C63"/>
    <w:rsid w:val="00260A9E"/>
    <w:rsid w:val="00264E1B"/>
    <w:rsid w:val="00265EEB"/>
    <w:rsid w:val="002676A8"/>
    <w:rsid w:val="00271B40"/>
    <w:rsid w:val="002916E6"/>
    <w:rsid w:val="002930E4"/>
    <w:rsid w:val="002937AC"/>
    <w:rsid w:val="00295715"/>
    <w:rsid w:val="002A1CF2"/>
    <w:rsid w:val="002A1E43"/>
    <w:rsid w:val="002A3B09"/>
    <w:rsid w:val="002A637E"/>
    <w:rsid w:val="002A6716"/>
    <w:rsid w:val="002C49CD"/>
    <w:rsid w:val="002C53D0"/>
    <w:rsid w:val="002C749D"/>
    <w:rsid w:val="002D0643"/>
    <w:rsid w:val="002D17AC"/>
    <w:rsid w:val="002E1BB6"/>
    <w:rsid w:val="002F17C0"/>
    <w:rsid w:val="002F2AFD"/>
    <w:rsid w:val="003039D1"/>
    <w:rsid w:val="003052CF"/>
    <w:rsid w:val="00307DCF"/>
    <w:rsid w:val="00317392"/>
    <w:rsid w:val="0033157C"/>
    <w:rsid w:val="00337587"/>
    <w:rsid w:val="003473D3"/>
    <w:rsid w:val="00351847"/>
    <w:rsid w:val="00356049"/>
    <w:rsid w:val="00357794"/>
    <w:rsid w:val="003645FE"/>
    <w:rsid w:val="0037189C"/>
    <w:rsid w:val="00376408"/>
    <w:rsid w:val="0038139E"/>
    <w:rsid w:val="00387EBB"/>
    <w:rsid w:val="003907F5"/>
    <w:rsid w:val="00394FD3"/>
    <w:rsid w:val="00395EC0"/>
    <w:rsid w:val="003A0BCE"/>
    <w:rsid w:val="003A1FA4"/>
    <w:rsid w:val="003B2393"/>
    <w:rsid w:val="003B436C"/>
    <w:rsid w:val="003B621C"/>
    <w:rsid w:val="003C5406"/>
    <w:rsid w:val="003D1F27"/>
    <w:rsid w:val="003D3DFF"/>
    <w:rsid w:val="003E0533"/>
    <w:rsid w:val="003E43F9"/>
    <w:rsid w:val="003F64B5"/>
    <w:rsid w:val="00400985"/>
    <w:rsid w:val="004023CD"/>
    <w:rsid w:val="00402B9D"/>
    <w:rsid w:val="004079E9"/>
    <w:rsid w:val="00410BFB"/>
    <w:rsid w:val="0041317B"/>
    <w:rsid w:val="004148C6"/>
    <w:rsid w:val="004163A2"/>
    <w:rsid w:val="00421DDF"/>
    <w:rsid w:val="00432138"/>
    <w:rsid w:val="00432B5E"/>
    <w:rsid w:val="00443AE8"/>
    <w:rsid w:val="00453D5A"/>
    <w:rsid w:val="0046091B"/>
    <w:rsid w:val="00461378"/>
    <w:rsid w:val="0046164B"/>
    <w:rsid w:val="00462D84"/>
    <w:rsid w:val="00462DF4"/>
    <w:rsid w:val="0046325E"/>
    <w:rsid w:val="004726AA"/>
    <w:rsid w:val="004755AF"/>
    <w:rsid w:val="00477F38"/>
    <w:rsid w:val="00490111"/>
    <w:rsid w:val="00493A64"/>
    <w:rsid w:val="004B0A24"/>
    <w:rsid w:val="004B4FC0"/>
    <w:rsid w:val="004B5573"/>
    <w:rsid w:val="004B5B3D"/>
    <w:rsid w:val="004C0D19"/>
    <w:rsid w:val="004C3A33"/>
    <w:rsid w:val="004C5708"/>
    <w:rsid w:val="004C5D00"/>
    <w:rsid w:val="004D0E5B"/>
    <w:rsid w:val="004D18D4"/>
    <w:rsid w:val="004D1E27"/>
    <w:rsid w:val="004D2D15"/>
    <w:rsid w:val="004E52E1"/>
    <w:rsid w:val="004F3262"/>
    <w:rsid w:val="004F586F"/>
    <w:rsid w:val="00506ADB"/>
    <w:rsid w:val="00513857"/>
    <w:rsid w:val="005148BE"/>
    <w:rsid w:val="00514ACD"/>
    <w:rsid w:val="00515534"/>
    <w:rsid w:val="00515758"/>
    <w:rsid w:val="00516741"/>
    <w:rsid w:val="005219B9"/>
    <w:rsid w:val="00525491"/>
    <w:rsid w:val="005305B8"/>
    <w:rsid w:val="00534459"/>
    <w:rsid w:val="00540D79"/>
    <w:rsid w:val="00541754"/>
    <w:rsid w:val="00546822"/>
    <w:rsid w:val="00553815"/>
    <w:rsid w:val="00560D11"/>
    <w:rsid w:val="00560F29"/>
    <w:rsid w:val="00564DAD"/>
    <w:rsid w:val="0059007A"/>
    <w:rsid w:val="00592831"/>
    <w:rsid w:val="005936FB"/>
    <w:rsid w:val="00597343"/>
    <w:rsid w:val="005A026A"/>
    <w:rsid w:val="005A0947"/>
    <w:rsid w:val="005B0E04"/>
    <w:rsid w:val="005B2A07"/>
    <w:rsid w:val="005B7852"/>
    <w:rsid w:val="005C6BE2"/>
    <w:rsid w:val="005C6EF3"/>
    <w:rsid w:val="005D16BE"/>
    <w:rsid w:val="005E6177"/>
    <w:rsid w:val="005F439D"/>
    <w:rsid w:val="005F7194"/>
    <w:rsid w:val="006008CA"/>
    <w:rsid w:val="006049D2"/>
    <w:rsid w:val="0061081B"/>
    <w:rsid w:val="006143F4"/>
    <w:rsid w:val="0063444D"/>
    <w:rsid w:val="0063683F"/>
    <w:rsid w:val="00636F88"/>
    <w:rsid w:val="006401AA"/>
    <w:rsid w:val="00640DD6"/>
    <w:rsid w:val="0064308C"/>
    <w:rsid w:val="006460D1"/>
    <w:rsid w:val="00650A9D"/>
    <w:rsid w:val="00663831"/>
    <w:rsid w:val="00666C13"/>
    <w:rsid w:val="00667669"/>
    <w:rsid w:val="00685B8C"/>
    <w:rsid w:val="00692578"/>
    <w:rsid w:val="006969C9"/>
    <w:rsid w:val="006B1022"/>
    <w:rsid w:val="006C30EE"/>
    <w:rsid w:val="006C369B"/>
    <w:rsid w:val="006D4D74"/>
    <w:rsid w:val="006D5941"/>
    <w:rsid w:val="006F18A2"/>
    <w:rsid w:val="006F3287"/>
    <w:rsid w:val="006F34A8"/>
    <w:rsid w:val="00705E16"/>
    <w:rsid w:val="00710055"/>
    <w:rsid w:val="007115C3"/>
    <w:rsid w:val="00712787"/>
    <w:rsid w:val="007203D2"/>
    <w:rsid w:val="00721D80"/>
    <w:rsid w:val="007229B1"/>
    <w:rsid w:val="00733688"/>
    <w:rsid w:val="007342B2"/>
    <w:rsid w:val="007401EB"/>
    <w:rsid w:val="0074537B"/>
    <w:rsid w:val="0075000E"/>
    <w:rsid w:val="00755944"/>
    <w:rsid w:val="00757EA5"/>
    <w:rsid w:val="00764469"/>
    <w:rsid w:val="0076794C"/>
    <w:rsid w:val="0077226E"/>
    <w:rsid w:val="0077433B"/>
    <w:rsid w:val="00774976"/>
    <w:rsid w:val="00777EE3"/>
    <w:rsid w:val="00787B3B"/>
    <w:rsid w:val="007A6945"/>
    <w:rsid w:val="007B0442"/>
    <w:rsid w:val="007B2459"/>
    <w:rsid w:val="007B3B47"/>
    <w:rsid w:val="007C36FD"/>
    <w:rsid w:val="007D08C2"/>
    <w:rsid w:val="007E2455"/>
    <w:rsid w:val="007F0EED"/>
    <w:rsid w:val="007F2A6C"/>
    <w:rsid w:val="008023EF"/>
    <w:rsid w:val="008036FE"/>
    <w:rsid w:val="0081113B"/>
    <w:rsid w:val="00816411"/>
    <w:rsid w:val="00820718"/>
    <w:rsid w:val="00821B8D"/>
    <w:rsid w:val="00825640"/>
    <w:rsid w:val="00825931"/>
    <w:rsid w:val="00831922"/>
    <w:rsid w:val="0083775D"/>
    <w:rsid w:val="0083784C"/>
    <w:rsid w:val="008431D4"/>
    <w:rsid w:val="0085472C"/>
    <w:rsid w:val="00855C64"/>
    <w:rsid w:val="00865DBE"/>
    <w:rsid w:val="0086638C"/>
    <w:rsid w:val="0087316A"/>
    <w:rsid w:val="00880065"/>
    <w:rsid w:val="008849A7"/>
    <w:rsid w:val="00884B7E"/>
    <w:rsid w:val="008902A4"/>
    <w:rsid w:val="00892596"/>
    <w:rsid w:val="008935DA"/>
    <w:rsid w:val="00895F86"/>
    <w:rsid w:val="00895FB4"/>
    <w:rsid w:val="008A3611"/>
    <w:rsid w:val="008A729D"/>
    <w:rsid w:val="008B2B42"/>
    <w:rsid w:val="008B3526"/>
    <w:rsid w:val="008C6106"/>
    <w:rsid w:val="008C6A6C"/>
    <w:rsid w:val="008D15B7"/>
    <w:rsid w:val="008D42D2"/>
    <w:rsid w:val="008E2F2B"/>
    <w:rsid w:val="008E43C8"/>
    <w:rsid w:val="008E5886"/>
    <w:rsid w:val="008E5B6A"/>
    <w:rsid w:val="008F6AFD"/>
    <w:rsid w:val="00901D51"/>
    <w:rsid w:val="009149B9"/>
    <w:rsid w:val="0092018C"/>
    <w:rsid w:val="009214CA"/>
    <w:rsid w:val="00921D36"/>
    <w:rsid w:val="009274F6"/>
    <w:rsid w:val="00933473"/>
    <w:rsid w:val="009414AA"/>
    <w:rsid w:val="00945447"/>
    <w:rsid w:val="00950500"/>
    <w:rsid w:val="00954770"/>
    <w:rsid w:val="009712E5"/>
    <w:rsid w:val="00981B4D"/>
    <w:rsid w:val="00993548"/>
    <w:rsid w:val="0099480C"/>
    <w:rsid w:val="009A3E12"/>
    <w:rsid w:val="009B4185"/>
    <w:rsid w:val="009B4E38"/>
    <w:rsid w:val="009B4E5C"/>
    <w:rsid w:val="009C5B76"/>
    <w:rsid w:val="009D57FF"/>
    <w:rsid w:val="009E60E2"/>
    <w:rsid w:val="009F4635"/>
    <w:rsid w:val="00A16BC7"/>
    <w:rsid w:val="00A210AD"/>
    <w:rsid w:val="00A342BE"/>
    <w:rsid w:val="00A34F02"/>
    <w:rsid w:val="00A419D2"/>
    <w:rsid w:val="00A44A2E"/>
    <w:rsid w:val="00A61EEE"/>
    <w:rsid w:val="00A73D2B"/>
    <w:rsid w:val="00A76E43"/>
    <w:rsid w:val="00A80ABF"/>
    <w:rsid w:val="00A96A20"/>
    <w:rsid w:val="00AA1FF5"/>
    <w:rsid w:val="00AA2FA0"/>
    <w:rsid w:val="00AA3A30"/>
    <w:rsid w:val="00AC7925"/>
    <w:rsid w:val="00AD16A4"/>
    <w:rsid w:val="00AD3F5F"/>
    <w:rsid w:val="00AD5EED"/>
    <w:rsid w:val="00AD6043"/>
    <w:rsid w:val="00AE177C"/>
    <w:rsid w:val="00AE4BFE"/>
    <w:rsid w:val="00AE7EB1"/>
    <w:rsid w:val="00AF27A4"/>
    <w:rsid w:val="00AF4AEB"/>
    <w:rsid w:val="00B010E9"/>
    <w:rsid w:val="00B031DF"/>
    <w:rsid w:val="00B04032"/>
    <w:rsid w:val="00B04D09"/>
    <w:rsid w:val="00B13D1F"/>
    <w:rsid w:val="00B14196"/>
    <w:rsid w:val="00B2233D"/>
    <w:rsid w:val="00B25329"/>
    <w:rsid w:val="00B34C8E"/>
    <w:rsid w:val="00B372DC"/>
    <w:rsid w:val="00B56A4C"/>
    <w:rsid w:val="00B5750B"/>
    <w:rsid w:val="00B628FA"/>
    <w:rsid w:val="00B65B17"/>
    <w:rsid w:val="00B8578E"/>
    <w:rsid w:val="00B95F4F"/>
    <w:rsid w:val="00BC2302"/>
    <w:rsid w:val="00BC731B"/>
    <w:rsid w:val="00BD4177"/>
    <w:rsid w:val="00BE702D"/>
    <w:rsid w:val="00C17086"/>
    <w:rsid w:val="00C17737"/>
    <w:rsid w:val="00C33177"/>
    <w:rsid w:val="00C36952"/>
    <w:rsid w:val="00C4503B"/>
    <w:rsid w:val="00C46DA5"/>
    <w:rsid w:val="00C538F4"/>
    <w:rsid w:val="00C61CC2"/>
    <w:rsid w:val="00C623AF"/>
    <w:rsid w:val="00C626D2"/>
    <w:rsid w:val="00C629B9"/>
    <w:rsid w:val="00C648BF"/>
    <w:rsid w:val="00C65042"/>
    <w:rsid w:val="00C653B2"/>
    <w:rsid w:val="00C82581"/>
    <w:rsid w:val="00C8445B"/>
    <w:rsid w:val="00C84EC7"/>
    <w:rsid w:val="00C92CB7"/>
    <w:rsid w:val="00CA0C51"/>
    <w:rsid w:val="00CA2CFA"/>
    <w:rsid w:val="00CA481E"/>
    <w:rsid w:val="00CA6DCE"/>
    <w:rsid w:val="00CB78CF"/>
    <w:rsid w:val="00CE29D4"/>
    <w:rsid w:val="00CE5B1A"/>
    <w:rsid w:val="00CF415D"/>
    <w:rsid w:val="00CF4A2F"/>
    <w:rsid w:val="00D02BFB"/>
    <w:rsid w:val="00D17144"/>
    <w:rsid w:val="00D21EE2"/>
    <w:rsid w:val="00D446DD"/>
    <w:rsid w:val="00D44F7B"/>
    <w:rsid w:val="00D4580F"/>
    <w:rsid w:val="00D45AF6"/>
    <w:rsid w:val="00D541C0"/>
    <w:rsid w:val="00D5688B"/>
    <w:rsid w:val="00D60402"/>
    <w:rsid w:val="00D61B3B"/>
    <w:rsid w:val="00D61BEB"/>
    <w:rsid w:val="00D62FF1"/>
    <w:rsid w:val="00D63607"/>
    <w:rsid w:val="00D63C25"/>
    <w:rsid w:val="00D659C6"/>
    <w:rsid w:val="00D65CC2"/>
    <w:rsid w:val="00D677E0"/>
    <w:rsid w:val="00D73219"/>
    <w:rsid w:val="00D76F2B"/>
    <w:rsid w:val="00D8689B"/>
    <w:rsid w:val="00D86F33"/>
    <w:rsid w:val="00D951D2"/>
    <w:rsid w:val="00D9542A"/>
    <w:rsid w:val="00D95A8C"/>
    <w:rsid w:val="00D96FDC"/>
    <w:rsid w:val="00DA131E"/>
    <w:rsid w:val="00DA261D"/>
    <w:rsid w:val="00DA5D54"/>
    <w:rsid w:val="00DB2019"/>
    <w:rsid w:val="00DB5A97"/>
    <w:rsid w:val="00DD0403"/>
    <w:rsid w:val="00DD0DF7"/>
    <w:rsid w:val="00DD3834"/>
    <w:rsid w:val="00DD448F"/>
    <w:rsid w:val="00DE6663"/>
    <w:rsid w:val="00E06DB5"/>
    <w:rsid w:val="00E11695"/>
    <w:rsid w:val="00E2464A"/>
    <w:rsid w:val="00E27BE8"/>
    <w:rsid w:val="00E375A7"/>
    <w:rsid w:val="00E4229B"/>
    <w:rsid w:val="00E43065"/>
    <w:rsid w:val="00E43EFD"/>
    <w:rsid w:val="00E526D8"/>
    <w:rsid w:val="00E55E9B"/>
    <w:rsid w:val="00E70CEF"/>
    <w:rsid w:val="00E764BF"/>
    <w:rsid w:val="00E77C06"/>
    <w:rsid w:val="00EA27CA"/>
    <w:rsid w:val="00EA3514"/>
    <w:rsid w:val="00EC0CD8"/>
    <w:rsid w:val="00EC486B"/>
    <w:rsid w:val="00EC5B41"/>
    <w:rsid w:val="00EC6BF3"/>
    <w:rsid w:val="00EC739B"/>
    <w:rsid w:val="00EC748F"/>
    <w:rsid w:val="00ED261D"/>
    <w:rsid w:val="00ED7C7F"/>
    <w:rsid w:val="00EE441D"/>
    <w:rsid w:val="00EE5036"/>
    <w:rsid w:val="00EE6344"/>
    <w:rsid w:val="00EF69EE"/>
    <w:rsid w:val="00EF6E9A"/>
    <w:rsid w:val="00F00DF3"/>
    <w:rsid w:val="00F074C6"/>
    <w:rsid w:val="00F1026C"/>
    <w:rsid w:val="00F10429"/>
    <w:rsid w:val="00F145F7"/>
    <w:rsid w:val="00F250BC"/>
    <w:rsid w:val="00F2647A"/>
    <w:rsid w:val="00F30791"/>
    <w:rsid w:val="00F30C63"/>
    <w:rsid w:val="00F462E3"/>
    <w:rsid w:val="00F502F4"/>
    <w:rsid w:val="00F55F59"/>
    <w:rsid w:val="00F623A7"/>
    <w:rsid w:val="00F704C7"/>
    <w:rsid w:val="00F77C51"/>
    <w:rsid w:val="00F83D17"/>
    <w:rsid w:val="00F857AD"/>
    <w:rsid w:val="00F85C5D"/>
    <w:rsid w:val="00F87D30"/>
    <w:rsid w:val="00F908EE"/>
    <w:rsid w:val="00F93FAF"/>
    <w:rsid w:val="00FA3921"/>
    <w:rsid w:val="00FA3CC6"/>
    <w:rsid w:val="00FA5643"/>
    <w:rsid w:val="00FB1E35"/>
    <w:rsid w:val="00FB2F34"/>
    <w:rsid w:val="00FB5A4C"/>
    <w:rsid w:val="00FC67FA"/>
    <w:rsid w:val="00FD2EBE"/>
    <w:rsid w:val="00FD7F04"/>
    <w:rsid w:val="00FE341B"/>
    <w:rsid w:val="00FE4DD4"/>
    <w:rsid w:val="00FE54FD"/>
    <w:rsid w:val="00FE5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C4BFF7"/>
  <w15:chartTrackingRefBased/>
  <w15:docId w15:val="{DF28B188-5B51-4E1E-9248-26FCD4B31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629B9"/>
    <w:rPr>
      <w:rFonts w:ascii="Open Sans" w:hAnsi="Open Sans"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F6A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F6AFD"/>
  </w:style>
  <w:style w:type="paragraph" w:styleId="Stopka">
    <w:name w:val="footer"/>
    <w:basedOn w:val="Normalny"/>
    <w:link w:val="StopkaZnak"/>
    <w:uiPriority w:val="99"/>
    <w:unhideWhenUsed/>
    <w:rsid w:val="008F6A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F6AFD"/>
  </w:style>
  <w:style w:type="character" w:styleId="Hipercze">
    <w:name w:val="Hyperlink"/>
    <w:basedOn w:val="Domylnaczcionkaakapitu"/>
    <w:uiPriority w:val="99"/>
    <w:unhideWhenUsed/>
    <w:rsid w:val="008F6AF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F6AFD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AF4AEB"/>
    <w:pPr>
      <w:ind w:left="720"/>
      <w:contextualSpacing/>
    </w:pPr>
  </w:style>
  <w:style w:type="paragraph" w:customStyle="1" w:styleId="Adresat">
    <w:name w:val="Adresat"/>
    <w:rsid w:val="00EC5B41"/>
    <w:pPr>
      <w:spacing w:after="0" w:line="240" w:lineRule="auto"/>
    </w:pPr>
    <w:rPr>
      <w:rFonts w:ascii="Trebuchet MS" w:eastAsia="Times New Roman" w:hAnsi="Trebuchet MS" w:cs="Arial"/>
      <w:b/>
      <w:bCs/>
      <w:iCs/>
      <w:sz w:val="26"/>
      <w:szCs w:val="28"/>
      <w:lang w:eastAsia="pl-PL"/>
    </w:rPr>
  </w:style>
  <w:style w:type="table" w:styleId="Tabela-Siatka">
    <w:name w:val="Table Grid"/>
    <w:basedOn w:val="Standardowy"/>
    <w:rsid w:val="00EC5B41"/>
    <w:pPr>
      <w:spacing w:after="0" w:line="400" w:lineRule="exact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erozpoznanawzmianka">
    <w:name w:val="Unresolved Mention"/>
    <w:basedOn w:val="Domylnaczcionkaakapitu"/>
    <w:uiPriority w:val="99"/>
    <w:semiHidden/>
    <w:unhideWhenUsed/>
    <w:rsid w:val="00FA3CC6"/>
    <w:rPr>
      <w:color w:val="605E5C"/>
      <w:shd w:val="clear" w:color="auto" w:fill="E1DFDD"/>
    </w:rPr>
  </w:style>
  <w:style w:type="paragraph" w:customStyle="1" w:styleId="INFORMACJAPODSTAWOWANUMEROWANA">
    <w:name w:val="INFORMACJA PODSTAWOWA NUMEROWANA"/>
    <w:basedOn w:val="Normalny"/>
    <w:rsid w:val="00A61EEE"/>
    <w:pPr>
      <w:numPr>
        <w:numId w:val="3"/>
      </w:numPr>
      <w:tabs>
        <w:tab w:val="left" w:pos="0"/>
      </w:tabs>
      <w:spacing w:before="60" w:after="0" w:line="240" w:lineRule="auto"/>
      <w:outlineLvl w:val="4"/>
    </w:pPr>
    <w:rPr>
      <w:rFonts w:ascii="Arial" w:eastAsia="Times New Roman" w:hAnsi="Arial" w:cs="Times New Roman"/>
      <w:sz w:val="16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BAF59C6893D8E4A9D8E5FF512D4FB40" ma:contentTypeVersion="11" ma:contentTypeDescription="Utwórz nowy dokument." ma:contentTypeScope="" ma:versionID="6e167ceb905d2d3a68421109dfec49aa">
  <xsd:schema xmlns:xsd="http://www.w3.org/2001/XMLSchema" xmlns:xs="http://www.w3.org/2001/XMLSchema" xmlns:p="http://schemas.microsoft.com/office/2006/metadata/properties" xmlns:ns3="48c2e1cc-ba45-497e-bcef-fd5fbcfa1638" xmlns:ns4="dd0f2a73-7b8f-45b3-9f10-ba94df42b276" targetNamespace="http://schemas.microsoft.com/office/2006/metadata/properties" ma:root="true" ma:fieldsID="f9d8595117ad0aea64251ec12c3fe301" ns3:_="" ns4:_="">
    <xsd:import namespace="48c2e1cc-ba45-497e-bcef-fd5fbcfa1638"/>
    <xsd:import namespace="dd0f2a73-7b8f-45b3-9f10-ba94df42b27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c2e1cc-ba45-497e-bcef-fd5fbcfa163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0f2a73-7b8f-45b3-9f10-ba94df42b27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13A7930-41F3-41BE-96D6-1163B5C5EF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c2e1cc-ba45-497e-bcef-fd5fbcfa1638"/>
    <ds:schemaRef ds:uri="dd0f2a73-7b8f-45b3-9f10-ba94df42b27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BF957A3-DCBC-4716-9CA4-5C1F6AA986F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18436D6-55B7-40AE-B34A-3D2BBAA4492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6</Pages>
  <Words>1138</Words>
  <Characters>6828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papier WRS 2021</vt:lpstr>
    </vt:vector>
  </TitlesOfParts>
  <Company/>
  <LinksUpToDate>false</LinksUpToDate>
  <CharactersWithSpaces>7951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papier WRS 2021</dc:title>
  <dc:subject/>
  <dc:creator>Maciej Rogało</dc:creator>
  <cp:keywords/>
  <dc:description/>
  <cp:lastModifiedBy>Chrul Marlena</cp:lastModifiedBy>
  <cp:revision>140</cp:revision>
  <cp:lastPrinted>2023-05-18T07:01:00Z</cp:lastPrinted>
  <dcterms:created xsi:type="dcterms:W3CDTF">2025-04-30T06:33:00Z</dcterms:created>
  <dcterms:modified xsi:type="dcterms:W3CDTF">2026-04-20T12:01:00Z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0x010100ABAF59C6893D8E4A9D8E5FF512D4FB40</vt:lpwstr>
  </property>
</Properties>
</file>